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F3" w:rsidRPr="00432362" w:rsidRDefault="009F6171" w:rsidP="00EE3D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ระเบียบวาระการประชุมสภาองค์การบริหารส่วนตำบลห้วยยั้ง</w:t>
      </w:r>
    </w:p>
    <w:p w:rsidR="009F6171" w:rsidRPr="00432362" w:rsidRDefault="00B00898" w:rsidP="00EE3D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สมัยสามัญที่ </w:t>
      </w:r>
      <w:r w:rsidR="00164D9B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04489B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1/256</w:t>
      </w:r>
      <w:r w:rsidR="001B3F58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</w:p>
    <w:p w:rsidR="00B00898" w:rsidRPr="00432362" w:rsidRDefault="00B00898" w:rsidP="00EE3D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D5390E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4489B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56F4C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1B3F58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D5390E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51CF4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ธันวาคม</w:t>
      </w:r>
      <w:r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5390E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31382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1B3F58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0C0C88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1B3F58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13.3</w:t>
      </w:r>
      <w:r w:rsidR="00656F4C"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4323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B00898" w:rsidRPr="00432362" w:rsidRDefault="00B00898" w:rsidP="00EE3D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2362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ห้องประชุมองค์การบริหารส่วนตำบลห้วยยั้ง</w:t>
      </w:r>
    </w:p>
    <w:p w:rsidR="00957476" w:rsidRPr="00432362" w:rsidRDefault="00D87F08" w:rsidP="00EE3DF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00898" w:rsidRPr="00432362" w:rsidRDefault="00B00898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>ระเบียบวาระที่ 1</w:t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1C4CF5" w:rsidRPr="00432362" w:rsidRDefault="00164D9B" w:rsidP="00164D9B">
      <w:pPr>
        <w:numPr>
          <w:ilvl w:val="0"/>
          <w:numId w:val="1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:rsidR="00A1182D" w:rsidRPr="00432362" w:rsidRDefault="00A1182D" w:rsidP="009D635B">
      <w:pPr>
        <w:spacing w:after="0" w:line="240" w:lineRule="auto"/>
        <w:ind w:left="3240"/>
        <w:rPr>
          <w:rFonts w:ascii="TH SarabunIT๙" w:hAnsi="TH SarabunIT๙" w:cs="TH SarabunIT๙"/>
          <w:sz w:val="32"/>
          <w:szCs w:val="32"/>
          <w:cs/>
        </w:rPr>
      </w:pPr>
    </w:p>
    <w:p w:rsidR="00A1182D" w:rsidRPr="00432362" w:rsidRDefault="00B00898" w:rsidP="00A118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>ระเบียบวาระที่ 2</w:t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="00EF64A8" w:rsidRPr="00432362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A1182D" w:rsidRPr="00432362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</w:t>
      </w:r>
      <w:r w:rsidR="001B3F58" w:rsidRPr="00432362">
        <w:rPr>
          <w:rFonts w:ascii="TH SarabunIT๙" w:hAnsi="TH SarabunIT๙" w:cs="TH SarabunIT๙"/>
          <w:sz w:val="32"/>
          <w:szCs w:val="32"/>
          <w:cs/>
        </w:rPr>
        <w:t>รประชุมสมัยสามัญที่ 3 ครั้งที่ 2/2566</w:t>
      </w:r>
    </w:p>
    <w:p w:rsidR="00A1182D" w:rsidRPr="00432362" w:rsidRDefault="00A1182D" w:rsidP="00A118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  <w:t xml:space="preserve">  ว</w:t>
      </w:r>
      <w:r w:rsidR="001B3F58" w:rsidRPr="00432362">
        <w:rPr>
          <w:rFonts w:ascii="TH SarabunIT๙" w:hAnsi="TH SarabunIT๙" w:cs="TH SarabunIT๙"/>
          <w:sz w:val="32"/>
          <w:szCs w:val="32"/>
          <w:cs/>
        </w:rPr>
        <w:t>ันที่   22  สิงหาคม   พ.ศ.  2566</w:t>
      </w:r>
      <w:r w:rsidR="009B250F" w:rsidRPr="0043236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B250F" w:rsidRPr="00432362" w:rsidRDefault="009B250F" w:rsidP="00A1182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00898" w:rsidRPr="00432362" w:rsidRDefault="00E93B86" w:rsidP="009B250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>ระเบียบวาระที่ 3</w:t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="00B00898" w:rsidRPr="00432362">
        <w:rPr>
          <w:rFonts w:ascii="TH SarabunIT๙" w:hAnsi="TH SarabunIT๙" w:cs="TH SarabunIT๙"/>
          <w:sz w:val="32"/>
          <w:szCs w:val="32"/>
          <w:cs/>
        </w:rPr>
        <w:t>เรื่องพิจารณา</w:t>
      </w:r>
    </w:p>
    <w:p w:rsidR="001B3F58" w:rsidRPr="00432362" w:rsidRDefault="00656F4C" w:rsidP="001B3F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="001B3F58" w:rsidRPr="00432362">
        <w:rPr>
          <w:rFonts w:ascii="TH SarabunIT๙" w:hAnsi="TH SarabunIT๙" w:cs="TH SarabunIT๙"/>
          <w:sz w:val="32"/>
          <w:szCs w:val="32"/>
          <w:cs/>
        </w:rPr>
        <w:t xml:space="preserve">3.1 การพิจารณาให้ความเห็นชอบร่างแผนพัฒนาท้องถิ่น </w:t>
      </w:r>
    </w:p>
    <w:p w:rsidR="001B3F58" w:rsidRPr="00432362" w:rsidRDefault="001B3F58" w:rsidP="001B3F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  <w:t xml:space="preserve">      (พ.ศ</w:t>
      </w:r>
      <w:r w:rsidR="00EB096D" w:rsidRPr="00432362">
        <w:rPr>
          <w:rFonts w:ascii="TH SarabunIT๙" w:hAnsi="TH SarabunIT๙" w:cs="TH SarabunIT๙"/>
          <w:sz w:val="32"/>
          <w:szCs w:val="32"/>
          <w:cs/>
        </w:rPr>
        <w:t>.2566-2570) เพิ่มเติม ครั้งที่ 2</w:t>
      </w:r>
      <w:r w:rsidRPr="00432362">
        <w:rPr>
          <w:rFonts w:ascii="TH SarabunIT๙" w:hAnsi="TH SarabunIT๙" w:cs="TH SarabunIT๙"/>
          <w:sz w:val="32"/>
          <w:szCs w:val="32"/>
          <w:cs/>
        </w:rPr>
        <w:t>/2566</w:t>
      </w:r>
    </w:p>
    <w:p w:rsidR="001B3F58" w:rsidRPr="00432362" w:rsidRDefault="001B3F58" w:rsidP="001B3F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  <w:t xml:space="preserve">3.2 การพิจารณาให้ความเห็นชอบร่างแผนพัฒนาท้องถิ่น </w:t>
      </w:r>
    </w:p>
    <w:p w:rsidR="001B3F58" w:rsidRDefault="001B3F58" w:rsidP="001B3F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  <w:t xml:space="preserve">      (พ.ศ.25</w:t>
      </w:r>
      <w:r w:rsidR="00EB096D" w:rsidRPr="00432362">
        <w:rPr>
          <w:rFonts w:ascii="TH SarabunIT๙" w:hAnsi="TH SarabunIT๙" w:cs="TH SarabunIT๙"/>
          <w:sz w:val="32"/>
          <w:szCs w:val="32"/>
          <w:cs/>
        </w:rPr>
        <w:t>66-2570) เปลี่ยนแปลง  ครั้งที่ 2</w:t>
      </w:r>
      <w:r w:rsidRPr="00432362">
        <w:rPr>
          <w:rFonts w:ascii="TH SarabunIT๙" w:hAnsi="TH SarabunIT๙" w:cs="TH SarabunIT๙"/>
          <w:sz w:val="32"/>
          <w:szCs w:val="32"/>
          <w:cs/>
        </w:rPr>
        <w:t>/2566</w:t>
      </w:r>
    </w:p>
    <w:p w:rsidR="00144826" w:rsidRPr="00432362" w:rsidRDefault="00144826" w:rsidP="001B3F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3.3 </w:t>
      </w:r>
      <w:r w:rsidRPr="00144826">
        <w:rPr>
          <w:rFonts w:ascii="TH SarabunIT๙" w:hAnsi="TH SarabunIT๙" w:cs="TH SarabunIT๙"/>
          <w:sz w:val="32"/>
          <w:szCs w:val="32"/>
          <w:cs/>
        </w:rPr>
        <w:t xml:space="preserve">กำหนดการประชุมสมัยสามัญที่ 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144826">
        <w:rPr>
          <w:rFonts w:ascii="TH SarabunIT๙" w:hAnsi="TH SarabunIT๙" w:cs="TH SarabunIT๙"/>
          <w:sz w:val="32"/>
          <w:szCs w:val="32"/>
        </w:rPr>
        <w:t xml:space="preserve"> </w:t>
      </w:r>
      <w:r w:rsidRPr="0014482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2/2566</w:t>
      </w:r>
      <w:r w:rsidRPr="00144826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656F4C" w:rsidRPr="00432362" w:rsidRDefault="001B3F58" w:rsidP="00EB09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</w:p>
    <w:p w:rsidR="009E4100" w:rsidRPr="00432362" w:rsidRDefault="00F3225D" w:rsidP="00F3225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4 </w:t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="00BF60A3" w:rsidRPr="00432362">
        <w:rPr>
          <w:rFonts w:ascii="TH SarabunIT๙" w:hAnsi="TH SarabunIT๙" w:cs="TH SarabunIT๙"/>
          <w:sz w:val="32"/>
          <w:szCs w:val="32"/>
          <w:cs/>
        </w:rPr>
        <w:t>เรื่องเพื่อทราบ</w:t>
      </w:r>
    </w:p>
    <w:p w:rsidR="009A27A0" w:rsidRPr="00432362" w:rsidRDefault="009A27A0" w:rsidP="00F3225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432362">
        <w:rPr>
          <w:rFonts w:ascii="TH SarabunIT๙" w:hAnsi="TH SarabunIT๙" w:cs="TH SarabunIT๙"/>
          <w:sz w:val="32"/>
          <w:szCs w:val="32"/>
        </w:rPr>
        <w:tab/>
      </w:r>
      <w:r w:rsidRPr="00432362">
        <w:rPr>
          <w:rFonts w:ascii="TH SarabunIT๙" w:hAnsi="TH SarabunIT๙" w:cs="TH SarabunIT๙"/>
          <w:sz w:val="32"/>
          <w:szCs w:val="32"/>
        </w:rPr>
        <w:tab/>
      </w:r>
      <w:r w:rsidRPr="00432362">
        <w:rPr>
          <w:rFonts w:ascii="TH SarabunIT๙" w:hAnsi="TH SarabunIT๙" w:cs="TH SarabunIT๙"/>
          <w:sz w:val="32"/>
          <w:szCs w:val="32"/>
        </w:rPr>
        <w:tab/>
      </w:r>
      <w:r w:rsidRPr="00432362">
        <w:rPr>
          <w:rFonts w:ascii="TH SarabunIT๙" w:hAnsi="TH SarabunIT๙" w:cs="TH SarabunIT๙"/>
          <w:sz w:val="32"/>
          <w:szCs w:val="32"/>
        </w:rPr>
        <w:tab/>
        <w:t xml:space="preserve">4.1 </w:t>
      </w:r>
      <w:r w:rsidRPr="00432362">
        <w:rPr>
          <w:rFonts w:ascii="TH SarabunIT๙" w:hAnsi="TH SarabunIT๙" w:cs="TH SarabunIT๙"/>
          <w:sz w:val="32"/>
          <w:szCs w:val="32"/>
          <w:cs/>
        </w:rPr>
        <w:t>รายงานแสดงผลการปฏิบัติงานตามนโยบายของนายกองค์การบริหาร</w:t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ส่วนตำบลห้วยยั้ง ประจำปีงบประมาณ พ.ศ.2566</w:t>
      </w:r>
    </w:p>
    <w:p w:rsidR="00F44C89" w:rsidRPr="00432362" w:rsidRDefault="00E92715" w:rsidP="00EB09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</w:rPr>
        <w:tab/>
      </w:r>
      <w:r w:rsidRPr="00432362">
        <w:rPr>
          <w:rFonts w:ascii="TH SarabunIT๙" w:hAnsi="TH SarabunIT๙" w:cs="TH SarabunIT๙"/>
          <w:sz w:val="32"/>
          <w:szCs w:val="32"/>
        </w:rPr>
        <w:tab/>
      </w:r>
      <w:r w:rsidR="00DE3AF6" w:rsidRPr="00432362">
        <w:rPr>
          <w:rFonts w:ascii="TH SarabunIT๙" w:hAnsi="TH SarabunIT๙" w:cs="TH SarabunIT๙"/>
          <w:sz w:val="32"/>
          <w:szCs w:val="32"/>
          <w:cs/>
        </w:rPr>
        <w:tab/>
      </w:r>
      <w:r w:rsidR="00DE3AF6" w:rsidRPr="00432362">
        <w:rPr>
          <w:rFonts w:ascii="TH SarabunIT๙" w:hAnsi="TH SarabunIT๙" w:cs="TH SarabunIT๙"/>
          <w:sz w:val="32"/>
          <w:szCs w:val="32"/>
          <w:cs/>
        </w:rPr>
        <w:tab/>
      </w:r>
      <w:r w:rsidR="00F3225D" w:rsidRPr="00432362">
        <w:rPr>
          <w:rFonts w:ascii="TH SarabunIT๙" w:hAnsi="TH SarabunIT๙" w:cs="TH SarabunIT๙"/>
          <w:sz w:val="32"/>
          <w:szCs w:val="32"/>
          <w:cs/>
        </w:rPr>
        <w:t>4.</w:t>
      </w:r>
      <w:r w:rsidR="001E68C5" w:rsidRPr="00432362">
        <w:rPr>
          <w:rFonts w:ascii="TH SarabunIT๙" w:hAnsi="TH SarabunIT๙" w:cs="TH SarabunIT๙"/>
          <w:sz w:val="32"/>
          <w:szCs w:val="32"/>
          <w:cs/>
        </w:rPr>
        <w:t>2</w:t>
      </w:r>
      <w:r w:rsidR="00F3225D" w:rsidRPr="00432362">
        <w:rPr>
          <w:rFonts w:ascii="TH SarabunIT๙" w:hAnsi="TH SarabunIT๙" w:cs="TH SarabunIT๙"/>
          <w:sz w:val="32"/>
          <w:szCs w:val="32"/>
          <w:cs/>
        </w:rPr>
        <w:t xml:space="preserve"> รายงานการติดตามและประเมินผลแผนพัฒนาองค์การบริหารส่วน</w:t>
      </w:r>
    </w:p>
    <w:p w:rsidR="00F44C89" w:rsidRPr="00432362" w:rsidRDefault="00F44C89" w:rsidP="00F44C8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3225D" w:rsidRPr="00432362">
        <w:rPr>
          <w:rFonts w:ascii="TH SarabunIT๙" w:hAnsi="TH SarabunIT๙" w:cs="TH SarabunIT๙"/>
          <w:sz w:val="32"/>
          <w:szCs w:val="32"/>
          <w:cs/>
        </w:rPr>
        <w:t>ตำบลห</w:t>
      </w:r>
      <w:r w:rsidR="00656F4C" w:rsidRPr="00432362">
        <w:rPr>
          <w:rFonts w:ascii="TH SarabunIT๙" w:hAnsi="TH SarabunIT๙" w:cs="TH SarabunIT๙"/>
          <w:sz w:val="32"/>
          <w:szCs w:val="32"/>
          <w:cs/>
        </w:rPr>
        <w:t>้วยยั้งประจำปีงบประมาณ พ.ศ. 256</w:t>
      </w:r>
      <w:r w:rsidR="001B3F58" w:rsidRPr="00432362">
        <w:rPr>
          <w:rFonts w:ascii="TH SarabunIT๙" w:hAnsi="TH SarabunIT๙" w:cs="TH SarabunIT๙"/>
          <w:sz w:val="32"/>
          <w:szCs w:val="32"/>
          <w:cs/>
        </w:rPr>
        <w:t>6</w:t>
      </w:r>
      <w:r w:rsidR="00F3225D" w:rsidRPr="00432362">
        <w:rPr>
          <w:rFonts w:ascii="TH SarabunIT๙" w:hAnsi="TH SarabunIT๙" w:cs="TH SarabunIT๙"/>
          <w:sz w:val="32"/>
          <w:szCs w:val="32"/>
          <w:cs/>
        </w:rPr>
        <w:t xml:space="preserve"> และรายงานผลการ</w:t>
      </w:r>
    </w:p>
    <w:p w:rsidR="00F3225D" w:rsidRPr="00432362" w:rsidRDefault="00F44C89" w:rsidP="00F44C8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656F4C" w:rsidRPr="00432362">
        <w:rPr>
          <w:rFonts w:ascii="TH SarabunIT๙" w:hAnsi="TH SarabunIT๙" w:cs="TH SarabunIT๙"/>
          <w:sz w:val="32"/>
          <w:szCs w:val="32"/>
          <w:cs/>
        </w:rPr>
        <w:t>ดำเนินงานในปีงบประมาณ พ.ศ. 256</w:t>
      </w:r>
      <w:r w:rsidR="001B3F58" w:rsidRPr="00432362">
        <w:rPr>
          <w:rFonts w:ascii="TH SarabunIT๙" w:hAnsi="TH SarabunIT๙" w:cs="TH SarabunIT๙"/>
          <w:sz w:val="32"/>
          <w:szCs w:val="32"/>
          <w:cs/>
        </w:rPr>
        <w:t>6</w:t>
      </w:r>
    </w:p>
    <w:p w:rsidR="00F44C89" w:rsidRPr="00432362" w:rsidRDefault="00F3225D" w:rsidP="00F44C8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>4.</w:t>
      </w:r>
      <w:r w:rsidR="009A27A0" w:rsidRPr="00432362">
        <w:rPr>
          <w:rFonts w:ascii="TH SarabunIT๙" w:hAnsi="TH SarabunIT๙" w:cs="TH SarabunIT๙"/>
          <w:sz w:val="32"/>
          <w:szCs w:val="32"/>
          <w:cs/>
        </w:rPr>
        <w:t>3</w:t>
      </w:r>
      <w:r w:rsidRPr="00432362">
        <w:rPr>
          <w:rFonts w:ascii="TH SarabunIT๙" w:hAnsi="TH SarabunIT๙" w:cs="TH SarabunIT๙"/>
          <w:sz w:val="32"/>
          <w:szCs w:val="32"/>
          <w:cs/>
        </w:rPr>
        <w:t xml:space="preserve"> รายงานสถานะการเงิน</w:t>
      </w:r>
      <w:r w:rsidR="00656F4C" w:rsidRPr="00432362">
        <w:rPr>
          <w:rFonts w:ascii="TH SarabunIT๙" w:hAnsi="TH SarabunIT๙" w:cs="TH SarabunIT๙"/>
          <w:sz w:val="32"/>
          <w:szCs w:val="32"/>
          <w:cs/>
        </w:rPr>
        <w:t>การเงินประจำปีงบประมาณ พ.ศ. 256</w:t>
      </w:r>
      <w:r w:rsidR="001B3F58" w:rsidRPr="00432362">
        <w:rPr>
          <w:rFonts w:ascii="TH SarabunIT๙" w:hAnsi="TH SarabunIT๙" w:cs="TH SarabunIT๙"/>
          <w:sz w:val="32"/>
          <w:szCs w:val="32"/>
          <w:cs/>
        </w:rPr>
        <w:t>7</w:t>
      </w:r>
      <w:r w:rsidRPr="0043236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C1893" w:rsidRPr="00432362" w:rsidRDefault="00F44C89" w:rsidP="00F44C8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3225D" w:rsidRPr="00432362">
        <w:rPr>
          <w:rFonts w:ascii="TH SarabunIT๙" w:hAnsi="TH SarabunIT๙" w:cs="TH SarabunIT๙"/>
          <w:sz w:val="32"/>
          <w:szCs w:val="32"/>
          <w:cs/>
        </w:rPr>
        <w:t>และ</w:t>
      </w:r>
      <w:r w:rsidRPr="0043236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3225D" w:rsidRPr="00432362">
        <w:rPr>
          <w:rFonts w:ascii="TH SarabunIT๙" w:hAnsi="TH SarabunIT๙" w:cs="TH SarabunIT๙"/>
          <w:sz w:val="32"/>
          <w:szCs w:val="32"/>
          <w:cs/>
        </w:rPr>
        <w:t>รายงานเงินสะสม ประจำปีงบปร</w:t>
      </w:r>
      <w:r w:rsidR="00656F4C" w:rsidRPr="00432362">
        <w:rPr>
          <w:rFonts w:ascii="TH SarabunIT๙" w:hAnsi="TH SarabunIT๙" w:cs="TH SarabunIT๙"/>
          <w:sz w:val="32"/>
          <w:szCs w:val="32"/>
          <w:cs/>
        </w:rPr>
        <w:t>ะมาณ พ.ศ. 256</w:t>
      </w:r>
      <w:r w:rsidR="001B3F58" w:rsidRPr="00432362">
        <w:rPr>
          <w:rFonts w:ascii="TH SarabunIT๙" w:hAnsi="TH SarabunIT๙" w:cs="TH SarabunIT๙"/>
          <w:sz w:val="32"/>
          <w:szCs w:val="32"/>
          <w:cs/>
        </w:rPr>
        <w:t>7</w:t>
      </w:r>
    </w:p>
    <w:p w:rsidR="00432362" w:rsidRPr="00432362" w:rsidRDefault="00077AE4" w:rsidP="00432362">
      <w:pPr>
        <w:spacing w:after="0"/>
        <w:ind w:left="216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32362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4.4 </w:t>
      </w:r>
      <w:r w:rsidR="00432362" w:rsidRPr="0043236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รายงานการประกาศใช้แผนการดำเนินงาน และประกาศใช้   </w:t>
      </w:r>
    </w:p>
    <w:p w:rsidR="00432362" w:rsidRPr="00432362" w:rsidRDefault="00432362" w:rsidP="00432362">
      <w:pPr>
        <w:spacing w:after="0"/>
        <w:ind w:left="216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43236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43236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แผนพัฒนาท้องถิ่น</w:t>
      </w:r>
    </w:p>
    <w:p w:rsidR="00432362" w:rsidRDefault="00432362" w:rsidP="00077AE4">
      <w:pPr>
        <w:spacing w:after="0"/>
        <w:ind w:left="2160"/>
        <w:jc w:val="thaiDistribute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  <w:r w:rsidRPr="0043236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3236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="008F09B9" w:rsidRPr="0043236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1.ประกาศใช้แผนการดำเนินงาน ประจำปีงบประมาณ </w:t>
      </w:r>
    </w:p>
    <w:p w:rsidR="00077AE4" w:rsidRPr="00432362" w:rsidRDefault="00432362" w:rsidP="00077AE4">
      <w:pPr>
        <w:spacing w:after="0"/>
        <w:ind w:left="2160"/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</w:t>
      </w:r>
      <w:r w:rsidR="008F09B9" w:rsidRPr="0043236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พ.ศ. 2567</w:t>
      </w:r>
    </w:p>
    <w:p w:rsidR="008F09B9" w:rsidRPr="00432362" w:rsidRDefault="008F09B9" w:rsidP="00077AE4">
      <w:pPr>
        <w:spacing w:after="0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3236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</w:t>
      </w:r>
      <w:r w:rsidR="00432362" w:rsidRPr="0043236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2. ประกาศใช้แผนพัฒนาท้องถิ่น (พ.ศ.2566-2570) แก้ไข </w:t>
      </w:r>
    </w:p>
    <w:p w:rsidR="008F09B9" w:rsidRPr="00432362" w:rsidRDefault="008F09B9" w:rsidP="00077AE4">
      <w:pPr>
        <w:spacing w:after="0"/>
        <w:ind w:left="2160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43236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</w:t>
      </w:r>
      <w:r w:rsidR="00432362" w:rsidRPr="00432362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  <w:r w:rsidRPr="00432362">
        <w:rPr>
          <w:rFonts w:ascii="TH SarabunIT๙" w:hAnsi="TH SarabunIT๙" w:cs="TH SarabunIT๙"/>
          <w:color w:val="000000"/>
          <w:sz w:val="32"/>
          <w:szCs w:val="32"/>
          <w:cs/>
        </w:rPr>
        <w:t>ครั้งที่ 6/2566</w:t>
      </w:r>
    </w:p>
    <w:p w:rsidR="00077AE4" w:rsidRPr="00432362" w:rsidRDefault="008F09B9" w:rsidP="00077AE4">
      <w:pPr>
        <w:spacing w:after="0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3236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</w:t>
      </w:r>
      <w:r w:rsidR="00432362" w:rsidRPr="0043236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43236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3</w:t>
      </w:r>
      <w:r w:rsidR="00077AE4" w:rsidRPr="00432362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.ประกาศใช้</w:t>
      </w:r>
      <w:r w:rsidR="00077AE4" w:rsidRPr="0043236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แผนพัฒนาท้องถิ่น  (พ.ศ.2566-2570) แก้ไข </w:t>
      </w:r>
    </w:p>
    <w:p w:rsidR="00077AE4" w:rsidRPr="00432362" w:rsidRDefault="00077AE4" w:rsidP="00077AE4">
      <w:pPr>
        <w:spacing w:after="0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3236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</w:t>
      </w:r>
      <w:r w:rsidR="008F09B9" w:rsidRPr="0043236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</w:t>
      </w:r>
      <w:r w:rsidR="00432362" w:rsidRPr="0043236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</w:t>
      </w:r>
      <w:r w:rsidRPr="00432362">
        <w:rPr>
          <w:rFonts w:ascii="TH SarabunIT๙" w:hAnsi="TH SarabunIT๙" w:cs="TH SarabunIT๙"/>
          <w:color w:val="000000"/>
          <w:sz w:val="32"/>
          <w:szCs w:val="32"/>
          <w:cs/>
        </w:rPr>
        <w:t>ครั้งที่ 7/2566</w:t>
      </w:r>
    </w:p>
    <w:p w:rsidR="00EA1884" w:rsidRPr="00432362" w:rsidRDefault="00EA1884" w:rsidP="00656F4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:rsidR="00EA1884" w:rsidRPr="00432362" w:rsidRDefault="00EA1884" w:rsidP="00EA188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>ระเบียบวาระที่ 5</w:t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  <w:t>เรื่องอื่นๆ</w:t>
      </w:r>
    </w:p>
    <w:p w:rsidR="001B3F58" w:rsidRPr="00432362" w:rsidRDefault="00EA1884" w:rsidP="001B3F5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ab/>
      </w:r>
    </w:p>
    <w:p w:rsidR="00254FA5" w:rsidRDefault="00254FA5" w:rsidP="0081761E">
      <w:pPr>
        <w:spacing w:after="0" w:line="240" w:lineRule="auto"/>
        <w:ind w:left="72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70688E" w:rsidRPr="00996234" w:rsidRDefault="0070688E" w:rsidP="0081761E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รายงานการประชุมสภาองค์การบริหารส่วนตำบลห้วยยั้ง</w:t>
      </w:r>
    </w:p>
    <w:p w:rsidR="0070688E" w:rsidRPr="00996234" w:rsidRDefault="0070688E" w:rsidP="0081761E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สมัยสามัญที่</w:t>
      </w:r>
      <w:r w:rsidR="0081761E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64D9B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1761E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03515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1</w:t>
      </w:r>
      <w:r w:rsidR="00140904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585C2E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:rsidR="0070688E" w:rsidRPr="00996234" w:rsidRDefault="00602C71" w:rsidP="003568B8">
      <w:pPr>
        <w:spacing w:after="0" w:line="240" w:lineRule="auto"/>
        <w:ind w:left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70688E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164D9B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C50E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585C2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FD1717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4456E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>ธันวาคม</w:t>
      </w:r>
      <w:r w:rsidR="00F13CD8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64D9B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585C2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13CD8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94936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13CD8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="00585C2E">
        <w:rPr>
          <w:rFonts w:ascii="TH SarabunIT๙" w:hAnsi="TH SarabunIT๙" w:cs="TH SarabunIT๙" w:hint="cs"/>
          <w:b/>
          <w:bCs/>
          <w:sz w:val="32"/>
          <w:szCs w:val="32"/>
          <w:cs/>
        </w:rPr>
        <w:t>13.3</w:t>
      </w:r>
      <w:r w:rsidR="006F6A9E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25271F"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  <w:r w:rsidR="0070688E" w:rsidRPr="00996234">
        <w:rPr>
          <w:rFonts w:ascii="TH SarabunIT๙" w:hAnsi="TH SarabunIT๙" w:cs="TH SarabunIT๙"/>
          <w:b/>
          <w:bCs/>
          <w:sz w:val="32"/>
          <w:szCs w:val="32"/>
          <w:cs/>
        </w:rPr>
        <w:br/>
        <w:t>ณ  ห้องประชุมสภาองค์การบริหารส่วนตำบลห้วยยั้ง</w:t>
      </w:r>
    </w:p>
    <w:p w:rsidR="0070688E" w:rsidRPr="00996234" w:rsidRDefault="0070688E" w:rsidP="00EE3D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</w:p>
    <w:tbl>
      <w:tblPr>
        <w:tblW w:w="499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840"/>
        <w:gridCol w:w="1564"/>
        <w:gridCol w:w="2612"/>
        <w:gridCol w:w="2303"/>
      </w:tblGrid>
      <w:tr w:rsidR="00D43DD8" w:rsidRPr="00A35D1B" w:rsidTr="00591A5F">
        <w:trPr>
          <w:trHeight w:val="710"/>
        </w:trPr>
        <w:tc>
          <w:tcPr>
            <w:tcW w:w="496" w:type="pct"/>
            <w:vMerge w:val="restart"/>
            <w:vAlign w:val="center"/>
          </w:tcPr>
          <w:p w:rsidR="00D43DD8" w:rsidRPr="00A35D1B" w:rsidRDefault="00D43DD8" w:rsidP="00591A5F">
            <w:pPr>
              <w:spacing w:after="0" w:line="240" w:lineRule="auto"/>
              <w:ind w:left="-108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pct"/>
            <w:gridSpan w:val="2"/>
            <w:vMerge w:val="restart"/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414" w:type="pct"/>
            <w:vMerge w:val="restart"/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247" w:type="pct"/>
            <w:vMerge w:val="restart"/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43DD8" w:rsidRPr="00A35D1B" w:rsidTr="00591A5F">
        <w:trPr>
          <w:trHeight w:val="710"/>
        </w:trPr>
        <w:tc>
          <w:tcPr>
            <w:tcW w:w="496" w:type="pct"/>
            <w:vMerge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43" w:type="pct"/>
            <w:gridSpan w:val="2"/>
            <w:vMerge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414" w:type="pct"/>
            <w:vMerge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247" w:type="pct"/>
            <w:vMerge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591A5F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นางน้ำส้ม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เกตุวงษ์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ประธานสภาฯ อบต.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591A5F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นายรำไพ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ind w:left="93" w:hanging="93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โมลาลาย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รองประธานสภาฯ อบต.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591A5F">
        <w:trPr>
          <w:trHeight w:val="449"/>
        </w:trPr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นายจรัญ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มาน้อย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ส.อบต.หมู่ที่ 2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591A5F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นายสมควร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หุ่นสิงห์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ส.อบต.หมู่ที่ 5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591A5F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นายกวีน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ยอดโยม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ส.อบต.หมู่ที่ 6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591A5F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นางสาวรักเกล้า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หงษ์ยนต์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ส.อบต.หมู่ที่ 7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591A5F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นางปาริชาติ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เกษี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ส.อบต.หมู่ที่ 8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591A5F"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นายเหลี่ยง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พลยาง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ส.อบต.หมู่ที่ 9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591A5F">
        <w:trPr>
          <w:trHeight w:val="657"/>
        </w:trPr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นายตั้ง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ind w:left="93" w:hanging="93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รอดกสิกรรม</w:t>
            </w:r>
          </w:p>
        </w:tc>
        <w:tc>
          <w:tcPr>
            <w:tcW w:w="1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เลขานุการสภาฯอบต.</w:t>
            </w:r>
          </w:p>
        </w:tc>
        <w:tc>
          <w:tcPr>
            <w:tcW w:w="1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AC55E1" w:rsidRDefault="00AC55E1" w:rsidP="00EE3DF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43DD8" w:rsidRDefault="00D43DD8" w:rsidP="00EE3DF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43DD8" w:rsidRDefault="00D43DD8" w:rsidP="00EE3DF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43DD8" w:rsidRDefault="00D43DD8" w:rsidP="00EE3DF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43DD8" w:rsidRDefault="00D43DD8" w:rsidP="00EE3DF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43DD8" w:rsidRDefault="00D43DD8" w:rsidP="00EE3DF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43DD8" w:rsidRDefault="00D43DD8" w:rsidP="00EE3DF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43DD8" w:rsidRDefault="00D43DD8" w:rsidP="00EE3DF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43DD8" w:rsidRPr="00996234" w:rsidRDefault="00D43DD8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55E1" w:rsidRPr="00996234" w:rsidRDefault="00AC55E1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55E1" w:rsidRPr="00996234" w:rsidRDefault="00AC55E1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55E1" w:rsidRPr="00996234" w:rsidRDefault="00AC55E1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C55E1" w:rsidRPr="00996234" w:rsidRDefault="00AC55E1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00898" w:rsidRPr="00996234" w:rsidRDefault="00C60CC4" w:rsidP="00EE3D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ผู้เข้าร่วมประชุม</w:t>
      </w:r>
    </w:p>
    <w:tbl>
      <w:tblPr>
        <w:tblW w:w="54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8"/>
        <w:gridCol w:w="2143"/>
        <w:gridCol w:w="1418"/>
        <w:gridCol w:w="3712"/>
        <w:gridCol w:w="2167"/>
      </w:tblGrid>
      <w:tr w:rsidR="00D43DD8" w:rsidRPr="00A35D1B" w:rsidTr="00D55FCA">
        <w:trPr>
          <w:trHeight w:val="710"/>
        </w:trPr>
        <w:tc>
          <w:tcPr>
            <w:tcW w:w="326" w:type="pct"/>
            <w:vMerge w:val="restart"/>
            <w:vAlign w:val="center"/>
          </w:tcPr>
          <w:p w:rsidR="00D43DD8" w:rsidRPr="00A35D1B" w:rsidRDefault="00D43DD8" w:rsidP="00591A5F">
            <w:pPr>
              <w:spacing w:after="0" w:line="240" w:lineRule="auto"/>
              <w:ind w:left="-108" w:right="-113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63" w:type="pct"/>
            <w:gridSpan w:val="2"/>
            <w:vMerge w:val="restart"/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38" w:type="pct"/>
            <w:vMerge w:val="restart"/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073" w:type="pct"/>
            <w:vMerge w:val="restart"/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D43DD8" w:rsidRPr="00A35D1B" w:rsidTr="00D55FCA">
        <w:trPr>
          <w:trHeight w:val="486"/>
        </w:trPr>
        <w:tc>
          <w:tcPr>
            <w:tcW w:w="326" w:type="pct"/>
            <w:vMerge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763" w:type="pct"/>
            <w:gridSpan w:val="2"/>
            <w:vMerge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838" w:type="pct"/>
            <w:vMerge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  <w:tc>
          <w:tcPr>
            <w:tcW w:w="1073" w:type="pct"/>
            <w:vMerge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 xml:space="preserve">นายขจรศักดิ์        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ind w:left="-450" w:firstLine="450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อินทพงษ์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นายสมชาย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เกตุวงษ์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นายอาริยะ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อินทพงษ์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รองนายก  อบต.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นางสาวอัจฉราวรรณ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พลเคน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นายประสิทธิ์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มีบัว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รองปลัดองค์การบริหารส่วนตำบล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นางปรวรรณ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ไตรวาท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ผู้อำนวยการกองศึกษา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นายวรพจน์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โพธิ์กาศ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นางสุชาดา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ผิวอ่อนดี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นางสาวรติกร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ฆะสันต์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616D3B" w:rsidTr="00D55FCA">
        <w:trPr>
          <w:trHeight w:val="455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Default="00D43DD8" w:rsidP="00D43DD8">
            <w:pPr>
              <w:spacing w:after="0" w:line="240" w:lineRule="auto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3DD8" w:rsidRPr="00616D3B" w:rsidRDefault="00D43DD8" w:rsidP="00591A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นางสาวคมคาย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43DD8" w:rsidRPr="00616D3B" w:rsidRDefault="00D43DD8" w:rsidP="00591A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สังคง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616D3B" w:rsidRDefault="00D43DD8" w:rsidP="00591A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616D3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C4BB9" w:rsidRPr="00616D3B" w:rsidTr="00D55FCA">
        <w:trPr>
          <w:trHeight w:val="491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B9" w:rsidRDefault="00EC4BB9" w:rsidP="00EC4BB9">
            <w:pPr>
              <w:spacing w:after="0" w:line="240" w:lineRule="auto"/>
              <w:jc w:val="center"/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C4BB9" w:rsidRPr="00616D3B" w:rsidRDefault="00D55FCA" w:rsidP="00591A5F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นายกิตติพงษ์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4BB9" w:rsidRPr="00616D3B" w:rsidRDefault="00D55FCA" w:rsidP="00591A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แก้วดุสิต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B9" w:rsidRPr="00616D3B" w:rsidRDefault="00D55FCA" w:rsidP="00591A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นักวิเคราะห์นโยบายและแผนปฏิบัติการ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BB9" w:rsidRPr="00616D3B" w:rsidRDefault="00EC4BB9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55FCA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12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นายอนุวัตร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โพธิ์ประสาท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A35D1B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B91F2F" w:rsidRDefault="00D55FCA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13</w:t>
            </w: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55FCA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นางสาวสิริกร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55FCA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เรือนพิษ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55FCA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เจ้าพนักงานธุรการปฏิบัติงาน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  <w:tr w:rsidR="00D43DD8" w:rsidRPr="00A35D1B" w:rsidTr="00D55FCA">
        <w:trPr>
          <w:trHeight w:val="462"/>
        </w:trPr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D8" w:rsidRPr="00A35D1B" w:rsidRDefault="00D43DD8" w:rsidP="00591A5F">
            <w:pPr>
              <w:spacing w:after="0" w:line="240" w:lineRule="auto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D8" w:rsidRPr="00A35D1B" w:rsidRDefault="00D43DD8" w:rsidP="00591A5F">
            <w:pPr>
              <w:spacing w:after="0" w:line="240" w:lineRule="auto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</w:p>
        </w:tc>
      </w:tr>
    </w:tbl>
    <w:p w:rsidR="00FA6FD9" w:rsidRPr="00D43DD8" w:rsidRDefault="00FA6FD9" w:rsidP="00EE3D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60CC4" w:rsidRPr="00996234" w:rsidRDefault="00C60CC4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0CC4" w:rsidRPr="00996234" w:rsidRDefault="00C60CC4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359A" w:rsidRPr="00996234" w:rsidRDefault="00AA359A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359A" w:rsidRPr="00996234" w:rsidRDefault="00AA359A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359A" w:rsidRPr="00996234" w:rsidRDefault="00AA359A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51A0" w:rsidRPr="00996234" w:rsidRDefault="00C651A0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651A0" w:rsidRPr="00996234" w:rsidRDefault="00C651A0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A359A" w:rsidRPr="00996234" w:rsidRDefault="00AA359A" w:rsidP="00EE3D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6731B" w:rsidRDefault="0056731B" w:rsidP="002D1BC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71FE7" w:rsidRDefault="00071FE7" w:rsidP="002D1BC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71FE7" w:rsidRDefault="00071FE7" w:rsidP="002D1BC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71FE7" w:rsidRDefault="00071FE7" w:rsidP="002D1BC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55FCA" w:rsidRDefault="00D55FCA" w:rsidP="002D1BC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391E36" w:rsidRDefault="00391E36" w:rsidP="002D1BC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07607D" w:rsidRDefault="0007607D" w:rsidP="002D1BC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3A778C" w:rsidRPr="00996234" w:rsidRDefault="002D1BC5" w:rsidP="002D1B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lastRenderedPageBreak/>
        <w:t>บัดนี้ที่ประชุมได้มาโดยพร้อมเพ</w:t>
      </w:r>
      <w:r w:rsidR="006D0ADD">
        <w:rPr>
          <w:rFonts w:ascii="TH SarabunIT๙" w:hAnsi="TH SarabunIT๙" w:cs="TH SarabunIT๙" w:hint="cs"/>
          <w:sz w:val="32"/>
          <w:szCs w:val="32"/>
          <w:cs/>
        </w:rPr>
        <w:t>รี</w:t>
      </w:r>
      <w:r w:rsidR="00B81BA0" w:rsidRPr="00996234">
        <w:rPr>
          <w:rFonts w:ascii="TH SarabunIT๙" w:hAnsi="TH SarabunIT๙" w:cs="TH SarabunIT๙"/>
          <w:sz w:val="32"/>
          <w:szCs w:val="32"/>
          <w:cs/>
        </w:rPr>
        <w:t>ยงแล้ว มีสมาชิกมาประชุมจำนวน</w:t>
      </w:r>
      <w:r w:rsidR="00071F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1BA0"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1FE7">
        <w:rPr>
          <w:rFonts w:ascii="TH SarabunIT๙" w:hAnsi="TH SarabunIT๙" w:cs="TH SarabunIT๙" w:hint="cs"/>
          <w:sz w:val="32"/>
          <w:szCs w:val="32"/>
          <w:cs/>
        </w:rPr>
        <w:t xml:space="preserve">9 </w:t>
      </w:r>
      <w:r w:rsidRPr="00996234">
        <w:rPr>
          <w:rFonts w:ascii="TH SarabunIT๙" w:hAnsi="TH SarabunIT๙" w:cs="TH SarabunIT๙"/>
          <w:sz w:val="32"/>
          <w:szCs w:val="32"/>
          <w:cs/>
        </w:rPr>
        <w:t>คน</w:t>
      </w:r>
      <w:r w:rsidR="008D3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44F5"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3342" w:rsidRPr="00996234">
        <w:rPr>
          <w:rFonts w:ascii="TH SarabunIT๙" w:hAnsi="TH SarabunIT๙" w:cs="TH SarabunIT๙"/>
          <w:sz w:val="32"/>
          <w:szCs w:val="32"/>
          <w:cs/>
        </w:rPr>
        <w:t>ลา</w:t>
      </w:r>
      <w:r w:rsidRPr="00996234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8D3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4FF9"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29B4" w:rsidRPr="00996234">
        <w:rPr>
          <w:rFonts w:ascii="TH SarabunIT๙" w:hAnsi="TH SarabunIT๙" w:cs="TH SarabunIT๙"/>
          <w:sz w:val="32"/>
          <w:szCs w:val="32"/>
          <w:cs/>
        </w:rPr>
        <w:t>-</w:t>
      </w:r>
      <w:r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3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4FF9"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778C" w:rsidRPr="00996234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2D1BC5" w:rsidRPr="00996234" w:rsidRDefault="002D1BC5" w:rsidP="002D1B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>ครบองค์ประชุมแล้วเรียนเชิญประธานสภาองค์การบริหารส่วนตำบลห้วยยั้ง ได้จุดเทียนธูปบูชาพระพุทธ และกล่าวเปิดประชุมสภาองค์การบริหารส่วนตำบลห้วย</w:t>
      </w:r>
      <w:r w:rsidR="00F815CB">
        <w:rPr>
          <w:rFonts w:ascii="TH SarabunIT๙" w:hAnsi="TH SarabunIT๙" w:cs="TH SarabunIT๙"/>
          <w:sz w:val="32"/>
          <w:szCs w:val="32"/>
          <w:cs/>
        </w:rPr>
        <w:t xml:space="preserve">ยั้ง สมัยที่ 4 </w:t>
      </w:r>
      <w:r w:rsidR="002444F5" w:rsidRPr="00996234">
        <w:rPr>
          <w:rFonts w:ascii="TH SarabunIT๙" w:hAnsi="TH SarabunIT๙" w:cs="TH SarabunIT๙"/>
          <w:sz w:val="32"/>
          <w:szCs w:val="32"/>
          <w:cs/>
        </w:rPr>
        <w:t>ครั้งที่ 1/256</w:t>
      </w:r>
      <w:r w:rsidR="00585C2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C765F"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44F5" w:rsidRPr="00996234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071FE7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85C2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D3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765F"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2FD9" w:rsidRPr="00996234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2444F5"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3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44F5" w:rsidRPr="00996234">
        <w:rPr>
          <w:rFonts w:ascii="TH SarabunIT๙" w:hAnsi="TH SarabunIT๙" w:cs="TH SarabunIT๙"/>
          <w:sz w:val="32"/>
          <w:szCs w:val="32"/>
          <w:cs/>
        </w:rPr>
        <w:t>พ.ศ. 256</w:t>
      </w:r>
      <w:r w:rsidR="00585C2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3C765F"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6234">
        <w:rPr>
          <w:rFonts w:ascii="TH SarabunIT๙" w:hAnsi="TH SarabunIT๙" w:cs="TH SarabunIT๙"/>
          <w:sz w:val="32"/>
          <w:szCs w:val="32"/>
          <w:cs/>
        </w:rPr>
        <w:t>ณ บัดนี้</w:t>
      </w:r>
    </w:p>
    <w:p w:rsidR="00E72D47" w:rsidRPr="00996234" w:rsidRDefault="003A778C" w:rsidP="002D1B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>เปิดประชุม</w:t>
      </w:r>
      <w:r w:rsidRPr="00996234">
        <w:rPr>
          <w:rFonts w:ascii="TH SarabunIT๙" w:hAnsi="TH SarabunIT๙" w:cs="TH SarabunIT๙"/>
          <w:sz w:val="32"/>
          <w:szCs w:val="32"/>
          <w:cs/>
        </w:rPr>
        <w:tab/>
      </w:r>
      <w:r w:rsidRPr="00996234">
        <w:rPr>
          <w:rFonts w:ascii="TH SarabunIT๙" w:hAnsi="TH SarabunIT๙" w:cs="TH SarabunIT๙"/>
          <w:sz w:val="32"/>
          <w:szCs w:val="32"/>
          <w:cs/>
        </w:rPr>
        <w:tab/>
      </w:r>
    </w:p>
    <w:p w:rsidR="002D1BC5" w:rsidRPr="00996234" w:rsidRDefault="003A778C" w:rsidP="002D1B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 xml:space="preserve">เวลา   </w:t>
      </w:r>
      <w:r w:rsidR="00585C2E">
        <w:rPr>
          <w:rFonts w:ascii="TH SarabunIT๙" w:hAnsi="TH SarabunIT๙" w:cs="TH SarabunIT๙" w:hint="cs"/>
          <w:sz w:val="32"/>
          <w:szCs w:val="32"/>
          <w:cs/>
        </w:rPr>
        <w:t>13.30</w:t>
      </w:r>
      <w:r w:rsidR="00071F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:rsidR="002D1BC5" w:rsidRPr="00996234" w:rsidRDefault="002D1BC5" w:rsidP="002D1BC5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1 </w:t>
      </w:r>
      <w:r w:rsidRPr="009962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96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เรื่องที่ประธานแจ้งให้ที่ประชุม</w:t>
      </w:r>
    </w:p>
    <w:p w:rsidR="002D1BC5" w:rsidRPr="00996234" w:rsidRDefault="002D1BC5" w:rsidP="002D1BC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96234">
        <w:rPr>
          <w:rFonts w:ascii="TH SarabunIT๙" w:hAnsi="TH SarabunIT๙" w:cs="TH SarabunIT๙"/>
          <w:sz w:val="32"/>
          <w:szCs w:val="32"/>
          <w:cs/>
        </w:rPr>
        <w:tab/>
        <w:t>- ไม่มี</w:t>
      </w:r>
    </w:p>
    <w:p w:rsidR="002D1BC5" w:rsidRPr="00996234" w:rsidRDefault="002D1BC5" w:rsidP="002D1BC5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  <w:cs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96234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FA67BD" w:rsidRPr="004E1D0A" w:rsidRDefault="002D1BC5" w:rsidP="00FA67B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E1D0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2</w:t>
      </w:r>
      <w:r w:rsidR="00427BDC" w:rsidRPr="004E1D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D0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  <w:r w:rsidR="004B76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สมัยสามัญที่ 3 ครั้งที่ </w:t>
      </w:r>
      <w:r w:rsidR="004B76C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4B76C4">
        <w:rPr>
          <w:rFonts w:ascii="TH SarabunIT๙" w:hAnsi="TH SarabunIT๙" w:cs="TH SarabunIT๙"/>
          <w:b/>
          <w:bCs/>
          <w:sz w:val="32"/>
          <w:szCs w:val="32"/>
          <w:cs/>
        </w:rPr>
        <w:t>/256</w:t>
      </w:r>
      <w:r w:rsidR="004B76C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FA67BD" w:rsidRPr="004E1D0A" w:rsidRDefault="004B76C4" w:rsidP="00FA67B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67BD" w:rsidRPr="004E1D0A">
        <w:rPr>
          <w:rFonts w:ascii="TH SarabunIT๙" w:hAnsi="TH SarabunIT๙" w:cs="TH SarabunIT๙"/>
          <w:b/>
          <w:bCs/>
          <w:sz w:val="32"/>
          <w:szCs w:val="32"/>
          <w:cs/>
        </w:rPr>
        <w:t>ว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ันที่   22  สิงหาคม   พ.ศ. 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:rsidR="00460CD8" w:rsidRDefault="002D1BC5" w:rsidP="00FA67B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E1D0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E1D0A">
        <w:rPr>
          <w:rFonts w:ascii="TH SarabunIT๙" w:hAnsi="TH SarabunIT๙" w:cs="TH SarabunIT๙"/>
          <w:sz w:val="32"/>
          <w:szCs w:val="32"/>
          <w:cs/>
        </w:rPr>
        <w:tab/>
      </w:r>
      <w:r w:rsidR="00FA67BD" w:rsidRPr="004E1D0A">
        <w:rPr>
          <w:rFonts w:ascii="TH SarabunIT๙" w:hAnsi="TH SarabunIT๙" w:cs="TH SarabunIT๙" w:hint="cs"/>
          <w:sz w:val="32"/>
          <w:szCs w:val="32"/>
          <w:cs/>
        </w:rPr>
        <w:tab/>
      </w:r>
      <w:r w:rsidR="00254FA5">
        <w:rPr>
          <w:rFonts w:ascii="TH SarabunIT๙" w:hAnsi="TH SarabunIT๙" w:cs="TH SarabunIT๙" w:hint="cs"/>
          <w:sz w:val="32"/>
          <w:szCs w:val="32"/>
          <w:cs/>
        </w:rPr>
        <w:tab/>
      </w:r>
      <w:r w:rsidR="00676CFC">
        <w:rPr>
          <w:rFonts w:ascii="TH SarabunIT๙" w:hAnsi="TH SarabunIT๙" w:cs="TH SarabunIT๙"/>
          <w:sz w:val="32"/>
          <w:szCs w:val="32"/>
          <w:cs/>
        </w:rPr>
        <w:t>ตาม</w:t>
      </w:r>
      <w:r w:rsidRPr="004E1D0A">
        <w:rPr>
          <w:rFonts w:ascii="TH SarabunIT๙" w:hAnsi="TH SarabunIT๙" w:cs="TH SarabunIT๙"/>
          <w:sz w:val="32"/>
          <w:szCs w:val="32"/>
          <w:cs/>
        </w:rPr>
        <w:t xml:space="preserve">เอกสารรายงานการประชุมที่ได้สำเนาให้กับสมาชิกสภาฯ ทุกท่าน </w:t>
      </w:r>
      <w:r w:rsidR="00254FA5">
        <w:rPr>
          <w:rFonts w:ascii="TH SarabunIT๙" w:hAnsi="TH SarabunIT๙" w:cs="TH SarabunIT๙" w:hint="cs"/>
          <w:sz w:val="32"/>
          <w:szCs w:val="32"/>
          <w:cs/>
        </w:rPr>
        <w:tab/>
      </w:r>
      <w:r w:rsidR="00254FA5">
        <w:rPr>
          <w:rFonts w:ascii="TH SarabunIT๙" w:hAnsi="TH SarabunIT๙" w:cs="TH SarabunIT๙" w:hint="cs"/>
          <w:sz w:val="32"/>
          <w:szCs w:val="32"/>
          <w:cs/>
        </w:rPr>
        <w:tab/>
      </w:r>
      <w:r w:rsidR="00254FA5">
        <w:rPr>
          <w:rFonts w:ascii="TH SarabunIT๙" w:hAnsi="TH SarabunIT๙" w:cs="TH SarabunIT๙" w:hint="cs"/>
          <w:sz w:val="32"/>
          <w:szCs w:val="32"/>
          <w:cs/>
        </w:rPr>
        <w:tab/>
      </w:r>
      <w:r w:rsidRPr="004E1D0A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4B76C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B0B1B" w:rsidRPr="004E1D0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FA67BD" w:rsidRPr="004E1D0A">
        <w:rPr>
          <w:rFonts w:ascii="TH SarabunIT๙" w:hAnsi="TH SarabunIT๙" w:cs="TH SarabunIT๙"/>
          <w:sz w:val="32"/>
          <w:szCs w:val="32"/>
          <w:cs/>
        </w:rPr>
        <w:t xml:space="preserve"> หน้า</w:t>
      </w:r>
      <w:r w:rsidRPr="004E1D0A">
        <w:rPr>
          <w:rFonts w:ascii="TH SarabunIT๙" w:hAnsi="TH SarabunIT๙" w:cs="TH SarabunIT๙"/>
          <w:sz w:val="32"/>
          <w:szCs w:val="32"/>
          <w:cs/>
        </w:rPr>
        <w:t>ซึ่งคณะกรรมการตรวจรายงานการประชุมได</w:t>
      </w:r>
      <w:r w:rsidR="002444F5" w:rsidRPr="004E1D0A">
        <w:rPr>
          <w:rFonts w:ascii="TH SarabunIT๙" w:hAnsi="TH SarabunIT๙" w:cs="TH SarabunIT๙"/>
          <w:sz w:val="32"/>
          <w:szCs w:val="32"/>
          <w:cs/>
        </w:rPr>
        <w:t>้ตรวจเรียบร้อยแล้ว</w:t>
      </w:r>
      <w:r w:rsidR="00254FA5">
        <w:rPr>
          <w:rFonts w:ascii="TH SarabunIT๙" w:hAnsi="TH SarabunIT๙" w:cs="TH SarabunIT๙" w:hint="cs"/>
          <w:sz w:val="32"/>
          <w:szCs w:val="32"/>
          <w:cs/>
        </w:rPr>
        <w:tab/>
      </w:r>
      <w:r w:rsidR="00254FA5">
        <w:rPr>
          <w:rFonts w:ascii="TH SarabunIT๙" w:hAnsi="TH SarabunIT๙" w:cs="TH SarabunIT๙" w:hint="cs"/>
          <w:sz w:val="32"/>
          <w:szCs w:val="32"/>
          <w:cs/>
        </w:rPr>
        <w:tab/>
      </w:r>
      <w:r w:rsidR="00254FA5">
        <w:rPr>
          <w:rFonts w:ascii="TH SarabunIT๙" w:hAnsi="TH SarabunIT๙" w:cs="TH SarabunIT๙" w:hint="cs"/>
          <w:sz w:val="32"/>
          <w:szCs w:val="32"/>
          <w:cs/>
        </w:rPr>
        <w:tab/>
      </w:r>
      <w:r w:rsidR="002444F5" w:rsidRPr="004E1D0A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460C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6C4">
        <w:rPr>
          <w:rFonts w:ascii="TH SarabunIT๙" w:hAnsi="TH SarabunIT๙" w:cs="TH SarabunIT๙" w:hint="cs"/>
          <w:sz w:val="32"/>
          <w:szCs w:val="32"/>
          <w:cs/>
        </w:rPr>
        <w:t xml:space="preserve">22 </w:t>
      </w:r>
      <w:r w:rsidR="00460C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6C4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="00460C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6C4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952FD9" w:rsidRPr="004E1D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1D0A">
        <w:rPr>
          <w:rFonts w:ascii="TH SarabunIT๙" w:hAnsi="TH SarabunIT๙" w:cs="TH SarabunIT๙"/>
          <w:sz w:val="32"/>
          <w:szCs w:val="32"/>
          <w:cs/>
        </w:rPr>
        <w:t xml:space="preserve"> มีสมาชิกท่านใดจะแก้ไขข้อความอีกหรือไม่ </w:t>
      </w:r>
    </w:p>
    <w:p w:rsidR="002D1BC5" w:rsidRPr="004E1D0A" w:rsidRDefault="00460CD8" w:rsidP="002D1BC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1BC5" w:rsidRPr="004E1D0A">
        <w:rPr>
          <w:rFonts w:ascii="TH SarabunIT๙" w:hAnsi="TH SarabunIT๙" w:cs="TH SarabunIT๙"/>
          <w:sz w:val="32"/>
          <w:szCs w:val="32"/>
          <w:cs/>
        </w:rPr>
        <w:t>ถ้าไม่มี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D1BC5" w:rsidRPr="004E1D0A">
        <w:rPr>
          <w:rFonts w:ascii="TH SarabunIT๙" w:hAnsi="TH SarabunIT๙" w:cs="TH SarabunIT๙"/>
          <w:sz w:val="32"/>
          <w:szCs w:val="32"/>
          <w:cs/>
        </w:rPr>
        <w:t>ดิฉันขอมติในการรับรองรายงานการประชุม</w:t>
      </w:r>
      <w:r w:rsidR="004B76C4">
        <w:rPr>
          <w:rFonts w:ascii="TH SarabunIT๙" w:hAnsi="TH SarabunIT๙" w:cs="TH SarabunIT๙"/>
          <w:sz w:val="32"/>
          <w:szCs w:val="32"/>
          <w:cs/>
        </w:rPr>
        <w:t xml:space="preserve">สมัยสามัญที่ 3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B76C4">
        <w:rPr>
          <w:rFonts w:ascii="TH SarabunIT๙" w:hAnsi="TH SarabunIT๙" w:cs="TH SarabunIT๙" w:hint="cs"/>
          <w:sz w:val="32"/>
          <w:szCs w:val="32"/>
          <w:cs/>
        </w:rPr>
        <w:t>2</w:t>
      </w:r>
      <w:r w:rsidR="004B76C4">
        <w:rPr>
          <w:rFonts w:ascii="TH SarabunIT๙" w:hAnsi="TH SarabunIT๙" w:cs="TH SarabunIT๙"/>
          <w:sz w:val="32"/>
          <w:szCs w:val="32"/>
          <w:cs/>
        </w:rPr>
        <w:t>/256</w:t>
      </w:r>
      <w:r w:rsidR="004B76C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22A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A67BD" w:rsidRPr="004E1D0A">
        <w:rPr>
          <w:rFonts w:ascii="TH SarabunIT๙" w:hAnsi="TH SarabunIT๙" w:cs="TH SarabunIT๙" w:hint="cs"/>
          <w:sz w:val="32"/>
          <w:szCs w:val="32"/>
          <w:cs/>
        </w:rPr>
        <w:t>เมื่อ</w:t>
      </w:r>
      <w:r w:rsidR="00FA67BD" w:rsidRPr="004E1D0A">
        <w:rPr>
          <w:rFonts w:ascii="TH SarabunIT๙" w:hAnsi="TH SarabunIT๙" w:cs="TH SarabunIT๙"/>
          <w:sz w:val="32"/>
          <w:szCs w:val="32"/>
          <w:cs/>
        </w:rPr>
        <w:t>ว</w:t>
      </w:r>
      <w:r w:rsidR="004B76C4">
        <w:rPr>
          <w:rFonts w:ascii="TH SarabunIT๙" w:hAnsi="TH SarabunIT๙" w:cs="TH SarabunIT๙"/>
          <w:sz w:val="32"/>
          <w:szCs w:val="32"/>
          <w:cs/>
        </w:rPr>
        <w:t>ันที่   22  สิงหาคม   พ.ศ.  256</w:t>
      </w:r>
      <w:r w:rsidR="004B76C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A67BD" w:rsidRPr="004E1D0A">
        <w:rPr>
          <w:rFonts w:ascii="TH SarabunIT๙" w:hAnsi="TH SarabunIT๙" w:cs="TH SarabunIT๙"/>
          <w:sz w:val="32"/>
          <w:szCs w:val="32"/>
        </w:rPr>
        <w:t xml:space="preserve">  </w:t>
      </w:r>
      <w:r w:rsidR="002D1BC5" w:rsidRPr="004E1D0A">
        <w:rPr>
          <w:rFonts w:ascii="TH SarabunIT๙" w:hAnsi="TH SarabunIT๙" w:cs="TH SarabunIT๙"/>
          <w:sz w:val="32"/>
          <w:szCs w:val="32"/>
          <w:cs/>
        </w:rPr>
        <w:t>ขอมติด้วยค่ะ</w:t>
      </w:r>
    </w:p>
    <w:p w:rsidR="002D1BC5" w:rsidRPr="004E1D0A" w:rsidRDefault="002444F5" w:rsidP="00952FD9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4E1D0A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4E1D0A">
        <w:rPr>
          <w:rFonts w:ascii="TH SarabunIT๙" w:hAnsi="TH SarabunIT๙" w:cs="TH SarabunIT๙"/>
          <w:sz w:val="32"/>
          <w:szCs w:val="32"/>
          <w:cs/>
        </w:rPr>
        <w:tab/>
        <w:t xml:space="preserve">มีมติเห็นชอบจำนวน </w:t>
      </w:r>
      <w:r w:rsidR="00FA67BD" w:rsidRPr="004E1D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67BD" w:rsidRPr="004E1D0A">
        <w:rPr>
          <w:rFonts w:ascii="TH SarabunIT๙" w:hAnsi="TH SarabunIT๙" w:cs="TH SarabunIT๙"/>
          <w:sz w:val="32"/>
          <w:szCs w:val="32"/>
        </w:rPr>
        <w:t>8</w:t>
      </w:r>
      <w:r w:rsidR="00FA67BD" w:rsidRPr="004E1D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1BC5" w:rsidRPr="004E1D0A">
        <w:rPr>
          <w:rFonts w:ascii="TH SarabunIT๙" w:hAnsi="TH SarabunIT๙" w:cs="TH SarabunIT๙"/>
          <w:sz w:val="32"/>
          <w:szCs w:val="32"/>
          <w:cs/>
        </w:rPr>
        <w:t xml:space="preserve"> เสียง </w:t>
      </w:r>
      <w:r w:rsidRPr="004E1D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1BC5" w:rsidRPr="004E1D0A">
        <w:rPr>
          <w:rFonts w:ascii="TH SarabunIT๙" w:hAnsi="TH SarabunIT๙" w:cs="TH SarabunIT๙"/>
          <w:sz w:val="32"/>
          <w:szCs w:val="32"/>
          <w:cs/>
        </w:rPr>
        <w:t xml:space="preserve">งดออกเสียง 1 เสียง </w:t>
      </w:r>
      <w:r w:rsidR="00952FD9" w:rsidRPr="004E1D0A">
        <w:rPr>
          <w:rFonts w:ascii="TH SarabunIT๙" w:hAnsi="TH SarabunIT๙" w:cs="TH SarabunIT๙"/>
          <w:sz w:val="32"/>
          <w:szCs w:val="32"/>
        </w:rPr>
        <w:t xml:space="preserve"> </w:t>
      </w:r>
      <w:r w:rsidR="002D1BC5" w:rsidRPr="004E1D0A">
        <w:rPr>
          <w:rFonts w:ascii="TH SarabunIT๙" w:hAnsi="TH SarabunIT๙" w:cs="TH SarabunIT๙"/>
          <w:sz w:val="32"/>
          <w:szCs w:val="32"/>
          <w:cs/>
        </w:rPr>
        <w:t>(ประธานสภาฯ งดออกเสียง)</w:t>
      </w:r>
    </w:p>
    <w:p w:rsidR="002D1BC5" w:rsidRPr="004E1D0A" w:rsidRDefault="002D1BC5" w:rsidP="002D1BC5">
      <w:pPr>
        <w:spacing w:after="0" w:line="240" w:lineRule="auto"/>
        <w:ind w:left="2160" w:hanging="2160"/>
        <w:rPr>
          <w:rFonts w:ascii="TH SarabunIT๙" w:hAnsi="TH SarabunIT๙" w:cs="TH SarabunIT๙" w:hint="cs"/>
          <w:sz w:val="32"/>
          <w:szCs w:val="32"/>
        </w:rPr>
      </w:pPr>
    </w:p>
    <w:p w:rsidR="002D1BC5" w:rsidRPr="004E1D0A" w:rsidRDefault="002D1BC5" w:rsidP="002D1BC5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E1D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3 </w:t>
      </w:r>
      <w:r w:rsidRPr="004E1D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E1D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เรื่องเพื่อพิจารณา</w:t>
      </w:r>
    </w:p>
    <w:p w:rsidR="00BB1C1B" w:rsidRPr="0088044E" w:rsidRDefault="00BB1C1B" w:rsidP="00BB1C1B">
      <w:pPr>
        <w:spacing w:after="0"/>
        <w:ind w:left="216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88044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3.1 </w:t>
      </w:r>
      <w:r w:rsidRPr="0088044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การพิจารณาให้ความเห็นชอบร่างแผนพัฒนาท้องถิ่น  (พ.ศ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.2566-2570) เพิ่มเติม ครั้งที่ 2</w:t>
      </w:r>
      <w:r w:rsidRPr="0088044E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/2566</w:t>
      </w:r>
    </w:p>
    <w:p w:rsidR="00BB1C1B" w:rsidRPr="0088044E" w:rsidRDefault="00BB1C1B" w:rsidP="00BB1C1B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ระเบียบกระทรวงมหาดไทยว่าด้วยการจัดทำแผนพัฒนาขององค์กร</w:t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ปกครองส่วนท้องถิ่น พ.ศ. </w:t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>2548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แก้ไขเพิ่มเติมถึง (ฉบับที่ </w:t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 xml:space="preserve">2561  </w:t>
      </w:r>
    </w:p>
    <w:p w:rsidR="00BB1C1B" w:rsidRPr="0088044E" w:rsidRDefault="00BB1C1B" w:rsidP="00BB1C1B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ข้อ  ๒๒ เพื่อประโยชน์ของประชาชน การเพิ่มเติมแผนพัฒนาท้องถิ่น ให้  </w:t>
      </w:r>
    </w:p>
    <w:p w:rsidR="00BB1C1B" w:rsidRPr="0088044E" w:rsidRDefault="00BB1C1B" w:rsidP="00BB1C1B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องค์กรปกครองส่วนท้องถิ่นดำเนินการตามขั้นตอน ดังนี้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     </w:t>
      </w:r>
    </w:p>
    <w:p w:rsidR="00BB1C1B" w:rsidRPr="0088044E" w:rsidRDefault="00BB1C1B" w:rsidP="00BB1C1B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8044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๑) คณะกรรมการสนับสนุนการจัดทำแผนพัฒนาท้องถิ่นจัดทำร่าง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แผนพัฒนาท้องถิ่นที่เพิ่มเติมพร้อมเหตุผลและความจำเป็นเสนอคณะกรรมการ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พัฒนา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ท้องถิ่น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  </w:t>
      </w:r>
    </w:p>
    <w:p w:rsidR="00BB1C1B" w:rsidRPr="0088044E" w:rsidRDefault="00BB1C1B" w:rsidP="00BB1C1B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8044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ab/>
        <w:t>(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๒) คณะกรรมการพัฒนาท้องถิ่นและประชาคมท้องถิ่นพิจารณาร่าง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แผนพัฒนาท้องถิ่นที่เพิ่มเติม สำหรับองค์การบริหารส่วนตำบลให้ส่งร่างแผนพัฒนา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ท้องถิ่นที่เพิ่มเติมให้สภาองค์การบริหารส่วนตำบลพิจารณาตามมาตรา </w:t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 xml:space="preserve">46          </w:t>
      </w:r>
    </w:p>
    <w:p w:rsidR="00BB1C1B" w:rsidRPr="0088044E" w:rsidRDefault="00BB1C1B" w:rsidP="00BB1C1B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  <w:t>แห่งพระราชบัญญัติสภาตำบลและองค์การบริหารส่วนตำบล พ.ศ.</w:t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>2537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ด้วย</w:t>
      </w:r>
    </w:p>
    <w:p w:rsidR="00BB1C1B" w:rsidRPr="0088044E" w:rsidRDefault="00BB1C1B" w:rsidP="00BB1C1B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เมื่อแผนพัฒนาท้องถิ่นที่เพิ่มเติมได้รับความเห็นชอบแล้ว ให้ส่งแผนพัฒนาท้องถิ่น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ดังกล่าวให้ผู้บริหารท้องถิ่นประกาศใช้ พร้อมทั้งปิดประกาศให้ประชาชนทราบโดย</w:t>
      </w:r>
    </w:p>
    <w:p w:rsidR="00BB1C1B" w:rsidRDefault="00BB1C1B" w:rsidP="00BB1C1B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เปิดเผยไม่น้อยกว่าสามสิบวันนับแต่วันที่ผู้บริหารท้องถิ่นประกาศใช้</w:t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BB1C1B" w:rsidRDefault="00BB1C1B" w:rsidP="00BB1C1B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55FCA" w:rsidRDefault="00523D43" w:rsidP="00085988">
      <w:pPr>
        <w:spacing w:after="0"/>
        <w:jc w:val="right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/</w:t>
      </w:r>
      <w:r w:rsidR="00085988"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ประธาน...</w:t>
      </w:r>
    </w:p>
    <w:p w:rsidR="00085988" w:rsidRDefault="00085988" w:rsidP="00085988">
      <w:pPr>
        <w:spacing w:after="0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lastRenderedPageBreak/>
        <w:t>-2-</w:t>
      </w:r>
    </w:p>
    <w:p w:rsidR="00BB1C1B" w:rsidRPr="0088044E" w:rsidRDefault="00BB1C1B" w:rsidP="00BB1C1B">
      <w:pPr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ประธานสภาฯ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เชิญท่านนายกองค์การบริหารส่วนตำบลห้วยยั้ง ให้รายละเอียด เสนอการ</w:t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พิจารณาให้ความเห็นชอบร่างแผนพัฒนาท้องถิ่น (พ.ศ. </w:t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 xml:space="preserve">2566-2570) 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เพิ่มเติม </w:t>
      </w:r>
    </w:p>
    <w:p w:rsidR="00BB1C1B" w:rsidRPr="0088044E" w:rsidRDefault="00BB1C1B" w:rsidP="00BB1C1B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8044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ครั้งที่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88044E">
        <w:rPr>
          <w:rFonts w:ascii="TH SarabunIT๙" w:hAnsi="TH SarabunIT๙" w:cs="TH SarabunIT๙" w:hint="cs"/>
          <w:color w:val="000000"/>
          <w:sz w:val="32"/>
          <w:szCs w:val="32"/>
          <w:cs/>
        </w:rPr>
        <w:t>/2566</w:t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ด้วยค่ะ</w:t>
      </w:r>
    </w:p>
    <w:p w:rsidR="00BE1989" w:rsidRDefault="00BB1C1B" w:rsidP="00D55FCA">
      <w:pPr>
        <w:spacing w:after="0"/>
        <w:jc w:val="both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นายก อบต.ฯ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เรียนประธานสภาองค์การบริหารส่วนตำบลห้วยยั้ง ผมนายขจรศักดิ์  </w:t>
      </w:r>
      <w:r w:rsidR="00BE19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E19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E19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E19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อินทพงษ์   นา</w:t>
      </w:r>
      <w:r w:rsidR="00D55FCA">
        <w:rPr>
          <w:rFonts w:ascii="TH SarabunIT๙" w:hAnsi="TH SarabunIT๙" w:cs="TH SarabunIT๙"/>
          <w:color w:val="000000"/>
          <w:sz w:val="32"/>
          <w:szCs w:val="32"/>
          <w:cs/>
        </w:rPr>
        <w:t>ยกองค์การบริหารส่วนตำบลห้วยยั้ง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ในการพิจารณาให้ความเห็นชอบ</w:t>
      </w:r>
      <w:r w:rsidR="00BE19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E19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E198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ร่างแผนพัฒนาท้องถิ่น (พ.ศ. </w:t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 xml:space="preserve">2566-2570) 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เพิ่มเติม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ครั้งที่ 2</w:t>
      </w:r>
      <w:r w:rsidRPr="0088044E">
        <w:rPr>
          <w:rFonts w:ascii="TH SarabunIT๙" w:hAnsi="TH SarabunIT๙" w:cs="TH SarabunIT๙" w:hint="cs"/>
          <w:color w:val="000000"/>
          <w:sz w:val="32"/>
          <w:szCs w:val="32"/>
          <w:cs/>
        </w:rPr>
        <w:t>/2566</w:t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BB1C1B" w:rsidRPr="0088044E" w:rsidRDefault="00BE1989" w:rsidP="00D55FCA">
      <w:pPr>
        <w:spacing w:after="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ผมขออนุญาตให้ </w:t>
      </w:r>
      <w:r w:rsidR="00D55FC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นายกิตติพงษ์   แก้วดุสิต 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ตำแหน่ง</w:t>
      </w:r>
      <w:r w:rsidR="00D55FCA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นักวิเคราะห์นโยบายและ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D55FCA">
        <w:rPr>
          <w:rFonts w:ascii="TH SarabunIT๙" w:hAnsi="TH SarabunIT๙" w:cs="TH SarabunIT๙" w:hint="cs"/>
          <w:color w:val="000000"/>
          <w:sz w:val="32"/>
          <w:szCs w:val="32"/>
          <w:cs/>
        </w:rPr>
        <w:t>แผนปฏิบัติการ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เป็นผู้ให้รายละเอียด ครับ.</w:t>
      </w:r>
    </w:p>
    <w:p w:rsidR="00BB1C1B" w:rsidRDefault="00BB1C1B" w:rsidP="00BB1C1B">
      <w:pPr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นายกิตติพงษ์  แก้วดุสิต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เรียนประธานสภาองค์การบริหารส่วนตำบลห้วยยั้ง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กระผมนายกิตติพงษ์  </w:t>
      </w:r>
    </w:p>
    <w:p w:rsidR="00BB1C1B" w:rsidRPr="0088044E" w:rsidRDefault="00BB1C1B" w:rsidP="00BB1C1B">
      <w:pPr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นักวิเคราะห์นโยบายฯ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แก้วดุสิต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นักวิเคราะห์นโยบายและแผนปฏิบัติการ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ตามที่ท่านนายก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องค์การบริหารส่วนตำบลห้วยยั้งมอบหมายให้นำเรียนชี้แจงการพิจารณาให้ความ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เห็นชอบร่างแผนพัฒนาท้องถิ่น (พ.ศ.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2566-2570) เพิ่มเติม ครั้งที่</w:t>
      </w:r>
      <w:r w:rsidR="00BF0A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/2566</w:t>
      </w:r>
      <w:r w:rsidR="00BF0A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BF0A0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F0A0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F0A0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ซึ่งมีรายละเอียดตามที่ได้สำเนาแจกให้ท่านสมาชิกสภาองค์การบริหารส่วนตำบล</w:t>
      </w:r>
      <w:r w:rsidR="00BF0A0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F0A0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F0A0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ห้วยยั้ง</w:t>
      </w:r>
      <w:r w:rsidR="009636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ซึ่งจะได้เปิดดูไปพร้อมๆกัน </w:t>
      </w:r>
      <w:r w:rsidR="009636D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ครับ 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(รายละเอียดตามเอกสาร)</w:t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BB1C1B" w:rsidRPr="0088044E" w:rsidRDefault="00BB1C1B" w:rsidP="00BB1C1B">
      <w:pPr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ประธานสภาฯ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- ตามที่ฝ่ายบริหารได้เสนอการพิจารณาให้ความเห็นชอบร่างแผนพัฒนา</w:t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ท้องถิ่น (พ.ศ.</w:t>
      </w:r>
      <w:r w:rsidR="009636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2566-2570) เพิ่มเติม ครั้งที่</w:t>
      </w:r>
      <w:r w:rsidR="009636D7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/2566ขององค์การบริหารส่วน</w:t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ตำบลห้วยยั้ง   มีสมาชิกท่านใดมีข้อสงสัยหรือต้องการอภิปรายหรือไม่ ถ้าไม่มีดิฉัน</w:t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/>
          <w:color w:val="000000"/>
          <w:sz w:val="32"/>
          <w:szCs w:val="32"/>
          <w:cs/>
        </w:rPr>
        <w:t>ขอมติในการ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พิจารณาให้ความเห็นชอบร่างแผนพัฒนาท้องถิ่น (พ.ศ. 2566-2570) </w:t>
      </w:r>
      <w:r w:rsidR="009636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636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636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เพิ่มเติม </w:t>
      </w:r>
      <w:r w:rsidR="009636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ครั้งที่ </w:t>
      </w:r>
      <w:r w:rsidR="009636D7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/2566</w:t>
      </w:r>
      <w:r w:rsidRPr="008804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ขององค์การบริหารส่วนตำบลห้วยยั้ง  ขอมติครั้งนี้ด้วย</w:t>
      </w:r>
      <w:r w:rsidR="009636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636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9636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ค่ะ</w:t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:rsidR="000A70D7" w:rsidRDefault="00BB1C1B" w:rsidP="00BB1C1B">
      <w:pPr>
        <w:spacing w:after="0"/>
        <w:jc w:val="thaiDistribute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88044E">
        <w:rPr>
          <w:rFonts w:ascii="TH SarabunIT๙" w:hAnsi="TH SarabunIT๙" w:cs="TH SarabunIT๙" w:hint="cs"/>
          <w:color w:val="000000"/>
          <w:sz w:val="32"/>
          <w:szCs w:val="32"/>
          <w:cs/>
        </w:rPr>
        <w:t>ที่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ประชุม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มีมติเห็นชอบจำนวน </w:t>
      </w:r>
      <w:r w:rsidR="005D3C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8 เสียง   งดออกเสียง </w:t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เสียง (ประธานสภาฯ </w:t>
      </w:r>
    </w:p>
    <w:p w:rsidR="00BB1C1B" w:rsidRDefault="000A70D7" w:rsidP="00BB1C1B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งดออกเสียง)</w:t>
      </w:r>
      <w:r w:rsidR="002221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222131">
        <w:rPr>
          <w:rFonts w:ascii="TH SarabunIT๙" w:hAnsi="TH SarabunIT๙" w:cs="TH SarabunIT๙"/>
          <w:color w:val="000000"/>
          <w:sz w:val="32"/>
          <w:szCs w:val="32"/>
          <w:cs/>
        </w:rPr>
        <w:t>การพิจารณา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ให้ความเห็นชอบร่างแผนพัฒนาท้องถิ่น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F0A0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(พ.ศ. 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</w:rPr>
        <w:t>2566-2570)</w:t>
      </w:r>
      <w:r w:rsidR="00BF0A00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เพิ่มเติม </w:t>
      </w:r>
      <w:r w:rsidR="002221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636D7">
        <w:rPr>
          <w:rFonts w:ascii="TH SarabunIT๙" w:hAnsi="TH SarabunIT๙" w:cs="TH SarabunIT๙" w:hint="cs"/>
          <w:color w:val="000000"/>
          <w:sz w:val="32"/>
          <w:szCs w:val="32"/>
          <w:cs/>
        </w:rPr>
        <w:t>ครั้งที่</w:t>
      </w:r>
      <w:r w:rsidR="00BF0A0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636D7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BB1C1B" w:rsidRPr="008804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/2566 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ซึ่งเป็นไปตามระเบียบ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กระทรวงมหาดไทยว่าด้วยการจัดทำ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แผนพัฒนาขององค์กรปกครองส่วนท้องถิ่น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 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</w:rPr>
        <w:t>2548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แก้ไขเพิ่มเติมถึง (ฉบับที่ </w:t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3) 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พ.ศ. 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</w:rPr>
        <w:t>2561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และประกาศใช้ต่อไป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ค่ะ</w:t>
      </w:r>
    </w:p>
    <w:p w:rsidR="00D55FCA" w:rsidRPr="0088044E" w:rsidRDefault="00D55FCA" w:rsidP="00BB1C1B">
      <w:pPr>
        <w:spacing w:after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BB1C1B" w:rsidRPr="0088044E" w:rsidRDefault="00BB1C1B" w:rsidP="00BB1C1B">
      <w:pPr>
        <w:spacing w:after="0" w:line="240" w:lineRule="auto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88044E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</w:r>
      <w:r w:rsidRPr="0088044E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</w:r>
      <w:r w:rsidRPr="0088044E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</w:r>
      <w:r w:rsidRPr="0088044E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3.2 การพิจารณาให้ความเห็นชอบร่างแผนพัฒนาท้องถิ่น  (พ.ศ.2566-2570) </w:t>
      </w:r>
      <w:r w:rsidRPr="0088044E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</w:r>
      <w:r w:rsidRPr="0088044E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</w:r>
      <w:r w:rsidRPr="0088044E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ab/>
        <w:t xml:space="preserve">     </w:t>
      </w:r>
      <w:r w:rsidR="00D55FCA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 </w:t>
      </w:r>
      <w:r w:rsidR="009636D7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เปลี่ยนแปลง  ครั้งที่ </w:t>
      </w:r>
      <w:r w:rsidR="009636D7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>2</w:t>
      </w:r>
      <w:r w:rsidRPr="0088044E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>/2566</w:t>
      </w:r>
    </w:p>
    <w:p w:rsidR="00BB1C1B" w:rsidRDefault="00BB1C1B" w:rsidP="000A70D7">
      <w:pPr>
        <w:spacing w:after="0" w:line="240" w:lineRule="auto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</w:t>
      </w:r>
      <w:r w:rsidRPr="0088044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</w:rPr>
        <w:t>ระเบียบกระทรวงมหาดไทยว่าด้วยการจัดทำแผนพัฒนาขององค์กรปกครอง</w:t>
      </w:r>
      <w:r w:rsidR="000A70D7">
        <w:rPr>
          <w:rFonts w:ascii="TH SarabunIT๙" w:eastAsia="Cordia New" w:hAnsi="TH SarabunIT๙" w:cs="TH SarabunIT๙" w:hint="cs"/>
          <w:color w:val="000000"/>
          <w:spacing w:val="-4"/>
          <w:sz w:val="32"/>
          <w:szCs w:val="32"/>
          <w:cs/>
        </w:rPr>
        <w:tab/>
      </w:r>
      <w:r w:rsidR="000A70D7">
        <w:rPr>
          <w:rFonts w:ascii="TH SarabunIT๙" w:eastAsia="Cordia New" w:hAnsi="TH SarabunIT๙" w:cs="TH SarabunIT๙" w:hint="cs"/>
          <w:color w:val="000000"/>
          <w:spacing w:val="-4"/>
          <w:sz w:val="32"/>
          <w:szCs w:val="32"/>
          <w:cs/>
        </w:rPr>
        <w:tab/>
      </w:r>
      <w:r w:rsidR="000A70D7">
        <w:rPr>
          <w:rFonts w:ascii="TH SarabunIT๙" w:eastAsia="Cordia New" w:hAnsi="TH SarabunIT๙" w:cs="TH SarabunIT๙" w:hint="cs"/>
          <w:color w:val="000000"/>
          <w:spacing w:val="-4"/>
          <w:sz w:val="32"/>
          <w:szCs w:val="32"/>
          <w:cs/>
        </w:rPr>
        <w:tab/>
      </w:r>
      <w:r w:rsidRPr="0088044E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</w:rPr>
        <w:t xml:space="preserve">ส่วนท้องถิ่น พ.ศ.2548 แก้ไขเพิ่มเติมถึง (ฉบับที่ 3) พ.ศ.2561 หมวด 4 การแก้ไข </w:t>
      </w:r>
      <w:r w:rsidR="000A70D7">
        <w:rPr>
          <w:rFonts w:ascii="TH SarabunIT๙" w:eastAsia="Cordia New" w:hAnsi="TH SarabunIT๙" w:cs="TH SarabunIT๙" w:hint="cs"/>
          <w:color w:val="000000"/>
          <w:spacing w:val="-4"/>
          <w:sz w:val="32"/>
          <w:szCs w:val="32"/>
          <w:cs/>
        </w:rPr>
        <w:tab/>
      </w:r>
      <w:r w:rsidR="000A70D7">
        <w:rPr>
          <w:rFonts w:ascii="TH SarabunIT๙" w:eastAsia="Cordia New" w:hAnsi="TH SarabunIT๙" w:cs="TH SarabunIT๙" w:hint="cs"/>
          <w:color w:val="000000"/>
          <w:spacing w:val="-4"/>
          <w:sz w:val="32"/>
          <w:szCs w:val="32"/>
          <w:cs/>
        </w:rPr>
        <w:tab/>
      </w:r>
      <w:r w:rsidR="000A70D7">
        <w:rPr>
          <w:rFonts w:ascii="TH SarabunIT๙" w:eastAsia="Cordia New" w:hAnsi="TH SarabunIT๙" w:cs="TH SarabunIT๙" w:hint="cs"/>
          <w:color w:val="000000"/>
          <w:spacing w:val="-4"/>
          <w:sz w:val="32"/>
          <w:szCs w:val="32"/>
          <w:cs/>
        </w:rPr>
        <w:tab/>
      </w:r>
      <w:r w:rsidRPr="0088044E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</w:rPr>
        <w:t xml:space="preserve">การเพิ่มเติมหรือการเปลี่ยนแปลงแผนพัฒนา </w:t>
      </w:r>
    </w:p>
    <w:p w:rsidR="00085988" w:rsidRDefault="00085988" w:rsidP="000A70D7">
      <w:pPr>
        <w:spacing w:after="0" w:line="240" w:lineRule="auto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085988" w:rsidRDefault="00085988" w:rsidP="000A70D7">
      <w:pPr>
        <w:spacing w:after="0" w:line="240" w:lineRule="auto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</w:p>
    <w:p w:rsidR="00085988" w:rsidRDefault="00085988" w:rsidP="00085988">
      <w:pPr>
        <w:spacing w:after="0" w:line="240" w:lineRule="auto"/>
        <w:jc w:val="right"/>
        <w:rPr>
          <w:rFonts w:ascii="TH SarabunIT๙" w:eastAsia="SimSun" w:hAnsi="TH SarabunIT๙" w:cs="TH SarabunIT๙" w:hint="cs"/>
          <w:color w:val="000000"/>
          <w:sz w:val="32"/>
          <w:szCs w:val="32"/>
          <w:lang w:eastAsia="zh-CN"/>
        </w:rPr>
      </w:pPr>
      <w:r w:rsidRPr="00085988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/</w:t>
      </w:r>
      <w:r w:rsidRPr="0008598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ข้อ 22/1...</w:t>
      </w:r>
    </w:p>
    <w:p w:rsidR="00085988" w:rsidRDefault="00085988" w:rsidP="00085988">
      <w:pPr>
        <w:spacing w:after="0" w:line="240" w:lineRule="auto"/>
        <w:jc w:val="right"/>
        <w:rPr>
          <w:rFonts w:ascii="TH SarabunIT๙" w:eastAsia="SimSun" w:hAnsi="TH SarabunIT๙" w:cs="TH SarabunIT๙" w:hint="cs"/>
          <w:color w:val="000000"/>
          <w:sz w:val="32"/>
          <w:szCs w:val="32"/>
          <w:lang w:eastAsia="zh-CN"/>
        </w:rPr>
      </w:pPr>
    </w:p>
    <w:p w:rsidR="00085988" w:rsidRPr="00085988" w:rsidRDefault="00085988" w:rsidP="00085988">
      <w:pPr>
        <w:spacing w:after="0" w:line="240" w:lineRule="auto"/>
        <w:jc w:val="center"/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lastRenderedPageBreak/>
        <w:t>-3-</w:t>
      </w:r>
    </w:p>
    <w:p w:rsidR="00BB1C1B" w:rsidRPr="0088044E" w:rsidRDefault="00BB1C1B" w:rsidP="00BB1C1B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color w:val="000000"/>
          <w:spacing w:val="-4"/>
          <w:sz w:val="32"/>
          <w:szCs w:val="32"/>
        </w:rPr>
      </w:pPr>
      <w:r w:rsidRPr="0088044E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</w:rPr>
        <w:t>ข้อ 22/1 เพื่อประโยชน์ของประชาชน การเปลี่ยนแปลงแผนพัฒนาท้องถิ่น ให้เป็นอำนาจของคณะกรรมการพัฒนาท้องถิ่น สำหรับองค์การบริหารส่วนตำบลให้ส่งร่างแผนพัฒนาท้องถิ่นที่เปลี่ยนแปลง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พ.ศ.2537 ด้วย</w:t>
      </w:r>
    </w:p>
    <w:p w:rsidR="00BB1C1B" w:rsidRPr="0088044E" w:rsidRDefault="00BB1C1B" w:rsidP="00BB1C1B">
      <w:pPr>
        <w:spacing w:after="0" w:line="240" w:lineRule="auto"/>
        <w:ind w:left="2160" w:firstLine="720"/>
        <w:rPr>
          <w:rFonts w:ascii="TH SarabunIT๙" w:eastAsia="Cordia New" w:hAnsi="TH SarabunIT๙" w:cs="TH SarabunIT๙"/>
          <w:b/>
          <w:bCs/>
          <w:color w:val="000000"/>
          <w:sz w:val="32"/>
          <w:szCs w:val="32"/>
        </w:rPr>
      </w:pPr>
      <w:r w:rsidRPr="0088044E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</w:rPr>
        <w:t>เมื่อแผนพัฒนาท้องถิ่นตามวรรคหนึ่งได้รับความเห็นชอบแล้ว ให้ส่งแผนพัฒนาท้องถิ่นดังกล่าวให้ผู้บริหารท้องถิ่นประกาศใช้ พร้อมทั้งปิดประกาศให้ประชาชนทราบโดยเปิดเผยไม่น้อยกว่าสามสิบวัน นับแต่วันที่ผู้บริหารท้องถิ่นประกาศใช้</w:t>
      </w:r>
    </w:p>
    <w:p w:rsidR="00BB1C1B" w:rsidRPr="0088044E" w:rsidRDefault="00BB1C1B" w:rsidP="00BB1C1B">
      <w:pPr>
        <w:spacing w:after="0" w:line="240" w:lineRule="auto"/>
        <w:jc w:val="thaiDistribute"/>
        <w:rPr>
          <w:rFonts w:ascii="TH SarabunIT๙" w:eastAsia="Cordia New" w:hAnsi="TH SarabunIT๙" w:cs="TH SarabunIT๙"/>
          <w:color w:val="000000"/>
          <w:sz w:val="32"/>
          <w:szCs w:val="32"/>
        </w:rPr>
      </w:pPr>
      <w:r w:rsidRPr="0088044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                              </w:t>
      </w:r>
      <w:r w:rsidR="00171D3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ขอ</w:t>
      </w:r>
      <w:r w:rsidRPr="0088044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เชิญท่านนายกองค์การบริหารส่วนตำบลห้วยยั้ง ให้รายละเอียด เสนอการ</w:t>
      </w:r>
      <w:r w:rsidR="00171D3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="00171D3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="00171D3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="00171D3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พิจารณาให้ความเห็นชอบ</w:t>
      </w:r>
      <w:r w:rsidRPr="0088044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ร่าง</w:t>
      </w:r>
      <w:r w:rsidR="00BF0A00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แผนพัฒนาท้องถิ่น (พ.ศ. 256</w:t>
      </w:r>
      <w:r w:rsidR="00BF0A00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6</w:t>
      </w:r>
      <w:r w:rsidR="00222131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-25</w:t>
      </w:r>
      <w:r w:rsidR="0022213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70</w:t>
      </w:r>
      <w:r w:rsidRPr="0088044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) </w:t>
      </w:r>
      <w:r w:rsidR="00171D3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="00171D3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="00171D3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="00171D3D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เปลี่ยนแปลง </w:t>
      </w:r>
      <w:r w:rsidR="009636D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ครั้งที่ 2</w:t>
      </w:r>
      <w:r w:rsidRPr="0088044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/2566</w:t>
      </w:r>
      <w:r w:rsidRPr="0088044E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Pr="0088044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ด้วยค่ะ</w:t>
      </w:r>
    </w:p>
    <w:p w:rsidR="000A70D7" w:rsidRDefault="00BB1C1B" w:rsidP="00BB1C1B">
      <w:pPr>
        <w:spacing w:after="0" w:line="240" w:lineRule="auto"/>
        <w:ind w:left="2160" w:hanging="2160"/>
        <w:rPr>
          <w:rFonts w:ascii="TH SarabunIT๙" w:hAnsi="TH SarabunIT๙" w:cs="TH SarabunIT๙" w:hint="cs"/>
          <w:color w:val="000000"/>
          <w:sz w:val="32"/>
          <w:szCs w:val="32"/>
        </w:rPr>
      </w:pP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นายก อบต.ฯ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เรียนประธานสภาองค์การบริหารส่วนตำบลห้วยยั้ง ผมนายขจรศักดิ์  </w:t>
      </w:r>
    </w:p>
    <w:p w:rsidR="00BB1C1B" w:rsidRPr="0088044E" w:rsidRDefault="000A70D7" w:rsidP="00BB1C1B">
      <w:pPr>
        <w:spacing w:after="0" w:line="240" w:lineRule="auto"/>
        <w:ind w:left="2160" w:hanging="2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อินทพงษ์    นายกองค์การบริหารส่วนตำบลห้วยยั้ง ในการพิจารณาให้ความเห็นชอบร่างแผนพัฒนาท้องถิ่น  (พ.ศ.25</w:t>
      </w:r>
      <w:r w:rsidR="00171D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66-2570) เปลี่ยนแปลง  ครั้งที่ </w:t>
      </w:r>
      <w:r w:rsidR="00171D3D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/2566</w:t>
      </w:r>
      <w:r w:rsidR="00BB1C1B" w:rsidRPr="008804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ผมขออนุญาตให้ </w:t>
      </w:r>
      <w:r w:rsidR="009636D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นายกิตติพงษ์  แก้วดุสิต 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ตำแหน่ง</w:t>
      </w:r>
      <w:r w:rsidR="009636D7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นักวิเคราะห์นโยบายและแผนปฏิบัติการ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เป็นผู้ให้รายละเอียด ครับ.</w:t>
      </w:r>
    </w:p>
    <w:p w:rsidR="00BF0A00" w:rsidRDefault="009636D7" w:rsidP="00BB1C1B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นายกิตติพงษ์  แก้วดุสิต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เรียนประธานสภาองค์การบริหารส่วนตำบลห้วยยั้ง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กระผมนายกิตติพงษ์  </w:t>
      </w:r>
      <w:r w:rsidR="00222131" w:rsidRPr="0022213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นักวิเคราะห์นโยบายฯ  </w:t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แก้วดุสิต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="00122A93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นักวิเคราะห์นโยบายและแผน</w:t>
      </w:r>
      <w:r w:rsidR="00BB1C1B" w:rsidRPr="0088044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D00606">
        <w:rPr>
          <w:rFonts w:ascii="TH SarabunIT๙" w:hAnsi="TH SarabunIT๙" w:cs="TH SarabunIT๙" w:hint="cs"/>
          <w:color w:val="000000"/>
          <w:sz w:val="32"/>
          <w:szCs w:val="32"/>
          <w:cs/>
        </w:rPr>
        <w:t>ปฏิบัติการ</w:t>
      </w:r>
      <w:r w:rsidR="005D3C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ตามที่</w:t>
      </w:r>
      <w:r w:rsidR="00BF0A00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221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</w:t>
      </w:r>
      <w:r w:rsidR="0022213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2213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222131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ท่านนายกองค์การบริหารส่วนตำบลห้วยยั้ง</w:t>
      </w:r>
      <w:r w:rsidR="005D3C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มอบหมายให้นำเรียนชี้แจง</w:t>
      </w:r>
      <w:r w:rsidR="00BB1C1B" w:rsidRPr="0088044E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การ</w:t>
      </w:r>
      <w:r w:rsidR="005D3C2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5D3C2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5D3C2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5D3C2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BB1C1B" w:rsidRPr="0088044E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พิจารณาให้ความเห็นชอบร่างแผนพัฒนาท้องถิ่น  (พ.ศ.2566-2570) </w:t>
      </w:r>
      <w:r w:rsidR="005D3C2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5D3C2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5D3C2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5D3C2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BB1C1B" w:rsidRPr="0088044E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เปลี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่ยนแปลง  ครั้งที่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2</w:t>
      </w:r>
      <w:r w:rsidR="00BB1C1B" w:rsidRPr="0088044E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/2566 </w:t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ซึ่งมีรายละเอียดตามที่ได้สำเนาแจกให้ท่านสมาชิก</w:t>
      </w:r>
      <w:r w:rsidR="002221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5D3C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D3C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D3C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สภาองค์การบริหารส่วนตำบลห้วยยั้งซึ่งจะได้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เปิดดูไปพร้อมๆ</w:t>
      </w:r>
      <w:r w:rsidR="00C86E88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กัน</w:t>
      </w:r>
      <w:r w:rsidR="002221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ครับ</w:t>
      </w:r>
    </w:p>
    <w:p w:rsidR="00BB1C1B" w:rsidRPr="000A70D7" w:rsidRDefault="00BF0A00" w:rsidP="00BB1C1B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BB1C1B"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(รายละเอียดตามเอกสาร)</w:t>
      </w:r>
    </w:p>
    <w:p w:rsidR="00BB1C1B" w:rsidRPr="0088044E" w:rsidRDefault="00BB1C1B" w:rsidP="00BB1C1B">
      <w:pPr>
        <w:spacing w:after="0" w:line="240" w:lineRule="auto"/>
        <w:ind w:left="2160" w:hanging="21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ประธานสภาฯ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ตามที่ฝ่ายบริหารได้เสนอ</w:t>
      </w:r>
      <w:r w:rsidRPr="0088044E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การพิจารณาให้ความเห็นชอบร่างแผนพัฒนาท้องถิ่น (พ.ศ.2566-2570)</w:t>
      </w:r>
      <w:r w:rsidRPr="0088044E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9636D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เปลี่ยนแปลง  ครั้งที่ </w:t>
      </w:r>
      <w:r w:rsidR="009636D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2</w:t>
      </w:r>
      <w:r w:rsidRPr="0088044E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/2566</w:t>
      </w:r>
      <w:r w:rsidRPr="0088044E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ขององค์การบริหารส่วนตำบลห้วยยั้ง มีสมาชิกท่านใดมีข้อสงสัยหรือต้องการอภิปรายหรือไม่    </w:t>
      </w:r>
    </w:p>
    <w:p w:rsidR="00BB1C1B" w:rsidRPr="009636D7" w:rsidRDefault="00BB1C1B" w:rsidP="00BB1C1B">
      <w:pPr>
        <w:spacing w:after="0" w:line="240" w:lineRule="auto"/>
        <w:ind w:left="2160" w:hanging="2160"/>
        <w:rPr>
          <w:rFonts w:ascii="TH SarabunIT๙" w:hAnsi="TH SarabunIT๙" w:cs="TH SarabunIT๙"/>
          <w:color w:val="000000"/>
          <w:sz w:val="32"/>
          <w:szCs w:val="32"/>
        </w:rPr>
      </w:pP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                                      ถ้าไม่มีดิฉันขอมติในการการพิจารณาให้ความเห็นชอบร่างแผนพัฒนาท้องถิ่น  (พ.ศ.2566-2570) เปลี่ยนแปล</w:t>
      </w:r>
      <w:r w:rsidR="009636D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ง  ครั้งที่ </w:t>
      </w:r>
      <w:r w:rsidR="009636D7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/2566ขององค์การบริหารส่วนตำบลห้วยยั้ง ขอมติครั้งนี้ด้วยค่ะ</w:t>
      </w:r>
    </w:p>
    <w:p w:rsidR="00BB1C1B" w:rsidRPr="0088044E" w:rsidRDefault="00BB1C1B" w:rsidP="00BB1C1B">
      <w:pPr>
        <w:spacing w:after="0" w:line="240" w:lineRule="auto"/>
        <w:ind w:left="2160" w:hanging="2160"/>
        <w:rPr>
          <w:rFonts w:ascii="TH SarabunIT๙" w:hAnsi="TH SarabunIT๙" w:cs="TH SarabunIT๙"/>
          <w:color w:val="000000"/>
          <w:sz w:val="32"/>
          <w:szCs w:val="32"/>
        </w:rPr>
      </w:pPr>
      <w:r w:rsidRPr="0088044E">
        <w:rPr>
          <w:rFonts w:ascii="TH SarabunIT๙" w:hAnsi="TH SarabunIT๙" w:cs="TH SarabunIT๙"/>
          <w:color w:val="000000"/>
          <w:sz w:val="24"/>
          <w:szCs w:val="32"/>
          <w:cs/>
        </w:rPr>
        <w:t>ที่ประชุม</w:t>
      </w:r>
      <w:r w:rsidRPr="0088044E">
        <w:rPr>
          <w:rFonts w:ascii="TH SarabunIT๙" w:hAnsi="TH SarabunIT๙" w:cs="TH SarabunIT๙"/>
          <w:color w:val="000000"/>
          <w:cs/>
        </w:rPr>
        <w:tab/>
      </w: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>มีมติเห็นชอบจำนวน 8 เสียง   งดออกเสียง 1 เสียง (ประธานสภาฯ งดออกเสียง)</w:t>
      </w:r>
    </w:p>
    <w:p w:rsidR="00BB1C1B" w:rsidRDefault="00BB1C1B" w:rsidP="00BB1C1B">
      <w:pPr>
        <w:spacing w:after="0" w:line="240" w:lineRule="auto"/>
        <w:ind w:left="2160" w:hanging="21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88044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88044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การพิจารณาให้ความเห็นชอบร่างแผนพัฒนาท้องถิ่น </w:t>
      </w:r>
      <w:r w:rsidR="0022213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Pr="0088044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(พ.ศ.2566-2570) เปลี่ยนแปลง  ครั้งที</w:t>
      </w:r>
      <w:r w:rsidR="009636D7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่ </w:t>
      </w:r>
      <w:r w:rsidR="0022213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9636D7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2</w:t>
      </w:r>
      <w:r w:rsidRPr="0088044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/2566</w:t>
      </w:r>
      <w:r w:rsidR="00222131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</w:t>
      </w:r>
      <w:r w:rsidRPr="0088044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ซึ่งเป็นไปตาม</w:t>
      </w:r>
      <w:r w:rsidRPr="0088044E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</w:t>
      </w:r>
      <w:r w:rsidR="00171D3D">
        <w:rPr>
          <w:rFonts w:ascii="TH SarabunIT๙" w:eastAsia="Cordia New" w:hAnsi="TH SarabunIT๙" w:cs="TH SarabunIT๙" w:hint="cs"/>
          <w:color w:val="000000"/>
          <w:spacing w:val="-4"/>
          <w:sz w:val="32"/>
          <w:szCs w:val="32"/>
          <w:cs/>
        </w:rPr>
        <w:t xml:space="preserve"> </w:t>
      </w:r>
      <w:r w:rsidRPr="0088044E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</w:rPr>
        <w:t>พ.ศ.  2548  แก้ไขเพิ่มเติม</w:t>
      </w:r>
      <w:r w:rsidR="00222131">
        <w:rPr>
          <w:rFonts w:ascii="TH SarabunIT๙" w:eastAsia="Cordia New" w:hAnsi="TH SarabunIT๙" w:cs="TH SarabunIT๙" w:hint="cs"/>
          <w:color w:val="000000"/>
          <w:spacing w:val="-4"/>
          <w:sz w:val="32"/>
          <w:szCs w:val="32"/>
          <w:cs/>
        </w:rPr>
        <w:t xml:space="preserve">   </w:t>
      </w:r>
      <w:r w:rsidRPr="0088044E">
        <w:rPr>
          <w:rFonts w:ascii="TH SarabunIT๙" w:eastAsia="Cordia New" w:hAnsi="TH SarabunIT๙" w:cs="TH SarabunIT๙"/>
          <w:color w:val="000000"/>
          <w:spacing w:val="-4"/>
          <w:sz w:val="32"/>
          <w:szCs w:val="32"/>
          <w:cs/>
        </w:rPr>
        <w:t xml:space="preserve">ถึง (ฉบับที่ 3)  พ.ศ. 2561  </w:t>
      </w:r>
      <w:r w:rsidRPr="0088044E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 xml:space="preserve"> และประกาศใช้ต่อไป</w:t>
      </w:r>
    </w:p>
    <w:p w:rsidR="00085988" w:rsidRDefault="00085988" w:rsidP="00BB1C1B">
      <w:pPr>
        <w:spacing w:after="0" w:line="240" w:lineRule="auto"/>
        <w:ind w:left="2160" w:hanging="21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085988" w:rsidRDefault="00085988" w:rsidP="00BB1C1B">
      <w:pPr>
        <w:spacing w:after="0" w:line="240" w:lineRule="auto"/>
        <w:ind w:left="2160" w:hanging="21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</w:p>
    <w:p w:rsidR="00085988" w:rsidRDefault="00085988" w:rsidP="00085988">
      <w:pPr>
        <w:spacing w:after="0" w:line="240" w:lineRule="auto"/>
        <w:ind w:left="2160" w:hanging="2160"/>
        <w:jc w:val="right"/>
        <w:rPr>
          <w:rFonts w:ascii="TH SarabunIT๙" w:eastAsia="SimSun" w:hAnsi="TH SarabunIT๙" w:cs="TH SarabunIT๙" w:hint="cs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/3.3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กำหนด...</w:t>
      </w:r>
    </w:p>
    <w:p w:rsidR="00085988" w:rsidRDefault="00085988" w:rsidP="00085988">
      <w:pPr>
        <w:spacing w:after="0" w:line="240" w:lineRule="auto"/>
        <w:ind w:left="2160" w:hanging="2160"/>
        <w:jc w:val="right"/>
        <w:rPr>
          <w:rFonts w:ascii="TH SarabunIT๙" w:eastAsia="SimSun" w:hAnsi="TH SarabunIT๙" w:cs="TH SarabunIT๙" w:hint="cs"/>
          <w:color w:val="000000"/>
          <w:sz w:val="32"/>
          <w:szCs w:val="32"/>
          <w:lang w:eastAsia="zh-CN"/>
        </w:rPr>
      </w:pPr>
    </w:p>
    <w:p w:rsidR="00260D48" w:rsidRDefault="00085988" w:rsidP="00085988">
      <w:pPr>
        <w:spacing w:after="0" w:line="240" w:lineRule="auto"/>
        <w:ind w:left="2160" w:hanging="2160"/>
        <w:jc w:val="center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lastRenderedPageBreak/>
        <w:t>-4-</w:t>
      </w:r>
    </w:p>
    <w:p w:rsidR="00260D48" w:rsidRDefault="00144826" w:rsidP="00BB1C1B">
      <w:pPr>
        <w:spacing w:after="0" w:line="240" w:lineRule="auto"/>
        <w:ind w:left="2160" w:hanging="2160"/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144826">
        <w:rPr>
          <w:rFonts w:ascii="TH SarabunIT๙" w:eastAsia="SimSun" w:hAnsi="TH SarabunIT๙" w:cs="TH SarabunIT๙" w:hint="cs"/>
          <w:b/>
          <w:bCs/>
          <w:color w:val="000000"/>
          <w:sz w:val="32"/>
          <w:szCs w:val="32"/>
          <w:cs/>
          <w:lang w:eastAsia="zh-CN"/>
        </w:rPr>
        <w:t xml:space="preserve">3.3 </w:t>
      </w:r>
      <w:r w:rsidRPr="00144826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กำหนดการประชุมสมัยสามัญที่ </w:t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>4</w:t>
      </w:r>
      <w:r w:rsidRPr="00144826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 xml:space="preserve"> </w:t>
      </w:r>
      <w:r w:rsidRPr="00144826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cs/>
          <w:lang w:eastAsia="zh-CN"/>
        </w:rPr>
        <w:t xml:space="preserve">ครั้งที่ </w:t>
      </w:r>
      <w:r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>2/2566</w:t>
      </w:r>
      <w:r w:rsidRPr="00144826">
        <w:rPr>
          <w:rFonts w:ascii="TH SarabunIT๙" w:eastAsia="SimSun" w:hAnsi="TH SarabunIT๙" w:cs="TH SarabunIT๙"/>
          <w:b/>
          <w:bCs/>
          <w:color w:val="000000"/>
          <w:sz w:val="32"/>
          <w:szCs w:val="32"/>
          <w:lang w:eastAsia="zh-CN"/>
        </w:rPr>
        <w:t xml:space="preserve">    </w:t>
      </w:r>
    </w:p>
    <w:p w:rsidR="00144826" w:rsidRDefault="00144826" w:rsidP="00144826">
      <w:pPr>
        <w:spacing w:after="0" w:line="240" w:lineRule="auto"/>
        <w:ind w:left="2160" w:hanging="21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ประธานสภาฯ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0A70D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ตามหนังสือบันทึกจากท่านนายกองค์การบริหารส่วนตำบลห้วยย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ั้งขอเสนอให้มีการ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เปิดการประชุมสมัยสามัญที่ 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4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ครั้งที่ 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2/2566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เพื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่อดำเนินการประชุมในข้อพิจารณา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ครั้งต่อไป</w:t>
      </w:r>
    </w:p>
    <w:p w:rsidR="00144826" w:rsidRDefault="00144826" w:rsidP="00144826">
      <w:pPr>
        <w:spacing w:after="0" w:line="240" w:lineRule="auto"/>
        <w:ind w:left="2160" w:hanging="21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ab/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เรียนเชิญสมาชิกสภาองค์การบริหารส่วนตำบล ได้เสนอในการกำหนดสมัยประชุมสามัญที่ 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4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ครั้งที่ 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2/2566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พร้อมเวลา ด้วยค่ะ</w:t>
      </w:r>
    </w:p>
    <w:p w:rsidR="00BF0A00" w:rsidRDefault="00B255B8" w:rsidP="00144826">
      <w:pPr>
        <w:spacing w:after="0" w:line="240" w:lineRule="auto"/>
        <w:ind w:left="2160" w:hanging="2160"/>
        <w:rPr>
          <w:rFonts w:ascii="TH SarabunIT๙" w:eastAsia="SimSun" w:hAnsi="TH SarabunIT๙" w:cs="TH SarabunIT๙" w:hint="cs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นายจรัญ   มาน้อย</w:t>
      </w:r>
      <w:r w:rsidR="000A70D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0A70D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144826"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เรียนประธานสภาองค์การบริหารส่วนตำบลห้วยยั้ง</w:t>
      </w:r>
      <w:r w:rsidR="00222131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144826"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BF0A0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กระผม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นายจรัญ  </w:t>
      </w:r>
    </w:p>
    <w:p w:rsidR="00144826" w:rsidRPr="00144826" w:rsidRDefault="00BF0A00" w:rsidP="00144826">
      <w:pPr>
        <w:spacing w:after="0" w:line="240" w:lineRule="auto"/>
        <w:ind w:left="2160" w:hanging="21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BF0A0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(ส.อบต.หมูที่ 2)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B255B8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มาน้อย</w:t>
      </w:r>
      <w:r w:rsidR="000A70D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144826"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สมาชิกสภาองค์การบริหารส่วนตำบล หมู่ที่  </w:t>
      </w:r>
      <w:r w:rsidR="00B255B8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2</w:t>
      </w:r>
      <w:r w:rsidR="00144826"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ขอเสนอให้มีการประชุม</w:t>
      </w:r>
    </w:p>
    <w:p w:rsidR="00144826" w:rsidRPr="00144826" w:rsidRDefault="00254FA5" w:rsidP="00144826">
      <w:pPr>
        <w:spacing w:after="0" w:line="240" w:lineRule="auto"/>
        <w:ind w:left="2160" w:hanging="21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144826"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สมัยสามัญที่ 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4</w:t>
      </w:r>
      <w:r w:rsidR="00144826"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ครั้งที่ 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2/2566</w:t>
      </w:r>
      <w:r w:rsidR="00144826"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วันที่  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27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เดือน 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ธันวาคม</w:t>
      </w:r>
      <w:r w:rsidR="00144826"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พ.ศ. </w:t>
      </w:r>
      <w:r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2566</w:t>
      </w:r>
      <w:r w:rsidR="00144826" w:rsidRPr="00144826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 </w:t>
      </w:r>
    </w:p>
    <w:p w:rsidR="00144826" w:rsidRPr="00144826" w:rsidRDefault="00254FA5" w:rsidP="00144826">
      <w:pPr>
        <w:spacing w:after="0" w:line="240" w:lineRule="auto"/>
        <w:ind w:left="2160" w:hanging="21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144826"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เวลา </w:t>
      </w:r>
      <w:r w:rsidR="0016408A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10.00</w:t>
      </w:r>
      <w:r w:rsidR="00144826"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น.  ณ ห้องประชุมสภาองค์การบร</w:t>
      </w:r>
      <w:r w:rsidR="00222131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ิหารส่วนตำบลห้วยยั้ง</w:t>
      </w:r>
      <w:r w:rsidR="00222131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="00222131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ค</w:t>
      </w:r>
      <w:r w:rsidR="00222131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รับ</w:t>
      </w:r>
    </w:p>
    <w:p w:rsidR="00144826" w:rsidRPr="00144826" w:rsidRDefault="00254FA5" w:rsidP="00144826">
      <w:pPr>
        <w:spacing w:after="0" w:line="240" w:lineRule="auto"/>
        <w:ind w:left="2160" w:hanging="21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ประธานสภาฯ</w:t>
      </w:r>
      <w:r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0A70D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144826"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ขอเชิญสมาชิกสภาองค์กา</w:t>
      </w:r>
      <w:r w:rsidR="00BF0A00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รบริหารส่วนตำบล รับรองสองท่าน</w:t>
      </w:r>
      <w:r w:rsidR="00BF0A0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ครับ</w:t>
      </w:r>
    </w:p>
    <w:p w:rsidR="00144826" w:rsidRPr="00144826" w:rsidRDefault="00B255B8" w:rsidP="00144826">
      <w:pPr>
        <w:spacing w:after="0" w:line="240" w:lineRule="auto"/>
        <w:ind w:left="2160" w:hanging="21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นายกวีน  ยอดโยม</w:t>
      </w:r>
      <w:r w:rsidR="00144826"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0A70D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="00144826"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เรียนประธานสภาองค์การบริหารส่วนตำบล  กระผม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นายกวีน   ยอดโยม</w:t>
      </w:r>
      <w:r w:rsidR="00144826"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</w:t>
      </w:r>
    </w:p>
    <w:p w:rsidR="00144826" w:rsidRPr="00144826" w:rsidRDefault="00144826" w:rsidP="00144826">
      <w:pPr>
        <w:spacing w:after="0" w:line="240" w:lineRule="auto"/>
        <w:ind w:left="2160" w:hanging="21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144826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(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ส.อบต.หมูที่ </w:t>
      </w:r>
      <w:r w:rsidR="00B255B8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6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)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ab/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สมาชิกสภาองค์การบริหารส่วนตำบล หมู่ที่  </w:t>
      </w:r>
      <w:r w:rsidR="00B255B8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6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ขอรับรองครับ </w:t>
      </w:r>
    </w:p>
    <w:p w:rsidR="000A70D7" w:rsidRDefault="00144826" w:rsidP="00144826">
      <w:pPr>
        <w:spacing w:after="0" w:line="240" w:lineRule="auto"/>
        <w:ind w:left="2160" w:hanging="2160"/>
        <w:rPr>
          <w:rFonts w:ascii="TH SarabunIT๙" w:eastAsia="SimSun" w:hAnsi="TH SarabunIT๙" w:cs="TH SarabunIT๙" w:hint="cs"/>
          <w:color w:val="000000"/>
          <w:sz w:val="32"/>
          <w:szCs w:val="32"/>
          <w:lang w:eastAsia="zh-CN"/>
        </w:rPr>
      </w:pP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นายเหลี่ยง  พลยาง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0A70D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เรียนประธานส</w:t>
      </w:r>
      <w:r w:rsidR="000A70D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ภาองค์การบริหารส่วนตำบลห้วยยั้งกระผมนายเหลี่ยง </w:t>
      </w:r>
    </w:p>
    <w:p w:rsidR="00144826" w:rsidRPr="00144826" w:rsidRDefault="000A70D7" w:rsidP="00144826">
      <w:pPr>
        <w:spacing w:after="0" w:line="240" w:lineRule="auto"/>
        <w:ind w:left="2160" w:hanging="21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0A70D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(ส.อบต.หมูที่ 9)           พล</w:t>
      </w:r>
      <w:r w:rsidR="00144826"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ยาง</w:t>
      </w:r>
      <w:r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</w:t>
      </w:r>
      <w:r w:rsidRPr="000A70D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สมาชิกสภาองค์การบริหารส่วนตำบล หมู่ที่  </w:t>
      </w:r>
      <w:r w:rsidRPr="000A70D7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 xml:space="preserve">9  </w:t>
      </w:r>
      <w:r w:rsidRPr="000A70D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ขอรับรองครับ</w:t>
      </w:r>
    </w:p>
    <w:p w:rsidR="00144826" w:rsidRPr="00144826" w:rsidRDefault="00144826" w:rsidP="00144826">
      <w:pPr>
        <w:spacing w:after="0" w:line="240" w:lineRule="auto"/>
        <w:ind w:left="2160" w:hanging="21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ประธานสภาฯ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0A70D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มีสมาชิกสภาองค์การบริหารส่วนตำบล ท่านใดจะเสนออีกหรือไม่ค่ะ  ถ้าไม่มีดิฉันขอมติที่ประชุมในการกำหนดสมัยประชุมสมัยสามัญที่ </w:t>
      </w:r>
      <w:r w:rsidR="00254FA5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4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ครั้งที่ </w:t>
      </w:r>
      <w:r w:rsidR="00254FA5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2/2566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วันที่  </w:t>
      </w:r>
      <w:r w:rsidR="00254FA5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27</w:t>
      </w:r>
      <w:r w:rsidR="00254FA5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เดือน </w:t>
      </w:r>
      <w:r w:rsidR="00254FA5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ธันวาคม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พ.ศ. </w:t>
      </w:r>
      <w:r w:rsidR="00254FA5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2566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เวลา </w:t>
      </w:r>
      <w:r w:rsidR="0016408A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10.00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น. ณ ห้องประชุมสภาองค์การบริหารส่วนตำบลห้วยยั้ง   ขอมติที่ประชุมค่ะ</w:t>
      </w:r>
    </w:p>
    <w:p w:rsidR="00144826" w:rsidRPr="00144826" w:rsidRDefault="00144826" w:rsidP="00144826">
      <w:pPr>
        <w:spacing w:after="0" w:line="240" w:lineRule="auto"/>
        <w:ind w:left="2160" w:hanging="21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มติที่ประชุม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  <w:t xml:space="preserve">สมาชิกสภาองค์การบริหารส่วนตำบลห้วยยั้ง มีมติเห็นชอบเป็นเอกฉันท์ ตามที่เสนอ จำนวน 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8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เสียง </w:t>
      </w:r>
      <w:r w:rsidR="00BF0A0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งดออกเสียง 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1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เสียง (ประธานสภาฯ</w:t>
      </w:r>
      <w:r w:rsidR="00BF0A00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งดออกเสียง)</w:t>
      </w:r>
    </w:p>
    <w:p w:rsidR="00144826" w:rsidRPr="00144826" w:rsidRDefault="00144826" w:rsidP="00144826">
      <w:pPr>
        <w:spacing w:after="0" w:line="240" w:lineRule="auto"/>
        <w:ind w:left="2160" w:hanging="2160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ประธานสภาฯ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ab/>
      </w:r>
      <w:r w:rsidR="000A70D7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ab/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เมื่อได้กำหนดระยะเวลาประชุมสภาองค์การบริหารส่วนตำบลห้วยยั้ง </w:t>
      </w:r>
      <w:r w:rsidR="00005195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สมัยสามัญที่  </w:t>
      </w:r>
      <w:r w:rsidR="00254FA5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4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ครั้งที่ </w:t>
      </w:r>
      <w:r w:rsidR="00254FA5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2/2566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ในวันที่  </w:t>
      </w:r>
      <w:r w:rsidR="00254FA5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27</w:t>
      </w:r>
      <w:r w:rsidR="000A70D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</w:t>
      </w:r>
      <w:r w:rsidR="00254FA5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ธันวาคม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พ.ศ. 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2565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เวลา </w:t>
      </w:r>
      <w:r w:rsidR="0016408A"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  <w:t>10.00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น.</w:t>
      </w:r>
      <w:r w:rsidR="0007607D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ณ ห้องประชุมสภาองค์การบริหารส่วนตำบลห้วยยั้ง </w:t>
      </w:r>
      <w:r w:rsidR="0007607D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แต่งกาย</w:t>
      </w:r>
      <w:r w:rsidR="00005195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 xml:space="preserve">         </w:t>
      </w:r>
      <w:r w:rsidRPr="00144826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สวมเครื่องแบบชุดกากี ค่ะ</w:t>
      </w:r>
    </w:p>
    <w:p w:rsidR="00BB1C1B" w:rsidRDefault="001F6FA3" w:rsidP="004B76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E1D0A">
        <w:rPr>
          <w:rFonts w:ascii="TH SarabunIT๙" w:hAnsi="TH SarabunIT๙" w:cs="TH SarabunIT๙" w:hint="cs"/>
          <w:sz w:val="32"/>
          <w:szCs w:val="32"/>
          <w:cs/>
        </w:rPr>
        <w:tab/>
      </w:r>
      <w:r w:rsidRPr="004E1D0A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D1BC5" w:rsidRPr="004E1D0A" w:rsidRDefault="002D1BC5" w:rsidP="002D1BC5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E1D0A">
        <w:rPr>
          <w:rFonts w:ascii="TH SarabunIT๙" w:hAnsi="TH SarabunIT๙" w:cs="TH SarabunIT๙"/>
          <w:sz w:val="32"/>
          <w:szCs w:val="32"/>
          <w:cs/>
        </w:rPr>
        <w:t>ระเบียบวาระที่ 4</w:t>
      </w:r>
      <w:r w:rsidRPr="004E1D0A">
        <w:rPr>
          <w:rFonts w:ascii="TH SarabunIT๙" w:hAnsi="TH SarabunIT๙" w:cs="TH SarabunIT๙"/>
          <w:sz w:val="32"/>
          <w:szCs w:val="32"/>
          <w:cs/>
        </w:rPr>
        <w:tab/>
      </w:r>
      <w:r w:rsidRPr="004E1D0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เรื่องเพื่อทราบ</w:t>
      </w:r>
    </w:p>
    <w:p w:rsidR="00C82C94" w:rsidRDefault="002D1BC5" w:rsidP="002D1BC5">
      <w:pPr>
        <w:spacing w:after="0" w:line="240" w:lineRule="auto"/>
        <w:ind w:left="2268" w:hanging="2268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4E1D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82C94" w:rsidRPr="00C82C9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4.1 รายงานแสดงผลการปฏิบัติงานตามนโยบายของนายก</w:t>
      </w:r>
      <w:r w:rsidR="00C82C9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องค์การบริหาร</w:t>
      </w:r>
    </w:p>
    <w:p w:rsidR="002D1BC5" w:rsidRPr="004E1D0A" w:rsidRDefault="00C82C94" w:rsidP="002D1BC5">
      <w:pPr>
        <w:spacing w:after="0" w:line="240" w:lineRule="auto"/>
        <w:ind w:left="2268" w:hanging="226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82C9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82C9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ส่วนตำบลห้วยยั้ง ประจำปีงบประมาณ พ.ศ.2566</w:t>
      </w:r>
    </w:p>
    <w:p w:rsidR="002D1BC5" w:rsidRPr="004E1D0A" w:rsidRDefault="002D1BC5" w:rsidP="00C82C94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E1D0A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4E1D0A">
        <w:rPr>
          <w:rFonts w:ascii="TH SarabunIT๙" w:hAnsi="TH SarabunIT๙" w:cs="TH SarabunIT๙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Pr="004E1D0A">
        <w:rPr>
          <w:rFonts w:ascii="TH SarabunIT๙" w:hAnsi="TH SarabunIT๙" w:cs="TH SarabunIT๙"/>
          <w:sz w:val="32"/>
          <w:szCs w:val="32"/>
          <w:cs/>
        </w:rPr>
        <w:t>เรียนเชิญนายกองค์การบริหารส่วนตำบลห้วยยั้ง กล่าว</w:t>
      </w:r>
      <w:r w:rsidR="00C82C94" w:rsidRPr="00C82C94">
        <w:rPr>
          <w:rFonts w:ascii="TH SarabunIT๙" w:hAnsi="TH SarabunIT๙" w:cs="TH SarabunIT๙"/>
          <w:sz w:val="32"/>
          <w:szCs w:val="32"/>
          <w:cs/>
        </w:rPr>
        <w:t>รายงานแสดงผลการปฏิบัติงานตามนโยบายของนายกองค์การบริหารส่วนตำบลห้วยยั้ง ประจำปีงบประมาณ พ.ศ.2566</w:t>
      </w:r>
      <w:r w:rsidR="00C82C9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E1D0A">
        <w:rPr>
          <w:rFonts w:ascii="TH SarabunIT๙" w:hAnsi="TH SarabunIT๙" w:cs="TH SarabunIT๙"/>
          <w:sz w:val="32"/>
          <w:szCs w:val="32"/>
          <w:cs/>
        </w:rPr>
        <w:t>ด้วยค่ะ</w:t>
      </w:r>
    </w:p>
    <w:p w:rsidR="002D1BC5" w:rsidRPr="004E1D0A" w:rsidRDefault="008C3BC0" w:rsidP="008C3BC0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4E1D0A">
        <w:rPr>
          <w:rFonts w:ascii="TH SarabunIT๙" w:hAnsi="TH SarabunIT๙" w:cs="TH SarabunIT๙"/>
          <w:sz w:val="32"/>
          <w:szCs w:val="32"/>
          <w:cs/>
        </w:rPr>
        <w:t>นายก อบต.ฯ</w:t>
      </w:r>
      <w:r w:rsidRPr="004E1D0A">
        <w:rPr>
          <w:rFonts w:ascii="TH SarabunIT๙" w:hAnsi="TH SarabunIT๙" w:cs="TH SarabunIT๙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2D1BC5" w:rsidRPr="004E1D0A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เรียนท่านประธานสภาองค์การบริหารส่วนตำบลห้วยยั้ง และสมาชิกสภาองค์การบริหารส่วนตำบลห้วยยั้ง และผู้ทรงเกียรติ</w:t>
      </w:r>
    </w:p>
    <w:p w:rsidR="00085988" w:rsidRDefault="002D1BC5" w:rsidP="00C82C94">
      <w:pPr>
        <w:spacing w:after="0" w:line="240" w:lineRule="auto"/>
        <w:ind w:left="2268" w:hanging="2268"/>
        <w:rPr>
          <w:rFonts w:ascii="TH SarabunIT๙" w:hAnsi="TH SarabunIT๙" w:cs="TH SarabunIT๙" w:hint="cs"/>
          <w:sz w:val="32"/>
          <w:szCs w:val="32"/>
        </w:rPr>
      </w:pPr>
      <w:r w:rsidRPr="004E1D0A">
        <w:rPr>
          <w:rFonts w:ascii="TH SarabunIT๙" w:hAnsi="TH SarabunIT๙" w:cs="TH SarabunIT๙"/>
          <w:sz w:val="32"/>
          <w:szCs w:val="32"/>
          <w:cs/>
        </w:rPr>
        <w:tab/>
      </w:r>
      <w:r w:rsidRPr="004E1D0A">
        <w:rPr>
          <w:rFonts w:ascii="TH SarabunIT๙" w:hAnsi="TH SarabunIT๙" w:cs="TH SarabunIT๙"/>
          <w:sz w:val="32"/>
          <w:szCs w:val="32"/>
          <w:cs/>
        </w:rPr>
        <w:tab/>
      </w:r>
      <w:r w:rsidR="00C82C94" w:rsidRPr="00C82C94">
        <w:rPr>
          <w:rFonts w:ascii="TH SarabunIT๙" w:hAnsi="TH SarabunIT๙" w:cs="TH SarabunIT๙"/>
          <w:sz w:val="32"/>
          <w:szCs w:val="32"/>
          <w:cs/>
        </w:rPr>
        <w:t>ตามบทบัญญัติในมาตรา 58/5  แห่งพระราชบัญญัติสภาตำบลและองค์การบริหารส่วนตำบล  พ.ศ. 2537  แก้ไขเพิ่มเติมถึง (ฉบับที่ 7) พ.ศ. 2562 กำหนดไว้ว่า ก่อนนายกองค์การบริหารส่วนตำบลเข้ารับหน้าที่ให้ประธานสภา</w:t>
      </w:r>
    </w:p>
    <w:p w:rsidR="00085988" w:rsidRDefault="00085988" w:rsidP="00085988">
      <w:pPr>
        <w:spacing w:after="0" w:line="240" w:lineRule="auto"/>
        <w:ind w:left="2268" w:hanging="2268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/องค์การ...</w:t>
      </w:r>
    </w:p>
    <w:p w:rsidR="00085988" w:rsidRDefault="00085988" w:rsidP="00085988">
      <w:pPr>
        <w:spacing w:after="0" w:line="240" w:lineRule="auto"/>
        <w:ind w:left="2268" w:hanging="2268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085988" w:rsidRDefault="00085988" w:rsidP="00085988">
      <w:pPr>
        <w:spacing w:after="0" w:line="240" w:lineRule="auto"/>
        <w:ind w:left="2268" w:hanging="2268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BF0A00" w:rsidRDefault="00085988" w:rsidP="00C82C94">
      <w:pPr>
        <w:spacing w:after="0" w:line="240" w:lineRule="auto"/>
        <w:ind w:left="2268" w:hanging="2268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2C94" w:rsidRPr="00C82C94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องค์การบริหารส่วนตำบลเรียกประชุมสภาองค์การบริหารส่วนตำบล เพื่อให้นายกองค์การบริหารส่วนตำบลแถลงนโยบายต่อสภาองค์การบริหารส่วนตำบลโดยไม่มีการลงมติ ทั้งนี้ ภายในสามสิบวันนับแต่วันประกาศผลการเลือกตั้งนายกองค์การบริหารส่วนตำบล  </w:t>
      </w:r>
      <w:r w:rsidR="00BF0A00">
        <w:rPr>
          <w:rFonts w:ascii="TH SarabunIT๙" w:hAnsi="TH SarabunIT๙" w:cs="TH SarabunIT๙" w:hint="cs"/>
          <w:sz w:val="32"/>
          <w:szCs w:val="32"/>
          <w:cs/>
        </w:rPr>
        <w:t xml:space="preserve">และมาตรา 58/5 วรรคห้า ให้นายกองค์การบริหารส่วนตำบลจัดทำรายงานแสดงผลการปฏิบัติงานตามนโยบายที่ได้แถลงไว้ต่อสภาองค์การบริหารส่วนตำบลเป็นประจำทุกปี </w:t>
      </w:r>
      <w:r w:rsidR="000051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82C94" w:rsidRPr="00C82C94">
        <w:rPr>
          <w:rFonts w:ascii="TH SarabunIT๙" w:hAnsi="TH SarabunIT๙" w:cs="TH SarabunIT๙"/>
          <w:sz w:val="32"/>
          <w:szCs w:val="32"/>
          <w:cs/>
        </w:rPr>
        <w:t xml:space="preserve">ซึ่งกระผมนายขจรศักดิ์ </w:t>
      </w:r>
      <w:r w:rsidR="00BF0A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82C94" w:rsidRPr="00C82C94">
        <w:rPr>
          <w:rFonts w:ascii="TH SarabunIT๙" w:hAnsi="TH SarabunIT๙" w:cs="TH SarabunIT๙"/>
          <w:sz w:val="32"/>
          <w:szCs w:val="32"/>
          <w:cs/>
        </w:rPr>
        <w:t xml:space="preserve">อินทพงษ์  </w:t>
      </w:r>
      <w:r w:rsidR="00BF0A00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C82C94" w:rsidRPr="00C82C9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นายกองค์การบริหารส่วนตำบลห้วยยั้ง ได้แถลงนโยบายการบริหารงานและ</w:t>
      </w:r>
    </w:p>
    <w:p w:rsidR="002D1BC5" w:rsidRPr="00C82C94" w:rsidRDefault="00BF0A00" w:rsidP="00C82C94">
      <w:pPr>
        <w:spacing w:after="0" w:line="240" w:lineRule="auto"/>
        <w:ind w:left="2268" w:hanging="2268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2C94" w:rsidRPr="00C82C94">
        <w:rPr>
          <w:rFonts w:ascii="TH SarabunIT๙" w:hAnsi="TH SarabunIT๙" w:cs="TH SarabunIT๙"/>
          <w:sz w:val="32"/>
          <w:szCs w:val="32"/>
          <w:cs/>
        </w:rPr>
        <w:t xml:space="preserve">พัฒนาองค์การบริหารส่วนตำบลห้วยยั้งต่อสภาองค์การบริหารส่วนตำบลห้วยยั้ง สมัยสามัญที่ 1 ครั้งที่ 1  ประจำปี 2565 </w:t>
      </w:r>
      <w:r w:rsidR="000051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2C94" w:rsidRPr="00C82C94">
        <w:rPr>
          <w:rFonts w:ascii="TH SarabunIT๙" w:hAnsi="TH SarabunIT๙" w:cs="TH SarabunIT๙"/>
          <w:sz w:val="32"/>
          <w:szCs w:val="32"/>
          <w:cs/>
        </w:rPr>
        <w:t>เมื่อวันที่ 10 มกราคม 2565</w:t>
      </w:r>
      <w:r w:rsidR="000051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2C94" w:rsidRPr="00C82C94">
        <w:rPr>
          <w:rFonts w:ascii="TH SarabunIT๙" w:hAnsi="TH SarabunIT๙" w:cs="TH SarabunIT๙"/>
          <w:sz w:val="32"/>
          <w:szCs w:val="32"/>
          <w:cs/>
        </w:rPr>
        <w:t xml:space="preserve"> ซึ่งได้กำหนดนโ</w:t>
      </w:r>
      <w:r w:rsidR="00C82C94">
        <w:rPr>
          <w:rFonts w:ascii="TH SarabunIT๙" w:hAnsi="TH SarabunIT๙" w:cs="TH SarabunIT๙"/>
          <w:sz w:val="32"/>
          <w:szCs w:val="32"/>
          <w:cs/>
        </w:rPr>
        <w:t xml:space="preserve">ยบายในการบริหารไว้ 6 ด้าน </w:t>
      </w:r>
      <w:r w:rsidR="002D1BC5" w:rsidRPr="00C82C94">
        <w:rPr>
          <w:rFonts w:ascii="TH SarabunIT๙" w:hAnsi="TH SarabunIT๙" w:cs="TH SarabunIT๙"/>
          <w:sz w:val="32"/>
          <w:szCs w:val="32"/>
          <w:cs/>
        </w:rPr>
        <w:t>ดังมีรายละเอียดดังนี้ (ตามเอกสารแนบ)</w:t>
      </w:r>
    </w:p>
    <w:p w:rsidR="0040719A" w:rsidRPr="00996234" w:rsidRDefault="0040719A" w:rsidP="002D1BC5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</w:p>
    <w:p w:rsidR="002D1BC5" w:rsidRPr="00996234" w:rsidRDefault="002D1BC5" w:rsidP="00C82C94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996234">
        <w:rPr>
          <w:rFonts w:ascii="TH SarabunIT๙" w:hAnsi="TH SarabunIT๙" w:cs="TH SarabunIT๙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Pr="00996234">
        <w:rPr>
          <w:rFonts w:ascii="TH SarabunIT๙" w:hAnsi="TH SarabunIT๙" w:cs="TH SarabunIT๙"/>
          <w:sz w:val="32"/>
          <w:szCs w:val="32"/>
          <w:cs/>
        </w:rPr>
        <w:t>ตามที่ท่านนายกองค์การบริหารส่วนตำบลห้วยยั้งได้</w:t>
      </w:r>
      <w:r w:rsidR="00C82C94" w:rsidRPr="00C82C94">
        <w:rPr>
          <w:rFonts w:ascii="TH SarabunIT๙" w:hAnsi="TH SarabunIT๙" w:cs="TH SarabunIT๙"/>
          <w:sz w:val="32"/>
          <w:szCs w:val="32"/>
          <w:cs/>
        </w:rPr>
        <w:t>รายงานแสดงผลการปฏิบัติงานตามนโยบายของนายกองค์การบริหารส่วนตำบลห้วยยั้ง ประจำปีงบประมาณ พ.ศ.2566</w:t>
      </w:r>
      <w:r w:rsidR="00C82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234">
        <w:rPr>
          <w:rFonts w:ascii="TH SarabunIT๙" w:hAnsi="TH SarabunIT๙" w:cs="TH SarabunIT๙"/>
          <w:sz w:val="32"/>
          <w:szCs w:val="32"/>
          <w:cs/>
        </w:rPr>
        <w:t xml:space="preserve"> ไปแล้วนั้น  มีสมาชิกสภาองค์การบริหารส่วนตำบลท่านใดจะสอบถามหรือไม่                     </w:t>
      </w:r>
    </w:p>
    <w:p w:rsidR="002D1BC5" w:rsidRDefault="002D1BC5" w:rsidP="002D1BC5">
      <w:pPr>
        <w:spacing w:after="0" w:line="240" w:lineRule="auto"/>
        <w:ind w:left="2268" w:hanging="2268"/>
        <w:rPr>
          <w:rFonts w:ascii="TH SarabunIT๙" w:hAnsi="TH SarabunIT๙" w:cs="TH SarabunIT๙" w:hint="cs"/>
          <w:sz w:val="32"/>
          <w:szCs w:val="32"/>
          <w:cs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96234">
        <w:rPr>
          <w:rFonts w:ascii="TH SarabunIT๙" w:hAnsi="TH SarabunIT๙" w:cs="TH SarabunIT๙"/>
          <w:sz w:val="32"/>
          <w:szCs w:val="32"/>
          <w:cs/>
        </w:rPr>
        <w:tab/>
        <w:t>ที่ประชุม รับทราบ</w:t>
      </w:r>
      <w:r w:rsidR="00AC27A4">
        <w:rPr>
          <w:rFonts w:ascii="TH SarabunIT๙" w:hAnsi="TH SarabunIT๙" w:cs="TH SarabunIT๙"/>
          <w:sz w:val="32"/>
          <w:szCs w:val="32"/>
        </w:rPr>
        <w:t xml:space="preserve"> </w:t>
      </w:r>
      <w:r w:rsidR="00AC27A4">
        <w:rPr>
          <w:rFonts w:ascii="TH SarabunIT๙" w:hAnsi="TH SarabunIT๙" w:cs="TH SarabunIT๙" w:hint="cs"/>
          <w:sz w:val="32"/>
          <w:szCs w:val="32"/>
          <w:cs/>
        </w:rPr>
        <w:t>และไม่มีข้อซักถามใดๆ</w:t>
      </w:r>
    </w:p>
    <w:p w:rsidR="0040719A" w:rsidRPr="00996234" w:rsidRDefault="0040719A" w:rsidP="002D1BC5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</w:p>
    <w:p w:rsidR="0056731B" w:rsidRDefault="002D1BC5" w:rsidP="002D1BC5">
      <w:pPr>
        <w:spacing w:after="0" w:line="240" w:lineRule="auto"/>
        <w:ind w:left="2160" w:hanging="33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996234">
        <w:rPr>
          <w:rFonts w:ascii="TH SarabunIT๙" w:hAnsi="TH SarabunIT๙" w:cs="TH SarabunIT๙"/>
          <w:b/>
          <w:bCs/>
          <w:sz w:val="32"/>
          <w:szCs w:val="32"/>
          <w:u w:val="single"/>
        </w:rPr>
        <w:t>4.2</w:t>
      </w:r>
      <w:r w:rsidRPr="00996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รายงานการติดตามและประเมินผลแผนพัฒนาองค์การบริหารส่วนตำบล</w:t>
      </w:r>
      <w:r w:rsidR="0056731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</w:t>
      </w:r>
    </w:p>
    <w:p w:rsidR="0056731B" w:rsidRDefault="0056731B" w:rsidP="002D1BC5">
      <w:pPr>
        <w:spacing w:after="0" w:line="240" w:lineRule="auto"/>
        <w:ind w:left="2160" w:hanging="33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 w:rsidRPr="0056731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D1BC5" w:rsidRPr="00996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ห้</w:t>
      </w:r>
      <w:r w:rsidR="000A61B1" w:rsidRPr="00996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วยยั้ง  ประจำปีงบประมาณ พ.ศ.256</w:t>
      </w:r>
      <w:r w:rsidR="00C82C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="00171D3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2D1BC5" w:rsidRPr="00996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3A778C" w:rsidRPr="00996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และการรายงานผลการ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  </w:t>
      </w:r>
    </w:p>
    <w:p w:rsidR="002D1BC5" w:rsidRPr="00996234" w:rsidRDefault="0056731B" w:rsidP="002D1BC5">
      <w:pPr>
        <w:spacing w:after="0" w:line="240" w:lineRule="auto"/>
        <w:ind w:left="2160" w:hanging="3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6731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A778C" w:rsidRPr="00996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ดำเนินงานในรอบปีงบประมาณ พ.ศ. 256</w:t>
      </w:r>
      <w:r w:rsidR="00C82C94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</w:p>
    <w:p w:rsidR="00E1475C" w:rsidRPr="00996234" w:rsidRDefault="002D1BC5" w:rsidP="002D1BC5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Pr="00996234">
        <w:rPr>
          <w:rFonts w:ascii="TH SarabunIT๙" w:hAnsi="TH SarabunIT๙" w:cs="TH SarabunIT๙"/>
          <w:sz w:val="32"/>
          <w:szCs w:val="32"/>
          <w:cs/>
        </w:rPr>
        <w:tab/>
      </w:r>
      <w:r w:rsidRPr="00996234">
        <w:rPr>
          <w:rFonts w:ascii="TH SarabunIT๙" w:hAnsi="TH SarabunIT๙" w:cs="TH SarabunIT๙"/>
          <w:sz w:val="32"/>
          <w:szCs w:val="32"/>
          <w:cs/>
        </w:rPr>
        <w:tab/>
      </w:r>
      <w:r w:rsidR="00E1475C" w:rsidRPr="00996234">
        <w:rPr>
          <w:rFonts w:ascii="TH SarabunIT๙" w:hAnsi="TH SarabunIT๙" w:cs="TH SarabunIT๙"/>
          <w:sz w:val="32"/>
          <w:szCs w:val="32"/>
          <w:cs/>
        </w:rPr>
        <w:t>อาศัยอำนาจตามความในระเบียบกระทรวงมหาดไทยว่าด้วยการจัดทำแผนพัฒนาขององค์กรปกครองส่วนท้องถิ่น พ.ศ.2548 แก้ไขเพิ่มเติม (ฉบับที่ 3) พ.ศ.2561 หมวด 6 ข้อ 30 (5) ผู้บริหารท้องถิ่นเสนอผลการติดตามและประเมินผลต่อสภาท้องถิ่น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โดยอย่างน้อยปีละหนึ่งครั้งภายในเดือนธันวาคมของทุกปี</w:t>
      </w:r>
      <w:r w:rsidRPr="0099623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2D1BC5" w:rsidRDefault="00171D3D" w:rsidP="00E1475C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>เรียนเชิญ</w:t>
      </w:r>
      <w:r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นายกองค์การบริหารส่วนตำบลห้วยยั้ง ให้รายละเอียดด้วยค่ะ</w:t>
      </w:r>
    </w:p>
    <w:p w:rsidR="0040719A" w:rsidRPr="00996234" w:rsidRDefault="0040719A" w:rsidP="00E1475C">
      <w:pPr>
        <w:spacing w:after="0" w:line="240" w:lineRule="auto"/>
        <w:ind w:left="2160"/>
        <w:rPr>
          <w:rFonts w:ascii="TH SarabunIT๙" w:hAnsi="TH SarabunIT๙" w:cs="TH SarabunIT๙" w:hint="cs"/>
          <w:sz w:val="32"/>
          <w:szCs w:val="32"/>
          <w:cs/>
        </w:rPr>
      </w:pPr>
    </w:p>
    <w:p w:rsidR="003A778C" w:rsidRPr="00996234" w:rsidRDefault="002D1BC5" w:rsidP="003A778C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>นายก อบต.ฯ</w:t>
      </w:r>
      <w:r w:rsidRPr="00996234">
        <w:rPr>
          <w:rFonts w:ascii="TH SarabunIT๙" w:hAnsi="TH SarabunIT๙" w:cs="TH SarabunIT๙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Pr="00996234">
        <w:rPr>
          <w:rFonts w:ascii="TH SarabunIT๙" w:hAnsi="TH SarabunIT๙" w:cs="TH SarabunIT๙"/>
          <w:sz w:val="32"/>
          <w:szCs w:val="32"/>
          <w:cs/>
        </w:rPr>
        <w:t>เรียนประธานสภาองค์การบริหารส่วนตำบลห้วยยั้ง ผมนายขจรศักดิ์  อินทพงษ์   นายกองค์การบริหารส่วนตำบลห้วยยั้ง  เรื่องรายงานการติดตามและประเมินผลแผนพัฒนาองค์การบริหารส่วนตำบลห้</w:t>
      </w:r>
      <w:r w:rsidR="000A61B1" w:rsidRPr="00996234">
        <w:rPr>
          <w:rFonts w:ascii="TH SarabunIT๙" w:hAnsi="TH SarabunIT๙" w:cs="TH SarabunIT๙"/>
          <w:sz w:val="32"/>
          <w:szCs w:val="32"/>
          <w:cs/>
        </w:rPr>
        <w:t>วยยั้ง  ประจำปีงบประมาณ พ.ศ.256</w:t>
      </w:r>
      <w:r w:rsidR="00975AEB">
        <w:rPr>
          <w:rFonts w:ascii="TH SarabunIT๙" w:hAnsi="TH SarabunIT๙" w:cs="TH SarabunIT๙"/>
          <w:sz w:val="32"/>
          <w:szCs w:val="32"/>
        </w:rPr>
        <w:t>5</w:t>
      </w:r>
      <w:r w:rsidR="000A61B1"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778C" w:rsidRPr="00996234">
        <w:rPr>
          <w:rFonts w:ascii="TH SarabunIT๙" w:hAnsi="TH SarabunIT๙" w:cs="TH SarabunIT๙"/>
          <w:sz w:val="32"/>
          <w:szCs w:val="32"/>
          <w:cs/>
        </w:rPr>
        <w:t>และการรายงานผลการดำเนินงานในรอบปีงบประมาณ พ.ศ. 256</w:t>
      </w:r>
      <w:r w:rsidR="00C82C94">
        <w:rPr>
          <w:rFonts w:ascii="TH SarabunIT๙" w:hAnsi="TH SarabunIT๙" w:cs="TH SarabunIT๙"/>
          <w:sz w:val="32"/>
          <w:szCs w:val="32"/>
        </w:rPr>
        <w:t>6</w:t>
      </w:r>
      <w:r w:rsidR="003A778C"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D1BC5" w:rsidRDefault="00DC0E2D" w:rsidP="003A778C">
      <w:pPr>
        <w:spacing w:after="0" w:line="240" w:lineRule="auto"/>
        <w:ind w:left="2160" w:hanging="33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 xml:space="preserve"> ผมขออนุญาตให้ </w:t>
      </w:r>
      <w:r w:rsidR="00C82C94">
        <w:rPr>
          <w:rFonts w:ascii="TH SarabunIT๙" w:hAnsi="TH SarabunIT๙" w:cs="TH SarabunIT๙" w:hint="cs"/>
          <w:sz w:val="32"/>
          <w:szCs w:val="32"/>
          <w:cs/>
        </w:rPr>
        <w:t>นายกิตติพงษ์   แก้วดุสิต</w:t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 xml:space="preserve">  ตำแหน่ง</w:t>
      </w:r>
      <w:r w:rsidR="00925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2C94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 ปฏิบัติการ</w:t>
      </w:r>
      <w:r w:rsidR="00925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>เป็นผู้ให้รายละเอียด ครับ</w:t>
      </w:r>
    </w:p>
    <w:p w:rsidR="00085988" w:rsidRDefault="00085988" w:rsidP="00085988">
      <w:pPr>
        <w:spacing w:after="0" w:line="240" w:lineRule="auto"/>
        <w:ind w:left="2160" w:hanging="33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นายกิตติพงษ์...</w:t>
      </w:r>
    </w:p>
    <w:p w:rsidR="00085988" w:rsidRDefault="00085988" w:rsidP="00085988">
      <w:pPr>
        <w:spacing w:after="0" w:line="240" w:lineRule="auto"/>
        <w:ind w:left="2160" w:hanging="33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085988" w:rsidRDefault="00085988" w:rsidP="00085988">
      <w:pPr>
        <w:spacing w:after="0" w:line="240" w:lineRule="auto"/>
        <w:ind w:left="2160" w:hanging="33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004E2E" w:rsidRPr="00996234" w:rsidRDefault="00085988" w:rsidP="00085988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0A70D7" w:rsidRDefault="00C82C94" w:rsidP="000A70D7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นายกิตติพงษ์  แก้วดุสิต</w:t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เรียนประธานสภาองค์การบริหารส่วนตำบลห้วยยั้ง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กระผมนายกิตติพงษ์  </w:t>
      </w:r>
      <w:r w:rsidR="00171D3D"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</w:t>
      </w:r>
      <w:r w:rsidR="00D71E1C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171D3D">
        <w:rPr>
          <w:rFonts w:ascii="TH SarabunIT๙" w:hAnsi="TH SarabunIT๙" w:cs="TH SarabunIT๙" w:hint="cs"/>
          <w:sz w:val="32"/>
          <w:szCs w:val="32"/>
          <w:cs/>
        </w:rPr>
        <w:tab/>
      </w:r>
      <w:r w:rsidR="00CD2684" w:rsidRPr="00CD2684">
        <w:rPr>
          <w:rFonts w:ascii="TH SarabunIT๙" w:hAnsi="TH SarabunIT๙" w:cs="TH SarabunIT๙"/>
          <w:sz w:val="32"/>
          <w:szCs w:val="32"/>
          <w:cs/>
        </w:rPr>
        <w:t>แก้วดุสิต</w:t>
      </w:r>
      <w:r w:rsidR="00CD26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925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นักวิเคราะห์นโยบายและแผน ปฏิบัติการ</w:t>
      </w:r>
      <w:r w:rsidR="0092592C" w:rsidRPr="009259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5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>ซึ่งองค์การบริหาร</w:t>
      </w:r>
      <w:r w:rsidR="00CD2684">
        <w:rPr>
          <w:rFonts w:ascii="TH SarabunIT๙" w:hAnsi="TH SarabunIT๙" w:cs="TH SarabunIT๙" w:hint="cs"/>
          <w:sz w:val="32"/>
          <w:szCs w:val="32"/>
          <w:cs/>
        </w:rPr>
        <w:tab/>
      </w:r>
      <w:r w:rsidR="00CD2684">
        <w:rPr>
          <w:rFonts w:ascii="TH SarabunIT๙" w:hAnsi="TH SarabunIT๙" w:cs="TH SarabunIT๙" w:hint="cs"/>
          <w:sz w:val="32"/>
          <w:szCs w:val="32"/>
          <w:cs/>
        </w:rPr>
        <w:tab/>
      </w:r>
      <w:r w:rsidR="00CD2684">
        <w:rPr>
          <w:rFonts w:ascii="TH SarabunIT๙" w:hAnsi="TH SarabunIT๙" w:cs="TH SarabunIT๙" w:hint="cs"/>
          <w:sz w:val="32"/>
          <w:szCs w:val="32"/>
          <w:cs/>
        </w:rPr>
        <w:tab/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>ส่วนตำบลห้วยยั้งได้ดำเนินการจัดทำรายงานการติดตามและประเมินผลแผนพัฒนา</w:t>
      </w:r>
      <w:r w:rsidR="00CD2684">
        <w:rPr>
          <w:rFonts w:ascii="TH SarabunIT๙" w:hAnsi="TH SarabunIT๙" w:cs="TH SarabunIT๙" w:hint="cs"/>
          <w:sz w:val="32"/>
          <w:szCs w:val="32"/>
          <w:cs/>
        </w:rPr>
        <w:tab/>
      </w:r>
      <w:r w:rsidR="00CD2684">
        <w:rPr>
          <w:rFonts w:ascii="TH SarabunIT๙" w:hAnsi="TH SarabunIT๙" w:cs="TH SarabunIT๙" w:hint="cs"/>
          <w:sz w:val="32"/>
          <w:szCs w:val="32"/>
          <w:cs/>
        </w:rPr>
        <w:tab/>
      </w:r>
      <w:r w:rsidR="00CD2684">
        <w:rPr>
          <w:rFonts w:ascii="TH SarabunIT๙" w:hAnsi="TH SarabunIT๙" w:cs="TH SarabunIT๙" w:hint="cs"/>
          <w:sz w:val="32"/>
          <w:szCs w:val="32"/>
          <w:cs/>
        </w:rPr>
        <w:tab/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</w:t>
      </w:r>
      <w:r w:rsidR="000A61B1" w:rsidRPr="00996234">
        <w:rPr>
          <w:rFonts w:ascii="TH SarabunIT๙" w:hAnsi="TH SarabunIT๙" w:cs="TH SarabunIT๙"/>
          <w:sz w:val="32"/>
          <w:szCs w:val="32"/>
          <w:cs/>
        </w:rPr>
        <w:t>วยยั้ง  ประจำปีงบประมาณ พ.ศ.256</w:t>
      </w:r>
      <w:r>
        <w:rPr>
          <w:rFonts w:ascii="TH SarabunIT๙" w:hAnsi="TH SarabunIT๙" w:cs="TH SarabunIT๙"/>
          <w:sz w:val="32"/>
          <w:szCs w:val="32"/>
        </w:rPr>
        <w:t>6</w:t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778C" w:rsidRPr="00996234">
        <w:rPr>
          <w:rFonts w:ascii="TH SarabunIT๙" w:hAnsi="TH SarabunIT๙" w:cs="TH SarabunIT๙"/>
          <w:sz w:val="32"/>
          <w:szCs w:val="32"/>
          <w:cs/>
        </w:rPr>
        <w:t>และการ</w:t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3A778C" w:rsidRPr="00996234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รายงานผลการดำเนินงานในรอบปีงบประมาณ พ.ศ. 256</w:t>
      </w:r>
      <w:r>
        <w:rPr>
          <w:rFonts w:ascii="TH SarabunIT๙" w:hAnsi="TH SarabunIT๙" w:cs="TH SarabunIT๙"/>
          <w:sz w:val="32"/>
          <w:szCs w:val="32"/>
        </w:rPr>
        <w:t>6</w:t>
      </w:r>
      <w:r w:rsidR="003A778C"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 xml:space="preserve"> เรียบร้อยแล้ว  ดังนั้น</w:t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>เพื่อให้การติดตามและประเมินผลแผนพัฒนาเป็นไปตามแนวทางปฏิบัติของระเบียบ</w:t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>ดังกล่าว</w:t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องค์การบริหารส่วนตำบลห้วยยั้ง จึงได้จัดทำรายงานการติดตามและ</w:t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 xml:space="preserve">ประเมินผลแผนพัฒนาองค์การบริหารส่วนตำบลห้วยยั้ง </w:t>
      </w:r>
      <w:r w:rsidR="000A61B1" w:rsidRPr="00996234">
        <w:rPr>
          <w:rFonts w:ascii="TH SarabunIT๙" w:hAnsi="TH SarabunIT๙" w:cs="TH SarabunIT๙"/>
          <w:sz w:val="32"/>
          <w:szCs w:val="32"/>
          <w:cs/>
        </w:rPr>
        <w:t>ประจำปีงบประมาณ พ.ศ.</w:t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61B1" w:rsidRPr="00996234"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975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>และเสนอความเห็นซึ่งได้จากติดตามและประเมินผลแผนพัฒนาฯ และหวัง</w:t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>เป็นอย่างว่ารายงานฉบับนี้ จะได้เป็นแนวทางในการพัฒนาองค์การบริหารส่วน</w:t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>ตำบลห้วยยั้งซึ่งมี</w:t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0A70D7">
        <w:rPr>
          <w:rFonts w:ascii="TH SarabunIT๙" w:hAnsi="TH SarabunIT๙" w:cs="TH SarabunIT๙"/>
          <w:sz w:val="32"/>
          <w:szCs w:val="32"/>
          <w:cs/>
        </w:rPr>
        <w:t xml:space="preserve">การพัฒนาทั้งหมด 7 ด้าน ดังนี้ </w:t>
      </w:r>
    </w:p>
    <w:p w:rsidR="002D1BC5" w:rsidRDefault="000A70D7" w:rsidP="000A70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>(รายละเอียดตามเอกสาร)</w:t>
      </w:r>
    </w:p>
    <w:p w:rsidR="001C63EB" w:rsidRPr="00996234" w:rsidRDefault="002D1BC5" w:rsidP="00602C71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96234">
        <w:rPr>
          <w:rFonts w:ascii="TH SarabunIT๙" w:hAnsi="TH SarabunIT๙" w:cs="TH SarabunIT๙"/>
          <w:sz w:val="32"/>
          <w:szCs w:val="32"/>
          <w:cs/>
        </w:rPr>
        <w:tab/>
      </w:r>
      <w:r w:rsidRPr="00996234">
        <w:rPr>
          <w:rFonts w:ascii="TH SarabunIT๙" w:hAnsi="TH SarabunIT๙" w:cs="TH SarabunIT๙"/>
          <w:sz w:val="32"/>
          <w:szCs w:val="32"/>
          <w:cs/>
        </w:rPr>
        <w:tab/>
      </w:r>
      <w:r w:rsidR="000A70D7">
        <w:rPr>
          <w:rFonts w:ascii="TH SarabunIT๙" w:hAnsi="TH SarabunIT๙" w:cs="TH SarabunIT๙" w:hint="cs"/>
          <w:sz w:val="32"/>
          <w:szCs w:val="32"/>
          <w:cs/>
        </w:rPr>
        <w:tab/>
      </w:r>
      <w:r w:rsidRPr="00996234">
        <w:rPr>
          <w:rFonts w:ascii="TH SarabunIT๙" w:hAnsi="TH SarabunIT๙" w:cs="TH SarabunIT๙"/>
          <w:sz w:val="32"/>
          <w:szCs w:val="32"/>
          <w:cs/>
        </w:rPr>
        <w:t>ตามที่ท่านนายกองค์การบริหารส่วนตำบลห้วยยั้งได้รายงานการติดตามและประเมินผลแผนพัฒนาองค์การบริหารส่วนตำบลห้</w:t>
      </w:r>
      <w:r w:rsidR="003F3C4D" w:rsidRPr="00996234">
        <w:rPr>
          <w:rFonts w:ascii="TH SarabunIT๙" w:hAnsi="TH SarabunIT๙" w:cs="TH SarabunIT๙"/>
          <w:sz w:val="32"/>
          <w:szCs w:val="32"/>
          <w:cs/>
        </w:rPr>
        <w:t>วยยั้ง  ประจำปีงบประมาณ พ.ศ.256</w:t>
      </w:r>
      <w:r w:rsidR="002E55F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75A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3C4D"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27A4">
        <w:rPr>
          <w:rFonts w:ascii="TH SarabunIT๙" w:hAnsi="TH SarabunIT๙" w:cs="TH SarabunIT๙"/>
          <w:sz w:val="32"/>
          <w:szCs w:val="32"/>
          <w:cs/>
        </w:rPr>
        <w:t>และ</w:t>
      </w:r>
      <w:r w:rsidR="003A778C" w:rsidRPr="00996234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รายงานผลการดำเนินงานในรอบปีงบประมาณ พ.ศ. 256</w:t>
      </w:r>
      <w:r w:rsidR="002E55FD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40719A" w:rsidRDefault="003A778C" w:rsidP="00602C71">
      <w:pPr>
        <w:spacing w:after="0" w:line="240" w:lineRule="auto"/>
        <w:ind w:left="2127" w:hanging="2127"/>
        <w:rPr>
          <w:rFonts w:ascii="TH SarabunIT๙" w:hAnsi="TH SarabunIT๙" w:cs="TH SarabunIT๙" w:hint="cs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82C6C" w:rsidRPr="00996234">
        <w:rPr>
          <w:rFonts w:ascii="TH SarabunIT๙" w:hAnsi="TH SarabunIT๙" w:cs="TH SarabunIT๙"/>
          <w:sz w:val="32"/>
          <w:szCs w:val="32"/>
          <w:cs/>
        </w:rPr>
        <w:tab/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 xml:space="preserve">มีสมาชิกท่านใดจะสอบถามเพิ่มเติมหรือไม่ </w:t>
      </w:r>
    </w:p>
    <w:p w:rsidR="00975AEB" w:rsidRDefault="002D1BC5" w:rsidP="00975AEB">
      <w:pPr>
        <w:spacing w:after="0" w:line="240" w:lineRule="auto"/>
        <w:ind w:left="2127" w:hanging="2127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 xml:space="preserve"> ที่ประชุม</w:t>
      </w:r>
      <w:r w:rsidRPr="00996234">
        <w:rPr>
          <w:rFonts w:ascii="TH SarabunIT๙" w:hAnsi="TH SarabunIT๙" w:cs="TH SarabunIT๙"/>
          <w:sz w:val="32"/>
          <w:szCs w:val="32"/>
          <w:cs/>
        </w:rPr>
        <w:tab/>
        <w:t>ที่ประชุมรับทราบ</w:t>
      </w:r>
      <w:r w:rsidR="00DE3AF6" w:rsidRPr="009962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96234">
        <w:rPr>
          <w:rFonts w:ascii="TH SarabunIT๙" w:hAnsi="TH SarabunIT๙" w:cs="TH SarabunIT๙"/>
          <w:sz w:val="32"/>
          <w:szCs w:val="32"/>
          <w:cs/>
        </w:rPr>
        <w:t>และไม่มีการตั้งข้อสังเกตและข้อเสนอแนะใดๆ</w:t>
      </w:r>
    </w:p>
    <w:p w:rsidR="003A778C" w:rsidRPr="00996234" w:rsidRDefault="00975AEB" w:rsidP="00085988">
      <w:pPr>
        <w:spacing w:after="0" w:line="240" w:lineRule="auto"/>
        <w:ind w:left="2127" w:hanging="212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42C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</w:t>
      </w:r>
      <w:r w:rsidR="00077AE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88238D" w:rsidRPr="00996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 w:rsidR="002D1BC5" w:rsidRPr="00996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รายงานสถาน</w:t>
      </w:r>
      <w:r w:rsidR="000A61B1" w:rsidRPr="00996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ะทางการเงินประจำปี งบประมาณ 256</w:t>
      </w:r>
      <w:r w:rsidR="002E55FD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  <w:r w:rsidR="002D1BC5" w:rsidRPr="00996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และรายงาน</w:t>
      </w:r>
      <w:r w:rsidR="000A61B1" w:rsidRPr="00996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เงิน</w:t>
      </w:r>
    </w:p>
    <w:p w:rsidR="002D1BC5" w:rsidRPr="00996234" w:rsidRDefault="00642CB0" w:rsidP="003A778C">
      <w:pPr>
        <w:spacing w:after="0" w:line="240" w:lineRule="auto"/>
        <w:ind w:left="144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2CB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A61B1" w:rsidRPr="00996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สะสม</w:t>
      </w:r>
      <w:r w:rsidR="00CE2DE0" w:rsidRPr="00996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เงินทุนสำรองเงินสะสม</w:t>
      </w:r>
      <w:r w:rsidR="003A778C" w:rsidRPr="00996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0A61B1" w:rsidRPr="009962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ประจำปีงบประมาณ พ.ศ.256</w:t>
      </w:r>
      <w:r w:rsidR="002E55FD">
        <w:rPr>
          <w:rFonts w:ascii="TH SarabunIT๙" w:hAnsi="TH SarabunIT๙" w:cs="TH SarabunIT๙"/>
          <w:b/>
          <w:bCs/>
          <w:sz w:val="32"/>
          <w:szCs w:val="32"/>
          <w:u w:val="single"/>
        </w:rPr>
        <w:t>7</w:t>
      </w:r>
    </w:p>
    <w:p w:rsidR="00687912" w:rsidRDefault="00687912" w:rsidP="00687912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96234">
        <w:rPr>
          <w:rFonts w:ascii="TH SarabunIT๙" w:hAnsi="TH SarabunIT๙" w:cs="TH SarabunIT๙"/>
          <w:sz w:val="32"/>
          <w:szCs w:val="32"/>
          <w:cs/>
        </w:rPr>
        <w:tab/>
        <w:t>เรียนเชิญนายกองค์การบริหารส่วนตำบลห้วยยั้ง ให้รายละเอียดด้วยค่ะ</w:t>
      </w:r>
    </w:p>
    <w:p w:rsidR="00687912" w:rsidRDefault="00687912" w:rsidP="00687912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>นายกฯ อบต.</w:t>
      </w:r>
      <w:r w:rsidRPr="00996234">
        <w:rPr>
          <w:rFonts w:ascii="TH SarabunIT๙" w:hAnsi="TH SarabunIT๙" w:cs="TH SarabunIT๙"/>
          <w:sz w:val="32"/>
          <w:szCs w:val="32"/>
          <w:cs/>
        </w:rPr>
        <w:tab/>
      </w:r>
      <w:r w:rsidR="00345976">
        <w:rPr>
          <w:rFonts w:ascii="TH SarabunIT๙" w:hAnsi="TH SarabunIT๙" w:cs="TH SarabunIT๙" w:hint="cs"/>
          <w:sz w:val="32"/>
          <w:szCs w:val="32"/>
          <w:cs/>
        </w:rPr>
        <w:tab/>
      </w:r>
      <w:r w:rsidR="00BE6234" w:rsidRPr="00BE6234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เรียนประธานสภาองค์การบริหารส่วนตำบลห้วยยั้ง ผมนายขจรศักดิ์  </w:t>
      </w:r>
      <w:r w:rsidR="003459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E6234" w:rsidRPr="00BE6234">
        <w:rPr>
          <w:rFonts w:ascii="TH SarabunIT๙" w:hAnsi="TH SarabunIT๙" w:cs="TH SarabunIT๙"/>
          <w:sz w:val="32"/>
          <w:szCs w:val="32"/>
          <w:cs/>
        </w:rPr>
        <w:t xml:space="preserve">อินทพงษ์   </w:t>
      </w:r>
      <w:r w:rsidR="00005195">
        <w:rPr>
          <w:rFonts w:ascii="TH SarabunIT๙" w:hAnsi="TH SarabunIT๙" w:cs="TH SarabunIT๙" w:hint="cs"/>
          <w:sz w:val="32"/>
          <w:szCs w:val="32"/>
          <w:cs/>
        </w:rPr>
        <w:t xml:space="preserve">นายกองค์การบริหารส่วนตำบลห้วยยั้ง   </w:t>
      </w:r>
      <w:r w:rsidRPr="00996234">
        <w:rPr>
          <w:rFonts w:ascii="TH SarabunIT๙" w:hAnsi="TH SarabunIT๙" w:cs="TH SarabunIT๙"/>
          <w:sz w:val="32"/>
          <w:szCs w:val="32"/>
          <w:cs/>
        </w:rPr>
        <w:t>ขอเรียน</w:t>
      </w:r>
      <w:r w:rsidR="002E55FD">
        <w:rPr>
          <w:rFonts w:ascii="TH SarabunIT๙" w:hAnsi="TH SarabunIT๙" w:cs="TH SarabunIT๙"/>
          <w:sz w:val="32"/>
          <w:szCs w:val="32"/>
          <w:cs/>
        </w:rPr>
        <w:t xml:space="preserve">ชี้แจงดังนี้ในปีงบประมาณ  </w:t>
      </w:r>
      <w:r w:rsidRPr="00996234">
        <w:rPr>
          <w:rFonts w:ascii="TH SarabunIT๙" w:hAnsi="TH SarabunIT๙" w:cs="TH SarabunIT๙"/>
          <w:sz w:val="32"/>
          <w:szCs w:val="32"/>
          <w:cs/>
        </w:rPr>
        <w:t>พ.ศ.256</w:t>
      </w:r>
      <w:r w:rsidR="002E55FD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="00676C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234">
        <w:rPr>
          <w:rFonts w:ascii="TH SarabunIT๙" w:hAnsi="TH SarabunIT๙" w:cs="TH SarabunIT๙"/>
          <w:sz w:val="32"/>
          <w:szCs w:val="32"/>
          <w:cs/>
        </w:rPr>
        <w:t>ได้มีรายการใช้จ่ายเงินในปีงบประมาณ  พ.ศ.256</w:t>
      </w:r>
      <w:r w:rsidR="002E55F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C1F43" w:rsidRPr="009962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96234">
        <w:rPr>
          <w:rFonts w:ascii="TH SarabunIT๙" w:hAnsi="TH SarabunIT๙" w:cs="TH SarabunIT๙"/>
          <w:sz w:val="32"/>
          <w:szCs w:val="32"/>
          <w:cs/>
        </w:rPr>
        <w:t>และรายงานเงินสะสมประจำงบประมาณ พ.ศ. 256</w:t>
      </w:r>
      <w:r w:rsidR="002E55FD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96234">
        <w:rPr>
          <w:rFonts w:ascii="TH SarabunIT๙" w:hAnsi="TH SarabunIT๙" w:cs="TH SarabunIT๙"/>
          <w:sz w:val="32"/>
          <w:szCs w:val="32"/>
          <w:cs/>
        </w:rPr>
        <w:t xml:space="preserve">  ขออนุญาตให้</w:t>
      </w:r>
      <w:r w:rsidR="00CE2DE0" w:rsidRPr="00996234">
        <w:rPr>
          <w:rFonts w:ascii="TH SarabunIT๙" w:hAnsi="TH SarabunIT๙" w:cs="TH SarabunIT๙"/>
          <w:sz w:val="32"/>
          <w:szCs w:val="32"/>
          <w:cs/>
        </w:rPr>
        <w:t xml:space="preserve">นางสุชาดา  ผิวอ่อนดี ตำแหน่ง ผู้อำนวยการกองคลัง </w:t>
      </w:r>
      <w:r w:rsidRPr="00996234">
        <w:rPr>
          <w:rFonts w:ascii="TH SarabunIT๙" w:hAnsi="TH SarabunIT๙" w:cs="TH SarabunIT๙"/>
          <w:sz w:val="32"/>
          <w:szCs w:val="32"/>
          <w:cs/>
        </w:rPr>
        <w:t>ได้ชี้แจงครับ</w:t>
      </w:r>
    </w:p>
    <w:p w:rsidR="00687912" w:rsidRPr="00996234" w:rsidRDefault="00E4113F" w:rsidP="0034597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 xml:space="preserve">นางสุชาดา  </w:t>
      </w:r>
      <w:r w:rsidR="00CE2DE0" w:rsidRPr="00996234">
        <w:rPr>
          <w:rFonts w:ascii="TH SarabunIT๙" w:hAnsi="TH SarabunIT๙" w:cs="TH SarabunIT๙"/>
          <w:sz w:val="32"/>
          <w:szCs w:val="32"/>
          <w:cs/>
        </w:rPr>
        <w:t>ผิวอ่อนดี</w:t>
      </w:r>
      <w:r w:rsidR="00687912" w:rsidRPr="00996234">
        <w:rPr>
          <w:rFonts w:ascii="TH SarabunIT๙" w:hAnsi="TH SarabunIT๙" w:cs="TH SarabunIT๙"/>
          <w:sz w:val="32"/>
          <w:szCs w:val="32"/>
          <w:cs/>
        </w:rPr>
        <w:tab/>
      </w:r>
      <w:r w:rsidR="00345976">
        <w:rPr>
          <w:rFonts w:ascii="TH SarabunIT๙" w:hAnsi="TH SarabunIT๙" w:cs="TH SarabunIT๙" w:hint="cs"/>
          <w:sz w:val="32"/>
          <w:szCs w:val="32"/>
          <w:cs/>
        </w:rPr>
        <w:tab/>
      </w:r>
      <w:r w:rsidR="00687912" w:rsidRPr="00996234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เรียนประธานฯ </w:t>
      </w:r>
      <w:r w:rsidR="00CE2DE0" w:rsidRPr="00996234">
        <w:rPr>
          <w:rFonts w:ascii="TH SarabunIT๙" w:hAnsi="TH SarabunIT๙" w:cs="TH SarabunIT๙"/>
          <w:sz w:val="32"/>
          <w:szCs w:val="32"/>
          <w:cs/>
        </w:rPr>
        <w:t>ดิฉันนางสุชาดา  ผิวอ่อนดี</w:t>
      </w:r>
      <w:r w:rsidR="00687912" w:rsidRPr="00996234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="00345976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ผู้อำนวยการกองคลัง</w:t>
      </w:r>
      <w:r w:rsidR="00345976" w:rsidRPr="00345976">
        <w:rPr>
          <w:rFonts w:ascii="TH SarabunIT๙" w:hAnsi="TH SarabunIT๙" w:cs="TH SarabunIT๙"/>
          <w:sz w:val="32"/>
          <w:szCs w:val="32"/>
          <w:cs/>
        </w:rPr>
        <w:t xml:space="preserve">ผู้อำนวยการกองคลัง </w:t>
      </w:r>
      <w:r w:rsidR="00345976">
        <w:rPr>
          <w:rFonts w:ascii="TH SarabunIT๙" w:hAnsi="TH SarabunIT๙" w:cs="TH SarabunIT๙" w:hint="cs"/>
          <w:sz w:val="32"/>
          <w:szCs w:val="32"/>
          <w:cs/>
        </w:rPr>
        <w:tab/>
      </w:r>
      <w:r w:rsidR="003A778C" w:rsidRPr="00996234">
        <w:rPr>
          <w:rFonts w:ascii="TH SarabunIT๙" w:hAnsi="TH SarabunIT๙" w:cs="TH SarabunIT๙"/>
          <w:sz w:val="32"/>
          <w:szCs w:val="32"/>
          <w:cs/>
        </w:rPr>
        <w:t>ขอ</w:t>
      </w:r>
      <w:r w:rsidR="00687912" w:rsidRPr="00996234">
        <w:rPr>
          <w:rFonts w:ascii="TH SarabunIT๙" w:hAnsi="TH SarabunIT๙" w:cs="TH SarabunIT๙"/>
          <w:sz w:val="32"/>
          <w:szCs w:val="32"/>
          <w:cs/>
        </w:rPr>
        <w:t xml:space="preserve">นำเรียนชี้แจงเรื่อง รายรับ – รายจ่าย ขององค์การบริหารส่วนตำบลห้วยยั้ง </w:t>
      </w:r>
      <w:r w:rsidR="00345976">
        <w:rPr>
          <w:rFonts w:ascii="TH SarabunIT๙" w:hAnsi="TH SarabunIT๙" w:cs="TH SarabunIT๙" w:hint="cs"/>
          <w:sz w:val="32"/>
          <w:szCs w:val="32"/>
          <w:cs/>
        </w:rPr>
        <w:tab/>
      </w:r>
      <w:r w:rsidR="00345976">
        <w:rPr>
          <w:rFonts w:ascii="TH SarabunIT๙" w:hAnsi="TH SarabunIT๙" w:cs="TH SarabunIT๙" w:hint="cs"/>
          <w:sz w:val="32"/>
          <w:szCs w:val="32"/>
          <w:cs/>
        </w:rPr>
        <w:tab/>
      </w:r>
      <w:r w:rsidR="00345976">
        <w:rPr>
          <w:rFonts w:ascii="TH SarabunIT๙" w:hAnsi="TH SarabunIT๙" w:cs="TH SarabunIT๙" w:hint="cs"/>
          <w:sz w:val="32"/>
          <w:szCs w:val="32"/>
          <w:cs/>
        </w:rPr>
        <w:tab/>
      </w:r>
      <w:r w:rsidR="00345976">
        <w:rPr>
          <w:rFonts w:ascii="TH SarabunIT๙" w:hAnsi="TH SarabunIT๙" w:cs="TH SarabunIT๙" w:hint="cs"/>
          <w:sz w:val="32"/>
          <w:szCs w:val="32"/>
          <w:cs/>
        </w:rPr>
        <w:tab/>
      </w:r>
      <w:r w:rsidR="00687912" w:rsidRPr="00996234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2E55F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87912" w:rsidRPr="00996234">
        <w:rPr>
          <w:rFonts w:ascii="TH SarabunIT๙" w:hAnsi="TH SarabunIT๙" w:cs="TH SarabunIT๙"/>
          <w:sz w:val="32"/>
          <w:szCs w:val="32"/>
          <w:cs/>
        </w:rPr>
        <w:t xml:space="preserve"> และรายงานเงินสะสม</w:t>
      </w:r>
      <w:r w:rsidR="003A778C" w:rsidRPr="00996234">
        <w:rPr>
          <w:rFonts w:ascii="TH SarabunIT๙" w:hAnsi="TH SarabunIT๙" w:cs="TH SarabunIT๙"/>
          <w:sz w:val="32"/>
          <w:szCs w:val="32"/>
          <w:cs/>
        </w:rPr>
        <w:t>เงินทุนสำรองเงินสะสม</w:t>
      </w:r>
      <w:r w:rsidR="00345976">
        <w:rPr>
          <w:rFonts w:ascii="TH SarabunIT๙" w:hAnsi="TH SarabunIT๙" w:cs="TH SarabunIT๙" w:hint="cs"/>
          <w:sz w:val="32"/>
          <w:szCs w:val="32"/>
          <w:cs/>
        </w:rPr>
        <w:tab/>
      </w:r>
      <w:r w:rsidR="00345976">
        <w:rPr>
          <w:rFonts w:ascii="TH SarabunIT๙" w:hAnsi="TH SarabunIT๙" w:cs="TH SarabunIT๙" w:hint="cs"/>
          <w:sz w:val="32"/>
          <w:szCs w:val="32"/>
          <w:cs/>
        </w:rPr>
        <w:tab/>
      </w:r>
      <w:r w:rsidR="00345976">
        <w:rPr>
          <w:rFonts w:ascii="TH SarabunIT๙" w:hAnsi="TH SarabunIT๙" w:cs="TH SarabunIT๙" w:hint="cs"/>
          <w:sz w:val="32"/>
          <w:szCs w:val="32"/>
          <w:cs/>
        </w:rPr>
        <w:tab/>
      </w:r>
      <w:r w:rsidR="007D0824" w:rsidRPr="00996234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2E55F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687912" w:rsidRPr="00996234">
        <w:rPr>
          <w:rFonts w:ascii="TH SarabunIT๙" w:hAnsi="TH SarabunIT๙" w:cs="TH SarabunIT๙"/>
          <w:sz w:val="32"/>
          <w:szCs w:val="32"/>
          <w:cs/>
        </w:rPr>
        <w:t xml:space="preserve"> ดังมีรายละเอียดดังนี้ </w:t>
      </w:r>
      <w:r w:rsidR="003A778C"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7912" w:rsidRPr="00996234">
        <w:rPr>
          <w:rFonts w:ascii="TH SarabunIT๙" w:hAnsi="TH SarabunIT๙" w:cs="TH SarabunIT๙"/>
          <w:sz w:val="32"/>
          <w:szCs w:val="32"/>
          <w:cs/>
        </w:rPr>
        <w:t>(ตามเอกสารแนบ)</w:t>
      </w:r>
    </w:p>
    <w:p w:rsidR="00687912" w:rsidRDefault="00687912" w:rsidP="00687912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996234">
        <w:rPr>
          <w:rFonts w:ascii="TH SarabunIT๙" w:hAnsi="TH SarabunIT๙" w:cs="TH SarabunIT๙"/>
          <w:sz w:val="32"/>
          <w:szCs w:val="32"/>
          <w:cs/>
        </w:rPr>
        <w:tab/>
        <w:t>รับทราบ</w:t>
      </w:r>
    </w:p>
    <w:p w:rsidR="00005195" w:rsidRDefault="00005195" w:rsidP="00687912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</w:p>
    <w:p w:rsidR="00432362" w:rsidRPr="00171D3D" w:rsidRDefault="00077AE4" w:rsidP="008F09B9">
      <w:pPr>
        <w:spacing w:after="0" w:line="240" w:lineRule="auto"/>
        <w:ind w:left="2268" w:hanging="2268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F09B9" w:rsidRPr="00171D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4.4 </w:t>
      </w:r>
      <w:r w:rsidR="00432362" w:rsidRPr="00171D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432362" w:rsidRPr="00171D3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รายงานการประกาศใช้แผนการดำเนินงาน และประกาศใช้แผนพัฒนา   </w:t>
      </w:r>
    </w:p>
    <w:p w:rsidR="00432362" w:rsidRPr="00171D3D" w:rsidRDefault="00432362" w:rsidP="008F09B9">
      <w:pPr>
        <w:spacing w:after="0" w:line="240" w:lineRule="auto"/>
        <w:ind w:left="2268" w:hanging="2268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171D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  <w:r w:rsidRPr="00171D3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ท้องถิ่น</w:t>
      </w:r>
    </w:p>
    <w:p w:rsidR="008F09B9" w:rsidRPr="00171D3D" w:rsidRDefault="00432362" w:rsidP="008F09B9">
      <w:pPr>
        <w:spacing w:after="0" w:line="240" w:lineRule="auto"/>
        <w:ind w:left="2268" w:hanging="226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1D3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1D3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F09B9" w:rsidRPr="00171D3D">
        <w:rPr>
          <w:rFonts w:ascii="TH SarabunIT๙" w:hAnsi="TH SarabunIT๙" w:cs="TH SarabunIT๙"/>
          <w:b/>
          <w:bCs/>
          <w:sz w:val="32"/>
          <w:szCs w:val="32"/>
          <w:u w:val="single"/>
        </w:rPr>
        <w:t>1.</w:t>
      </w:r>
      <w:r w:rsidR="008F09B9" w:rsidRPr="00171D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ประกาศใช้แผนการดำเนินงาน ประจำปีงบประมาณ พ.ศ. </w:t>
      </w:r>
      <w:r w:rsidR="008F09B9" w:rsidRPr="00171D3D">
        <w:rPr>
          <w:rFonts w:ascii="TH SarabunIT๙" w:hAnsi="TH SarabunIT๙" w:cs="TH SarabunIT๙"/>
          <w:b/>
          <w:bCs/>
          <w:sz w:val="32"/>
          <w:szCs w:val="32"/>
          <w:u w:val="single"/>
        </w:rPr>
        <w:t>2567</w:t>
      </w:r>
    </w:p>
    <w:p w:rsidR="008F09B9" w:rsidRPr="00171D3D" w:rsidRDefault="008F09B9" w:rsidP="008F09B9">
      <w:pPr>
        <w:spacing w:after="0" w:line="240" w:lineRule="auto"/>
        <w:ind w:left="2268" w:hanging="226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1D3D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="00432362" w:rsidRPr="00171D3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1D3D">
        <w:rPr>
          <w:rFonts w:ascii="TH SarabunIT๙" w:hAnsi="TH SarabunIT๙" w:cs="TH SarabunIT๙"/>
          <w:b/>
          <w:bCs/>
          <w:sz w:val="32"/>
          <w:szCs w:val="32"/>
          <w:u w:val="single"/>
        </w:rPr>
        <w:t>2.</w:t>
      </w:r>
      <w:r w:rsidRPr="00171D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ประกาศใช้แผนพัฒนาท้องถิ่น (พ.ศ.</w:t>
      </w:r>
      <w:r w:rsidRPr="00171D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2566-2570) </w:t>
      </w:r>
      <w:r w:rsidRPr="00171D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แก้ไข </w:t>
      </w:r>
    </w:p>
    <w:p w:rsidR="008F09B9" w:rsidRDefault="008F09B9" w:rsidP="008F09B9">
      <w:pPr>
        <w:spacing w:after="0" w:line="240" w:lineRule="auto"/>
        <w:ind w:left="2268" w:hanging="226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1D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Pr="00171D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="00432362" w:rsidRPr="00171D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171D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Pr="00171D3D">
        <w:rPr>
          <w:rFonts w:ascii="TH SarabunIT๙" w:hAnsi="TH SarabunIT๙" w:cs="TH SarabunIT๙"/>
          <w:b/>
          <w:bCs/>
          <w:sz w:val="32"/>
          <w:szCs w:val="32"/>
          <w:u w:val="single"/>
        </w:rPr>
        <w:t>6/2566</w:t>
      </w:r>
    </w:p>
    <w:p w:rsidR="008F09B9" w:rsidRPr="00171D3D" w:rsidRDefault="008F09B9" w:rsidP="008F09B9">
      <w:pPr>
        <w:spacing w:after="0" w:line="240" w:lineRule="auto"/>
        <w:ind w:left="2268" w:hanging="2268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1D3D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</w:t>
      </w:r>
      <w:r w:rsidR="00432362" w:rsidRPr="00171D3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71D3D">
        <w:rPr>
          <w:rFonts w:ascii="TH SarabunIT๙" w:hAnsi="TH SarabunIT๙" w:cs="TH SarabunIT๙"/>
          <w:b/>
          <w:bCs/>
          <w:sz w:val="32"/>
          <w:szCs w:val="32"/>
          <w:u w:val="single"/>
        </w:rPr>
        <w:t>3.</w:t>
      </w:r>
      <w:r w:rsidRPr="00171D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ประกาศใช้แผนพัฒนาท้องถิ่น  (พ.ศ.</w:t>
      </w:r>
      <w:r w:rsidRPr="00171D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2566-2570) </w:t>
      </w:r>
      <w:r w:rsidRPr="00171D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แก้ไข </w:t>
      </w:r>
    </w:p>
    <w:p w:rsidR="008F09B9" w:rsidRDefault="008F09B9" w:rsidP="008F09B9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  <w:u w:val="single"/>
        </w:rPr>
      </w:pPr>
      <w:r w:rsidRPr="00171D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</w:t>
      </w:r>
      <w:r w:rsidRPr="00171D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171D3D" w:rsidRPr="00171D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171D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ครั้งที่ </w:t>
      </w:r>
      <w:r w:rsidRPr="00171D3D">
        <w:rPr>
          <w:rFonts w:ascii="TH SarabunIT๙" w:hAnsi="TH SarabunIT๙" w:cs="TH SarabunIT๙"/>
          <w:b/>
          <w:bCs/>
          <w:sz w:val="32"/>
          <w:szCs w:val="32"/>
          <w:u w:val="single"/>
        </w:rPr>
        <w:t>7/2566</w:t>
      </w:r>
    </w:p>
    <w:p w:rsidR="00085988" w:rsidRDefault="00085988" w:rsidP="00085988">
      <w:pPr>
        <w:spacing w:after="0" w:line="240" w:lineRule="auto"/>
        <w:ind w:left="2268" w:hanging="2268"/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/ประธาน...</w:t>
      </w:r>
    </w:p>
    <w:p w:rsidR="00085988" w:rsidRPr="00085988" w:rsidRDefault="00085988" w:rsidP="00085988">
      <w:pPr>
        <w:spacing w:after="0" w:line="240" w:lineRule="auto"/>
        <w:ind w:left="2268" w:hanging="2268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FE70DA" w:rsidRDefault="007C11AA" w:rsidP="00FE70DA">
      <w:pPr>
        <w:spacing w:after="0" w:line="240" w:lineRule="auto"/>
        <w:ind w:left="2268" w:hanging="2268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FD53CB" w:rsidRPr="00996234">
        <w:rPr>
          <w:rFonts w:ascii="TH SarabunIT๙" w:hAnsi="TH SarabunIT๙" w:cs="TH SarabunIT๙"/>
          <w:sz w:val="32"/>
          <w:szCs w:val="32"/>
          <w:cs/>
        </w:rPr>
        <w:t>ขอเชิญท่าน</w:t>
      </w:r>
      <w:r w:rsidR="003C50B8" w:rsidRPr="0099623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นายกองค์การบริหารส่วนตำบลห้วยยั้ง ให้รายละเอียด</w:t>
      </w:r>
      <w:r w:rsidR="00FE70DA" w:rsidRPr="00FE70D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E70DA" w:rsidRPr="00FE70DA" w:rsidRDefault="00FE70DA" w:rsidP="00FE70DA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70DA">
        <w:rPr>
          <w:rFonts w:ascii="TH SarabunIT๙" w:hAnsi="TH SarabunIT๙" w:cs="TH SarabunIT๙"/>
          <w:sz w:val="32"/>
          <w:szCs w:val="32"/>
          <w:cs/>
        </w:rPr>
        <w:t>1.ประกาศใช้แผนการดำเนินงาน ประจำปีงบประมาณ พ.ศ. 2567</w:t>
      </w:r>
    </w:p>
    <w:p w:rsidR="00FE70DA" w:rsidRPr="00FE70DA" w:rsidRDefault="00FE70DA" w:rsidP="00FE70DA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FE70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2.</w:t>
      </w:r>
      <w:r w:rsidRPr="00FE70DA">
        <w:rPr>
          <w:rFonts w:ascii="TH SarabunIT๙" w:hAnsi="TH SarabunIT๙" w:cs="TH SarabunIT๙"/>
          <w:sz w:val="32"/>
          <w:szCs w:val="32"/>
          <w:cs/>
        </w:rPr>
        <w:t xml:space="preserve">ประกาศใช้แผนพัฒนาท้องถิ่น (พ.ศ.2566-2570) แก้ไข </w:t>
      </w:r>
    </w:p>
    <w:p w:rsidR="00FE70DA" w:rsidRPr="00FE70DA" w:rsidRDefault="00FE70DA" w:rsidP="00FE70DA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FE70DA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E70DA">
        <w:rPr>
          <w:rFonts w:ascii="TH SarabunIT๙" w:hAnsi="TH SarabunIT๙" w:cs="TH SarabunIT๙"/>
          <w:sz w:val="32"/>
          <w:szCs w:val="32"/>
          <w:cs/>
        </w:rPr>
        <w:t>ครั้งที่ 6/2566</w:t>
      </w:r>
    </w:p>
    <w:p w:rsidR="00FE70DA" w:rsidRPr="00FE70DA" w:rsidRDefault="00FE70DA" w:rsidP="00FE70DA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FE70D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70DA">
        <w:rPr>
          <w:rFonts w:ascii="TH SarabunIT๙" w:hAnsi="TH SarabunIT๙" w:cs="TH SarabunIT๙"/>
          <w:sz w:val="32"/>
          <w:szCs w:val="32"/>
          <w:cs/>
        </w:rPr>
        <w:t xml:space="preserve">3.ประกาศใช้แผนพัฒนาท้องถิ่น  (พ.ศ.2566-2570) แก้ไข </w:t>
      </w:r>
    </w:p>
    <w:p w:rsidR="003C50B8" w:rsidRDefault="00FE70DA" w:rsidP="00FE70DA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FE70DA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FE70DA">
        <w:rPr>
          <w:rFonts w:ascii="TH SarabunIT๙" w:hAnsi="TH SarabunIT๙" w:cs="TH SarabunIT๙"/>
          <w:sz w:val="32"/>
          <w:szCs w:val="32"/>
          <w:cs/>
        </w:rPr>
        <w:t>ครั้งที่ 7/2566</w:t>
      </w:r>
      <w:r w:rsidR="000C5FA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50B8" w:rsidRPr="00996234">
        <w:rPr>
          <w:rFonts w:ascii="TH SarabunIT๙" w:hAnsi="TH SarabunIT๙" w:cs="TH SarabunIT๙"/>
          <w:sz w:val="32"/>
          <w:szCs w:val="32"/>
          <w:cs/>
        </w:rPr>
        <w:t>ค่ะ</w:t>
      </w:r>
    </w:p>
    <w:p w:rsidR="00171D3D" w:rsidRPr="00171D3D" w:rsidRDefault="003C50B8" w:rsidP="00171D3D">
      <w:pPr>
        <w:spacing w:after="0" w:line="240" w:lineRule="auto"/>
        <w:ind w:left="2268" w:hanging="2268"/>
        <w:rPr>
          <w:rFonts w:ascii="TH SarabunIT๙" w:hAnsi="TH SarabunIT๙" w:cs="TH SarabunIT๙" w:hint="cs"/>
          <w:sz w:val="32"/>
          <w:szCs w:val="32"/>
          <w:cs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>นายก อบต.</w:t>
      </w:r>
      <w:r w:rsidRPr="00996234">
        <w:rPr>
          <w:rFonts w:ascii="TH SarabunIT๙" w:hAnsi="TH SarabunIT๙" w:cs="TH SarabunIT๙"/>
          <w:sz w:val="32"/>
          <w:szCs w:val="32"/>
          <w:cs/>
        </w:rPr>
        <w:tab/>
      </w:r>
      <w:r w:rsidR="00345976">
        <w:rPr>
          <w:rFonts w:ascii="TH SarabunIT๙" w:hAnsi="TH SarabunIT๙" w:cs="TH SarabunIT๙" w:hint="cs"/>
          <w:sz w:val="32"/>
          <w:szCs w:val="32"/>
          <w:cs/>
        </w:rPr>
        <w:tab/>
      </w:r>
      <w:r w:rsidR="00BE6234" w:rsidRPr="00BE6234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เรียนประธานสภาองค์การบริหารส่วนตำบลห้วยยั้ง ผมนายขจรศักดิ์  </w:t>
      </w:r>
      <w:r w:rsidR="003459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E6234" w:rsidRPr="00BE6234">
        <w:rPr>
          <w:rFonts w:ascii="TH SarabunIT๙" w:hAnsi="TH SarabunIT๙" w:cs="TH SarabunIT๙"/>
          <w:sz w:val="32"/>
          <w:szCs w:val="32"/>
          <w:cs/>
        </w:rPr>
        <w:t>อินทพงษ์   นายกองค์การบริหารส่วนตำบลห้วยยั้ง</w:t>
      </w:r>
      <w:r w:rsidR="00BE623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234">
        <w:rPr>
          <w:rFonts w:ascii="TH SarabunIT๙" w:hAnsi="TH SarabunIT๙" w:cs="TH SarabunIT๙"/>
          <w:sz w:val="32"/>
          <w:szCs w:val="32"/>
          <w:cs/>
        </w:rPr>
        <w:t xml:space="preserve">ตามที่องค์การบริหารส่วนตำบลห้วยยั้ง </w:t>
      </w:r>
      <w:r w:rsidR="00171D3D" w:rsidRPr="00171D3D">
        <w:rPr>
          <w:rFonts w:ascii="TH SarabunIT๙" w:hAnsi="TH SarabunIT๙" w:cs="TH SarabunIT๙"/>
          <w:sz w:val="32"/>
          <w:szCs w:val="32"/>
          <w:cs/>
        </w:rPr>
        <w:t>ประกาศใช้แผนการดำเนินงาน และประกาศใช้แผนพั</w:t>
      </w:r>
      <w:r w:rsidR="00171D3D">
        <w:rPr>
          <w:rFonts w:ascii="TH SarabunIT๙" w:hAnsi="TH SarabunIT๙" w:cs="TH SarabunIT๙"/>
          <w:sz w:val="32"/>
          <w:szCs w:val="32"/>
          <w:cs/>
        </w:rPr>
        <w:t>ฒนา</w:t>
      </w:r>
      <w:r w:rsidR="00171D3D" w:rsidRPr="00171D3D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171D3D">
        <w:rPr>
          <w:rFonts w:ascii="TH SarabunIT๙" w:hAnsi="TH SarabunIT๙" w:cs="TH SarabunIT๙"/>
          <w:sz w:val="32"/>
          <w:szCs w:val="32"/>
        </w:rPr>
        <w:t xml:space="preserve"> </w:t>
      </w:r>
      <w:r w:rsidR="00171D3D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3C50B8" w:rsidRDefault="00432362" w:rsidP="00432362">
      <w:pPr>
        <w:spacing w:after="0" w:line="240" w:lineRule="auto"/>
        <w:ind w:left="72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3C50B8" w:rsidRPr="00996234">
        <w:rPr>
          <w:rFonts w:ascii="TH SarabunIT๙" w:hAnsi="TH SarabunIT๙" w:cs="TH SarabunIT๙"/>
          <w:sz w:val="32"/>
          <w:szCs w:val="32"/>
          <w:cs/>
        </w:rPr>
        <w:t>ได้</w:t>
      </w:r>
      <w:r w:rsidR="00FE70DA">
        <w:rPr>
          <w:rFonts w:ascii="TH SarabunIT๙" w:hAnsi="TH SarabunIT๙" w:cs="TH SarabunIT๙" w:hint="cs"/>
          <w:sz w:val="32"/>
          <w:szCs w:val="32"/>
          <w:cs/>
        </w:rPr>
        <w:t>จัดทำแผน</w:t>
      </w:r>
      <w:r w:rsidR="00AC27A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E70DA" w:rsidRPr="00FE70DA">
        <w:rPr>
          <w:rFonts w:ascii="TH SarabunIT๙" w:hAnsi="TH SarabunIT๙" w:cs="TH SarabunIT๙"/>
          <w:sz w:val="32"/>
          <w:szCs w:val="32"/>
          <w:cs/>
        </w:rPr>
        <w:t>ดำเนินงาน ประจำปีงบประมาณ พ.ศ. 2567</w:t>
      </w:r>
      <w:r w:rsidR="00FE70DA">
        <w:rPr>
          <w:rFonts w:ascii="TH SarabunIT๙" w:hAnsi="TH SarabunIT๙" w:cs="TH SarabunIT๙"/>
          <w:sz w:val="32"/>
          <w:szCs w:val="32"/>
        </w:rPr>
        <w:t xml:space="preserve">  </w:t>
      </w:r>
      <w:r w:rsidR="003C50B8" w:rsidRPr="00996234"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50B8" w:rsidRPr="0099623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องค์การบริหารส่วนตำบลห้วยยั้งได้ดำเนินการ ประกาศใช้</w:t>
      </w:r>
      <w:r w:rsidR="00FE70DA" w:rsidRPr="00FE70DA">
        <w:rPr>
          <w:rFonts w:ascii="TH SarabunIT๙" w:hAnsi="TH SarabunIT๙" w:cs="TH SarabunIT๙"/>
          <w:sz w:val="32"/>
          <w:szCs w:val="32"/>
          <w:cs/>
        </w:rPr>
        <w:t>แผน</w:t>
      </w:r>
      <w:r w:rsidR="00AC27A4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737CC">
        <w:rPr>
          <w:rFonts w:ascii="TH SarabunIT๙" w:hAnsi="TH SarabunIT๙" w:cs="TH SarabunIT๙" w:hint="cs"/>
          <w:sz w:val="32"/>
          <w:szCs w:val="32"/>
          <w:cs/>
        </w:rPr>
        <w:tab/>
      </w:r>
      <w:r w:rsidR="00B737CC">
        <w:rPr>
          <w:rFonts w:ascii="TH SarabunIT๙" w:hAnsi="TH SarabunIT๙" w:cs="TH SarabunIT๙" w:hint="cs"/>
          <w:sz w:val="32"/>
          <w:szCs w:val="32"/>
          <w:cs/>
        </w:rPr>
        <w:tab/>
      </w:r>
      <w:r w:rsidR="00B737CC">
        <w:rPr>
          <w:rFonts w:ascii="TH SarabunIT๙" w:hAnsi="TH SarabunIT๙" w:cs="TH SarabunIT๙" w:hint="cs"/>
          <w:sz w:val="32"/>
          <w:szCs w:val="32"/>
          <w:cs/>
        </w:rPr>
        <w:tab/>
      </w:r>
      <w:r w:rsidR="00FE70DA" w:rsidRPr="00FE70DA">
        <w:rPr>
          <w:rFonts w:ascii="TH SarabunIT๙" w:hAnsi="TH SarabunIT๙" w:cs="TH SarabunIT๙"/>
          <w:sz w:val="32"/>
          <w:szCs w:val="32"/>
          <w:cs/>
        </w:rPr>
        <w:t xml:space="preserve">ดำเนินงาน ประจำปีงบประมาณ พ.ศ. 2567  </w:t>
      </w:r>
      <w:r w:rsidR="00FE70DA">
        <w:rPr>
          <w:rFonts w:ascii="TH SarabunIT๙" w:hAnsi="TH SarabunIT๙" w:cs="TH SarabunIT๙"/>
          <w:sz w:val="32"/>
          <w:szCs w:val="32"/>
        </w:rPr>
        <w:t xml:space="preserve"> </w:t>
      </w:r>
      <w:r w:rsidR="003C50B8" w:rsidRPr="00996234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0C5F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70DA">
        <w:rPr>
          <w:rFonts w:ascii="TH SarabunIT๙" w:hAnsi="TH SarabunIT๙" w:cs="TH SarabunIT๙"/>
          <w:sz w:val="32"/>
          <w:szCs w:val="32"/>
        </w:rPr>
        <w:t xml:space="preserve">6 </w:t>
      </w:r>
      <w:r w:rsidR="003C50B8"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70DA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3C50B8" w:rsidRPr="009962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C50B8" w:rsidRPr="00996234">
        <w:rPr>
          <w:rFonts w:ascii="TH SarabunIT๙" w:hAnsi="TH SarabunIT๙" w:cs="TH SarabunIT๙"/>
          <w:sz w:val="32"/>
          <w:szCs w:val="32"/>
        </w:rPr>
        <w:t>256</w:t>
      </w:r>
      <w:r w:rsidR="00FE70D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D53CB" w:rsidRPr="0099623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737CC">
        <w:rPr>
          <w:rFonts w:ascii="TH SarabunIT๙" w:hAnsi="TH SarabunIT๙" w:cs="TH SarabunIT๙" w:hint="cs"/>
          <w:sz w:val="32"/>
          <w:szCs w:val="32"/>
          <w:cs/>
        </w:rPr>
        <w:tab/>
      </w:r>
      <w:r w:rsidR="00B737CC">
        <w:rPr>
          <w:rFonts w:ascii="TH SarabunIT๙" w:hAnsi="TH SarabunIT๙" w:cs="TH SarabunIT๙" w:hint="cs"/>
          <w:sz w:val="32"/>
          <w:szCs w:val="32"/>
          <w:cs/>
        </w:rPr>
        <w:tab/>
      </w:r>
      <w:r w:rsidR="00FD53CB" w:rsidRPr="00996234">
        <w:rPr>
          <w:rFonts w:ascii="TH SarabunIT๙" w:hAnsi="TH SarabunIT๙" w:cs="TH SarabunIT๙"/>
          <w:sz w:val="32"/>
          <w:szCs w:val="32"/>
          <w:cs/>
        </w:rPr>
        <w:t>เ</w:t>
      </w:r>
      <w:r w:rsidR="003C50B8" w:rsidRPr="00996234">
        <w:rPr>
          <w:rFonts w:ascii="TH SarabunIT๙" w:hAnsi="TH SarabunIT๙" w:cs="TH SarabunIT๙"/>
          <w:sz w:val="32"/>
          <w:szCs w:val="32"/>
          <w:cs/>
        </w:rPr>
        <w:t>รียบร้อยแล้ว เพื่อ</w:t>
      </w:r>
      <w:r w:rsidR="00326D39">
        <w:rPr>
          <w:rFonts w:ascii="TH SarabunIT๙" w:hAnsi="TH SarabunIT๙" w:cs="TH SarabunIT๙" w:hint="cs"/>
          <w:sz w:val="32"/>
          <w:szCs w:val="32"/>
          <w:cs/>
        </w:rPr>
        <w:t>ให้สามารถนำไปสู่การปฏิบัติ</w:t>
      </w:r>
      <w:r w:rsidR="003C50B8" w:rsidRPr="00996234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432362" w:rsidRDefault="00432362" w:rsidP="00432362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2.</w:t>
      </w:r>
      <w:r w:rsidRPr="00432362">
        <w:rPr>
          <w:rFonts w:ascii="TH SarabunIT๙" w:hAnsi="TH SarabunIT๙" w:cs="TH SarabunIT๙"/>
          <w:sz w:val="32"/>
          <w:szCs w:val="32"/>
          <w:cs/>
        </w:rPr>
        <w:t>ได้จัดทำแผนพัฒนาท้องถิ่น (พ.ศ.2566-2570) แก้ไข ครั้งที่ 6/2566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  <w:r w:rsidRPr="0043236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องค์การบริหารส่วนตำบลห้วยยั้งได้ดำเนินการ ประกาศใช้แผนพัฒนาท้องถิ่น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 xml:space="preserve">(พ.ศ.2566-2570) แก้ไข ครั้งที่ 6/2566 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Pr="004323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32362">
        <w:rPr>
          <w:rFonts w:ascii="TH SarabunIT๙" w:hAnsi="TH SarabunIT๙" w:cs="TH SarabunIT๙"/>
          <w:sz w:val="32"/>
          <w:szCs w:val="32"/>
        </w:rPr>
        <w:t>2566</w:t>
      </w:r>
      <w:r w:rsidRPr="0043236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</w:t>
      </w:r>
      <w:r w:rsidRPr="00432362">
        <w:rPr>
          <w:rFonts w:ascii="TH SarabunIT๙" w:hAnsi="TH SarabunIT๙" w:cs="TH SarabunIT๙"/>
          <w:sz w:val="32"/>
          <w:szCs w:val="32"/>
          <w:cs/>
        </w:rPr>
        <w:t>เพื่อให้สามารถนำไปสู่การปฏิบัติต่อไป</w:t>
      </w:r>
    </w:p>
    <w:p w:rsidR="00432362" w:rsidRDefault="00432362" w:rsidP="00432362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3.</w:t>
      </w:r>
      <w:r w:rsidRPr="00432362">
        <w:rPr>
          <w:rFonts w:ascii="TH SarabunIT๙" w:hAnsi="TH SarabunIT๙" w:cs="TH SarabunIT๙"/>
          <w:sz w:val="32"/>
          <w:szCs w:val="32"/>
          <w:cs/>
        </w:rPr>
        <w:t>ได้จัดทำแผนพัฒนาท้องถิ่น (พ.ศ.2566-2570) แก้ไข ครั้</w:t>
      </w:r>
      <w:r>
        <w:rPr>
          <w:rFonts w:ascii="TH SarabunIT๙" w:hAnsi="TH SarabunIT๙" w:cs="TH SarabunIT๙"/>
          <w:sz w:val="32"/>
          <w:szCs w:val="32"/>
          <w:cs/>
        </w:rPr>
        <w:t xml:space="preserve">งที่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32362">
        <w:rPr>
          <w:rFonts w:ascii="TH SarabunIT๙" w:hAnsi="TH SarabunIT๙" w:cs="TH SarabunIT๙"/>
          <w:sz w:val="32"/>
          <w:szCs w:val="32"/>
          <w:cs/>
        </w:rPr>
        <w:t>/2566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นั้น </w:t>
      </w:r>
      <w:r w:rsidRPr="00432362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องค์การบริหารส่วนตำบลห้วยยั้งได้ดำเนินการ ประกาศใช้แผนพัฒนาท้องถิ่น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32362">
        <w:rPr>
          <w:rFonts w:ascii="TH SarabunIT๙" w:hAnsi="TH SarabunIT๙" w:cs="TH SarabunIT๙"/>
          <w:sz w:val="32"/>
          <w:szCs w:val="32"/>
          <w:cs/>
        </w:rPr>
        <w:t xml:space="preserve">(พ.ศ.2566-2570) แก้ไข </w:t>
      </w:r>
      <w:r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32362">
        <w:rPr>
          <w:rFonts w:ascii="TH SarabunIT๙" w:hAnsi="TH SarabunIT๙" w:cs="TH SarabunIT๙"/>
          <w:sz w:val="32"/>
          <w:szCs w:val="32"/>
          <w:cs/>
        </w:rPr>
        <w:t xml:space="preserve">/2566 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Pr="0043236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32362">
        <w:rPr>
          <w:rFonts w:ascii="TH SarabunIT๙" w:hAnsi="TH SarabunIT๙" w:cs="TH SarabunIT๙"/>
          <w:sz w:val="32"/>
          <w:szCs w:val="32"/>
        </w:rPr>
        <w:t>2566</w:t>
      </w:r>
      <w:r w:rsidRPr="00432362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เรียบร้อยแล้ว </w:t>
      </w:r>
      <w:r w:rsidRPr="00432362">
        <w:rPr>
          <w:rFonts w:ascii="TH SarabunIT๙" w:hAnsi="TH SarabunIT๙" w:cs="TH SarabunIT๙"/>
          <w:sz w:val="32"/>
          <w:szCs w:val="32"/>
          <w:cs/>
        </w:rPr>
        <w:t>เพื่อให้สามารถนำไปสู่การปฏิบัติต่อไป</w:t>
      </w:r>
      <w:r w:rsidR="00B737C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2362">
        <w:rPr>
          <w:rFonts w:ascii="TH SarabunIT๙" w:hAnsi="TH SarabunIT๙" w:cs="TH SarabunIT๙"/>
          <w:sz w:val="32"/>
          <w:szCs w:val="32"/>
          <w:cs/>
        </w:rPr>
        <w:t>ครับ</w:t>
      </w:r>
    </w:p>
    <w:p w:rsidR="000C5FAD" w:rsidRDefault="0040719A" w:rsidP="00432362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3C50B8" w:rsidRPr="00996234">
        <w:rPr>
          <w:rFonts w:ascii="TH SarabunIT๙" w:hAnsi="TH SarabunIT๙" w:cs="TH SarabunIT๙"/>
          <w:sz w:val="32"/>
          <w:szCs w:val="32"/>
          <w:cs/>
        </w:rPr>
        <w:t>ประชุมรับทราบ</w:t>
      </w:r>
    </w:p>
    <w:p w:rsidR="002D1BC5" w:rsidRPr="00996234" w:rsidRDefault="002D1BC5" w:rsidP="002D1BC5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996234">
        <w:rPr>
          <w:rFonts w:ascii="TH SarabunIT๙" w:hAnsi="TH SarabunIT๙" w:cs="TH SarabunIT๙"/>
          <w:sz w:val="32"/>
          <w:szCs w:val="32"/>
          <w:cs/>
        </w:rPr>
        <w:tab/>
        <w:t xml:space="preserve">มีเรื่องอื่นใดอีกหรือไม่  ถ้าไม่มี ดิฉันขอปิดการประชุมสภาองค์การบริหารส่วนตำบลห้วยยั้งสมัยสามัญที่ </w:t>
      </w:r>
      <w:r w:rsidR="003714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6234">
        <w:rPr>
          <w:rFonts w:ascii="TH SarabunIT๙" w:hAnsi="TH SarabunIT๙" w:cs="TH SarabunIT๙"/>
          <w:sz w:val="32"/>
          <w:szCs w:val="32"/>
          <w:cs/>
        </w:rPr>
        <w:t>4</w:t>
      </w:r>
      <w:r w:rsidR="007347B3" w:rsidRPr="00996234">
        <w:rPr>
          <w:rFonts w:ascii="TH SarabunIT๙" w:hAnsi="TH SarabunIT๙" w:cs="TH SarabunIT๙"/>
          <w:sz w:val="32"/>
          <w:szCs w:val="32"/>
          <w:cs/>
        </w:rPr>
        <w:t xml:space="preserve">  ครั้งที่</w:t>
      </w:r>
      <w:r w:rsidR="000051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47B3" w:rsidRPr="00996234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Pr="00996234">
        <w:rPr>
          <w:rFonts w:ascii="TH SarabunIT๙" w:hAnsi="TH SarabunIT๙" w:cs="TH SarabunIT๙"/>
          <w:sz w:val="32"/>
          <w:szCs w:val="32"/>
          <w:cs/>
        </w:rPr>
        <w:t>/</w:t>
      </w:r>
      <w:r w:rsidR="007D69B8" w:rsidRPr="00996234">
        <w:rPr>
          <w:rFonts w:ascii="TH SarabunIT๙" w:hAnsi="TH SarabunIT๙" w:cs="TH SarabunIT๙"/>
          <w:sz w:val="32"/>
          <w:szCs w:val="32"/>
          <w:cs/>
        </w:rPr>
        <w:t>256</w:t>
      </w:r>
      <w:r w:rsidR="00432362">
        <w:rPr>
          <w:rFonts w:ascii="TH SarabunIT๙" w:hAnsi="TH SarabunIT๙" w:cs="TH SarabunIT๙"/>
          <w:sz w:val="32"/>
          <w:szCs w:val="32"/>
        </w:rPr>
        <w:t>6</w:t>
      </w:r>
      <w:r w:rsidR="0051690D">
        <w:rPr>
          <w:rFonts w:ascii="TH SarabunIT๙" w:hAnsi="TH SarabunIT๙" w:cs="TH SarabunIT๙"/>
          <w:sz w:val="32"/>
          <w:szCs w:val="32"/>
        </w:rPr>
        <w:t xml:space="preserve">  </w:t>
      </w:r>
      <w:r w:rsidR="007347B3"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96234">
        <w:rPr>
          <w:rFonts w:ascii="TH SarabunIT๙" w:hAnsi="TH SarabunIT๙" w:cs="TH SarabunIT๙"/>
          <w:sz w:val="32"/>
          <w:szCs w:val="32"/>
          <w:cs/>
        </w:rPr>
        <w:t>ณ   บัดนี้ค่ะ</w:t>
      </w:r>
    </w:p>
    <w:p w:rsidR="002D1BC5" w:rsidRDefault="007E74C4" w:rsidP="002D1BC5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 w:rsidRPr="00996234">
        <w:rPr>
          <w:rFonts w:ascii="TH SarabunIT๙" w:hAnsi="TH SarabunIT๙" w:cs="TH SarabunIT๙"/>
          <w:sz w:val="32"/>
          <w:szCs w:val="32"/>
          <w:cs/>
        </w:rPr>
        <w:t>ปิดประชุม</w:t>
      </w:r>
      <w:r w:rsidRPr="00996234">
        <w:rPr>
          <w:rFonts w:ascii="TH SarabunIT๙" w:hAnsi="TH SarabunIT๙" w:cs="TH SarabunIT๙"/>
          <w:sz w:val="32"/>
          <w:szCs w:val="32"/>
          <w:cs/>
        </w:rPr>
        <w:tab/>
        <w:t xml:space="preserve">เวลา   </w:t>
      </w:r>
      <w:r w:rsidR="0029585F">
        <w:rPr>
          <w:rFonts w:ascii="TH SarabunIT๙" w:hAnsi="TH SarabunIT๙" w:cs="TH SarabunIT๙" w:hint="cs"/>
          <w:sz w:val="32"/>
          <w:szCs w:val="32"/>
          <w:cs/>
        </w:rPr>
        <w:t>15.20</w:t>
      </w:r>
      <w:r w:rsidRPr="009962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1BC5" w:rsidRPr="00996234">
        <w:rPr>
          <w:rFonts w:ascii="TH SarabunIT๙" w:hAnsi="TH SarabunIT๙" w:cs="TH SarabunIT๙"/>
          <w:sz w:val="32"/>
          <w:szCs w:val="32"/>
          <w:cs/>
        </w:rPr>
        <w:t>น.</w:t>
      </w:r>
      <w:r w:rsidR="006C1F9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055B6" w:rsidRDefault="00A33458" w:rsidP="002D1BC5">
      <w:pPr>
        <w:spacing w:after="0" w:line="240" w:lineRule="auto"/>
        <w:ind w:left="2268" w:hanging="2268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9525</wp:posOffset>
                </wp:positionV>
                <wp:extent cx="2580005" cy="3235960"/>
                <wp:effectExtent l="0" t="0" r="10795" b="215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0005" cy="323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E2E" w:rsidRDefault="00004E2E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คณะกรรมการการตรวจรายงานการประชุม</w:t>
                            </w:r>
                          </w:p>
                          <w:p w:rsidR="00004E2E" w:rsidRPr="006D055A" w:rsidRDefault="00004E2E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004E2E" w:rsidRPr="006D055A" w:rsidRDefault="00004E2E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:rsidR="00004E2E" w:rsidRPr="006D055A" w:rsidRDefault="00004E2E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นายเหลี่ยง  พลยาง</w:t>
                            </w: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04E2E" w:rsidRPr="006D055A" w:rsidRDefault="00004E2E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ประธานคณะกรรมการฯ</w:t>
                            </w:r>
                          </w:p>
                          <w:p w:rsidR="00004E2E" w:rsidRPr="006D055A" w:rsidRDefault="00004E2E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004E2E" w:rsidRPr="006D055A" w:rsidRDefault="00004E2E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ลงชื่อ..........................................................</w:t>
                            </w:r>
                          </w:p>
                          <w:p w:rsidR="00004E2E" w:rsidRPr="006D055A" w:rsidRDefault="00004E2E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นายจรัญ   มาน้อย</w:t>
                            </w: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04E2E" w:rsidRPr="006D055A" w:rsidRDefault="00004E2E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รองประธานคณะกรรมการฯ</w:t>
                            </w:r>
                          </w:p>
                          <w:p w:rsidR="00004E2E" w:rsidRPr="006D055A" w:rsidRDefault="00004E2E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:rsidR="00004E2E" w:rsidRPr="006D055A" w:rsidRDefault="00004E2E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ลงชื่อ.........................................................</w:t>
                            </w:r>
                          </w:p>
                          <w:p w:rsidR="00004E2E" w:rsidRPr="006D055A" w:rsidRDefault="00004E2E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นางสาวรักเกล้า  หงษ์ยนต์</w:t>
                            </w: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004E2E" w:rsidRPr="006D055A" w:rsidRDefault="00004E2E" w:rsidP="00004E2E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6D055A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เลขานุการคณะกรรมการฯ</w:t>
                            </w:r>
                          </w:p>
                          <w:p w:rsidR="00004E2E" w:rsidRPr="00697BEB" w:rsidRDefault="00004E2E" w:rsidP="00004E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pt;margin-top:.75pt;width:203.15pt;height:25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">
                <v:textbox>
                  <w:txbxContent>
                    <w:p w:rsidR="00004E2E" w:rsidRDefault="00004E2E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คณะกรรมการการตรวจรายงานการประชุม</w:t>
                      </w:r>
                    </w:p>
                    <w:p w:rsidR="00004E2E" w:rsidRPr="006D055A" w:rsidRDefault="00004E2E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004E2E" w:rsidRPr="006D055A" w:rsidRDefault="00004E2E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ลงชื่อ.........................................................</w:t>
                      </w:r>
                    </w:p>
                    <w:p w:rsidR="00004E2E" w:rsidRPr="006D055A" w:rsidRDefault="00004E2E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นายเหลี่ยง  พลยาง</w:t>
                      </w: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04E2E" w:rsidRPr="006D055A" w:rsidRDefault="00004E2E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ประธานคณะกรรมการฯ</w:t>
                      </w:r>
                    </w:p>
                    <w:p w:rsidR="00004E2E" w:rsidRPr="006D055A" w:rsidRDefault="00004E2E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004E2E" w:rsidRPr="006D055A" w:rsidRDefault="00004E2E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ลงชื่อ..........................................................</w:t>
                      </w:r>
                    </w:p>
                    <w:p w:rsidR="00004E2E" w:rsidRPr="006D055A" w:rsidRDefault="00004E2E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นายจรัญ   มาน้อย</w:t>
                      </w: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04E2E" w:rsidRPr="006D055A" w:rsidRDefault="00004E2E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รองประธานคณะกรรมการฯ</w:t>
                      </w:r>
                    </w:p>
                    <w:p w:rsidR="00004E2E" w:rsidRPr="006D055A" w:rsidRDefault="00004E2E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:rsidR="00004E2E" w:rsidRPr="006D055A" w:rsidRDefault="00004E2E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ลงชื่อ.........................................................</w:t>
                      </w:r>
                    </w:p>
                    <w:p w:rsidR="00004E2E" w:rsidRPr="006D055A" w:rsidRDefault="00004E2E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นางสาวรักเกล้า  หงษ์ยนต์</w:t>
                      </w: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004E2E" w:rsidRPr="006D055A" w:rsidRDefault="00004E2E" w:rsidP="00004E2E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6D055A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เลขานุการคณะกรรมการฯ</w:t>
                      </w:r>
                    </w:p>
                    <w:p w:rsidR="00004E2E" w:rsidRPr="00697BEB" w:rsidRDefault="00004E2E" w:rsidP="00004E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0719A" w:rsidRDefault="0040719A" w:rsidP="002D1BC5">
      <w:pPr>
        <w:spacing w:after="0" w:line="240" w:lineRule="auto"/>
        <w:ind w:left="2268" w:hanging="2268"/>
        <w:rPr>
          <w:rFonts w:ascii="TH SarabunIT๙" w:hAnsi="TH SarabunIT๙" w:cs="TH SarabunIT๙" w:hint="cs"/>
          <w:sz w:val="32"/>
          <w:szCs w:val="32"/>
        </w:rPr>
      </w:pPr>
    </w:p>
    <w:p w:rsidR="00004E2E" w:rsidRPr="00622DD3" w:rsidRDefault="00004E2E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  <w:r w:rsidRPr="00622DD3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22DD3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22DD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Pr="00622DD3">
        <w:rPr>
          <w:rFonts w:ascii="TH SarabunIT๙" w:hAnsi="TH SarabunIT๙" w:cs="TH SarabunIT๙"/>
          <w:spacing w:val="-8"/>
          <w:sz w:val="32"/>
          <w:szCs w:val="32"/>
          <w:cs/>
        </w:rPr>
        <w:t>ผู้จดบันทึกรายงานการประชุม</w:t>
      </w:r>
    </w:p>
    <w:p w:rsidR="00004E2E" w:rsidRPr="00622DD3" w:rsidRDefault="00004E2E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  <w:r w:rsidRPr="00622DD3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22DD3">
        <w:rPr>
          <w:rFonts w:ascii="TH SarabunIT๙" w:hAnsi="TH SarabunIT๙" w:cs="TH SarabunIT๙"/>
          <w:spacing w:val="-8"/>
          <w:sz w:val="32"/>
          <w:szCs w:val="32"/>
        </w:rPr>
        <w:tab/>
        <w:t xml:space="preserve">                 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            </w:t>
      </w:r>
      <w:r w:rsidRPr="00622DD3">
        <w:rPr>
          <w:rFonts w:ascii="TH SarabunIT๙" w:hAnsi="TH SarabunIT๙" w:cs="TH SarabunIT๙"/>
          <w:spacing w:val="-8"/>
          <w:sz w:val="32"/>
          <w:szCs w:val="32"/>
        </w:rPr>
        <w:t>(</w:t>
      </w:r>
      <w:r w:rsidRPr="00622DD3">
        <w:rPr>
          <w:rFonts w:ascii="TH SarabunIT๙" w:hAnsi="TH SarabunIT๙" w:cs="TH SarabunIT๙"/>
          <w:spacing w:val="-8"/>
          <w:sz w:val="32"/>
          <w:szCs w:val="32"/>
          <w:cs/>
        </w:rPr>
        <w:t>นายตั้ง   รอดกสิกรรม)</w:t>
      </w:r>
    </w:p>
    <w:p w:rsidR="00004E2E" w:rsidRPr="00622DD3" w:rsidRDefault="00004E2E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  <w:r w:rsidRPr="00622DD3">
        <w:rPr>
          <w:rFonts w:ascii="TH SarabunIT๙" w:hAnsi="TH SarabunIT๙" w:cs="TH SarabunIT๙"/>
          <w:spacing w:val="-8"/>
          <w:sz w:val="32"/>
          <w:szCs w:val="32"/>
        </w:rPr>
        <w:t xml:space="preserve">                                                      </w:t>
      </w:r>
      <w:r w:rsidRPr="00622DD3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22DD3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22DD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เลขานุการสภาองค์การบริหารส่วนตำบลห้วยยั้ง</w:t>
      </w:r>
    </w:p>
    <w:p w:rsidR="00004E2E" w:rsidRDefault="00004E2E" w:rsidP="00004E2E">
      <w:pPr>
        <w:spacing w:after="0" w:line="240" w:lineRule="auto"/>
        <w:ind w:left="2268" w:hanging="2268"/>
        <w:rPr>
          <w:rFonts w:ascii="TH SarabunIT๙" w:hAnsi="TH SarabunIT๙" w:cs="TH SarabunIT๙" w:hint="cs"/>
          <w:spacing w:val="-8"/>
          <w:sz w:val="32"/>
          <w:szCs w:val="32"/>
        </w:rPr>
      </w:pPr>
    </w:p>
    <w:p w:rsidR="00004E2E" w:rsidRDefault="00004E2E" w:rsidP="00004E2E">
      <w:pPr>
        <w:spacing w:after="0" w:line="240" w:lineRule="auto"/>
        <w:ind w:left="2268" w:hanging="2268"/>
        <w:rPr>
          <w:rFonts w:ascii="TH SarabunIT๙" w:hAnsi="TH SarabunIT๙" w:cs="TH SarabunIT๙" w:hint="cs"/>
          <w:spacing w:val="-8"/>
          <w:sz w:val="32"/>
          <w:szCs w:val="32"/>
        </w:rPr>
      </w:pPr>
    </w:p>
    <w:p w:rsidR="00004E2E" w:rsidRPr="00622DD3" w:rsidRDefault="00004E2E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</w:p>
    <w:p w:rsidR="00004E2E" w:rsidRPr="00622DD3" w:rsidRDefault="00004E2E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  <w:t xml:space="preserve">    </w:t>
      </w:r>
      <w:r w:rsidRPr="00622DD3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22DD3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22DD3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22DD3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22DD3">
        <w:rPr>
          <w:rFonts w:ascii="TH SarabunIT๙" w:hAnsi="TH SarabunIT๙" w:cs="TH SarabunIT๙"/>
          <w:spacing w:val="-8"/>
          <w:sz w:val="32"/>
          <w:szCs w:val="32"/>
        </w:rPr>
        <w:tab/>
      </w:r>
      <w:r w:rsidRPr="00622DD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</w:t>
      </w:r>
      <w:r w:rsidRPr="00622DD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ผู้ตรวจบันทึกรายงานการประชุม</w:t>
      </w:r>
    </w:p>
    <w:p w:rsidR="00004E2E" w:rsidRPr="00622DD3" w:rsidRDefault="00004E2E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  <w:r w:rsidRPr="00622DD3">
        <w:rPr>
          <w:rFonts w:ascii="TH SarabunIT๙" w:hAnsi="TH SarabunIT๙" w:cs="TH SarabunIT๙"/>
          <w:spacing w:val="-8"/>
          <w:sz w:val="32"/>
          <w:szCs w:val="32"/>
        </w:rPr>
        <w:t xml:space="preserve">                                                                                (</w:t>
      </w:r>
      <w:r w:rsidRPr="00622DD3">
        <w:rPr>
          <w:rFonts w:ascii="TH SarabunIT๙" w:hAnsi="TH SarabunIT๙" w:cs="TH SarabunIT๙"/>
          <w:spacing w:val="-8"/>
          <w:sz w:val="32"/>
          <w:szCs w:val="32"/>
          <w:cs/>
        </w:rPr>
        <w:t>นางน้ำส้ม   เกตุวงษ์)</w:t>
      </w:r>
    </w:p>
    <w:p w:rsidR="00004E2E" w:rsidRPr="00622DD3" w:rsidRDefault="00004E2E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  <w:r w:rsidRPr="00622DD3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                                                     ประธานสภาองค์การบริหารส่วนตำบลห้วยยั้ง</w:t>
      </w:r>
    </w:p>
    <w:p w:rsidR="00004E2E" w:rsidRDefault="00004E2E" w:rsidP="00004E2E">
      <w:pPr>
        <w:spacing w:after="0" w:line="240" w:lineRule="auto"/>
        <w:ind w:left="2268" w:hanging="2268"/>
        <w:rPr>
          <w:rFonts w:ascii="TH SarabunIT๙" w:hAnsi="TH SarabunIT๙" w:cs="TH SarabunIT๙"/>
          <w:spacing w:val="-8"/>
          <w:sz w:val="32"/>
          <w:szCs w:val="32"/>
        </w:rPr>
      </w:pPr>
    </w:p>
    <w:sectPr w:rsidR="00004E2E" w:rsidSect="00916F1C">
      <w:pgSz w:w="11906" w:h="16838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66E"/>
    <w:multiLevelType w:val="multilevel"/>
    <w:tmpl w:val="B7BE6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>
    <w:nsid w:val="0E73130B"/>
    <w:multiLevelType w:val="multilevel"/>
    <w:tmpl w:val="03DEC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">
    <w:nsid w:val="126D2073"/>
    <w:multiLevelType w:val="multilevel"/>
    <w:tmpl w:val="E6F4E3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16" w:hanging="1800"/>
      </w:pPr>
      <w:rPr>
        <w:rFonts w:hint="default"/>
      </w:rPr>
    </w:lvl>
  </w:abstractNum>
  <w:abstractNum w:abstractNumId="3">
    <w:nsid w:val="19BF761A"/>
    <w:multiLevelType w:val="multilevel"/>
    <w:tmpl w:val="B7BE6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4">
    <w:nsid w:val="27180E8E"/>
    <w:multiLevelType w:val="hybridMultilevel"/>
    <w:tmpl w:val="D62C039E"/>
    <w:lvl w:ilvl="0" w:tplc="E206C494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5">
    <w:nsid w:val="316E0664"/>
    <w:multiLevelType w:val="hybridMultilevel"/>
    <w:tmpl w:val="0A5E241E"/>
    <w:lvl w:ilvl="0" w:tplc="6C4068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36F35808"/>
    <w:multiLevelType w:val="multilevel"/>
    <w:tmpl w:val="06F8B5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7">
    <w:nsid w:val="3C3A3751"/>
    <w:multiLevelType w:val="multilevel"/>
    <w:tmpl w:val="8856B5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8">
    <w:nsid w:val="3DF34449"/>
    <w:multiLevelType w:val="hybridMultilevel"/>
    <w:tmpl w:val="AAB8EEDC"/>
    <w:lvl w:ilvl="0" w:tplc="70640FA6">
      <w:start w:val="3"/>
      <w:numFmt w:val="bullet"/>
      <w:lvlText w:val="-"/>
      <w:lvlJc w:val="left"/>
      <w:pPr>
        <w:ind w:left="2520" w:hanging="360"/>
      </w:pPr>
      <w:rPr>
        <w:rFonts w:ascii="Angsana New" w:eastAsia="Calibri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3FFE41E9"/>
    <w:multiLevelType w:val="multilevel"/>
    <w:tmpl w:val="974CA6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0">
    <w:nsid w:val="41AF14EB"/>
    <w:multiLevelType w:val="multilevel"/>
    <w:tmpl w:val="3E78E2DC"/>
    <w:lvl w:ilvl="0">
      <w:start w:val="1"/>
      <w:numFmt w:val="decimal"/>
      <w:lvlText w:val="%1"/>
      <w:lvlJc w:val="left"/>
      <w:pPr>
        <w:ind w:left="2029" w:hanging="360"/>
      </w:pPr>
      <w:rPr>
        <w:rFonts w:ascii="Angsana New" w:eastAsia="Calibri" w:hAnsi="Angsana New" w:cs="Angsana New"/>
        <w:u w:val="none"/>
        <w:lang w:bidi="th-TH"/>
      </w:rPr>
    </w:lvl>
    <w:lvl w:ilvl="1">
      <w:start w:val="1"/>
      <w:numFmt w:val="decimal"/>
      <w:isLgl/>
      <w:lvlText w:val="%1.%2"/>
      <w:lvlJc w:val="left"/>
      <w:pPr>
        <w:ind w:left="2389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31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49" w:hanging="1800"/>
      </w:pPr>
      <w:rPr>
        <w:rFonts w:hint="default"/>
      </w:rPr>
    </w:lvl>
  </w:abstractNum>
  <w:abstractNum w:abstractNumId="11">
    <w:nsid w:val="4AE8650A"/>
    <w:multiLevelType w:val="hybridMultilevel"/>
    <w:tmpl w:val="4DA07BA4"/>
    <w:lvl w:ilvl="0" w:tplc="EE48F832">
      <w:numFmt w:val="bullet"/>
      <w:lvlText w:val="-"/>
      <w:lvlJc w:val="left"/>
      <w:pPr>
        <w:ind w:left="2520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B703B0C"/>
    <w:multiLevelType w:val="hybridMultilevel"/>
    <w:tmpl w:val="1352B7BC"/>
    <w:lvl w:ilvl="0" w:tplc="A1F6CFB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BE14D97"/>
    <w:multiLevelType w:val="multilevel"/>
    <w:tmpl w:val="A010E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8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416" w:hanging="1440"/>
      </w:pPr>
      <w:rPr>
        <w:rFonts w:hint="default"/>
      </w:rPr>
    </w:lvl>
  </w:abstractNum>
  <w:abstractNum w:abstractNumId="14">
    <w:nsid w:val="4C1749A3"/>
    <w:multiLevelType w:val="hybridMultilevel"/>
    <w:tmpl w:val="860ABF90"/>
    <w:lvl w:ilvl="0" w:tplc="D0E69084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527652DE"/>
    <w:multiLevelType w:val="hybridMultilevel"/>
    <w:tmpl w:val="650A8F7C"/>
    <w:lvl w:ilvl="0" w:tplc="E12E5E8A">
      <w:numFmt w:val="bullet"/>
      <w:lvlText w:val="-"/>
      <w:lvlJc w:val="left"/>
      <w:pPr>
        <w:ind w:left="32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>
    <w:nsid w:val="54E345D3"/>
    <w:multiLevelType w:val="multilevel"/>
    <w:tmpl w:val="647448FA"/>
    <w:lvl w:ilvl="0">
      <w:start w:val="1"/>
      <w:numFmt w:val="decimal"/>
      <w:lvlText w:val="%1."/>
      <w:lvlJc w:val="left"/>
      <w:pPr>
        <w:ind w:left="1211" w:hanging="360"/>
      </w:pPr>
      <w:rPr>
        <w:rFonts w:ascii="TH SarabunIT๙" w:hAnsi="TH SarabunIT๙" w:cs="TH SarabunIT๙" w:hint="default"/>
      </w:rPr>
    </w:lvl>
    <w:lvl w:ilvl="1">
      <w:start w:val="3"/>
      <w:numFmt w:val="decimal"/>
      <w:isLgl/>
      <w:lvlText w:val="%1.%2"/>
      <w:lvlJc w:val="left"/>
      <w:pPr>
        <w:ind w:left="1530" w:hanging="3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3" w:hanging="1800"/>
      </w:pPr>
      <w:rPr>
        <w:rFonts w:hint="default"/>
      </w:rPr>
    </w:lvl>
  </w:abstractNum>
  <w:abstractNum w:abstractNumId="17">
    <w:nsid w:val="58FD1877"/>
    <w:multiLevelType w:val="multilevel"/>
    <w:tmpl w:val="90DCEB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0" w:hanging="1440"/>
      </w:pPr>
      <w:rPr>
        <w:rFonts w:hint="default"/>
      </w:rPr>
    </w:lvl>
  </w:abstractNum>
  <w:abstractNum w:abstractNumId="18">
    <w:nsid w:val="595A1C8A"/>
    <w:multiLevelType w:val="hybridMultilevel"/>
    <w:tmpl w:val="1A4C4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E036CA"/>
    <w:multiLevelType w:val="multilevel"/>
    <w:tmpl w:val="58A07CBC"/>
    <w:lvl w:ilvl="0">
      <w:start w:val="4"/>
      <w:numFmt w:val="decimal"/>
      <w:lvlText w:val="%1"/>
      <w:lvlJc w:val="left"/>
      <w:pPr>
        <w:ind w:left="360" w:hanging="360"/>
      </w:pPr>
      <w:rPr>
        <w:rFonts w:ascii="TH SarabunPSK" w:hAnsi="TH SarabunPSK" w:cs="TH SarabunPSK"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ascii="TH SarabunPSK" w:hAnsi="TH SarabunPSK" w:cs="TH SarabunPSK"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ascii="TH SarabunPSK" w:hAnsi="TH SarabunPSK" w:cs="TH SarabunPSK"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ascii="TH SarabunPSK" w:hAnsi="TH SarabunPSK" w:cs="TH SarabunPSK"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ascii="TH SarabunPSK" w:hAnsi="TH SarabunPSK" w:cs="TH SarabunPSK"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ascii="TH SarabunPSK" w:hAnsi="TH SarabunPSK" w:cs="TH SarabunPSK"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ascii="TH SarabunPSK" w:hAnsi="TH SarabunPSK" w:cs="TH SarabunPSK" w:hint="default"/>
      </w:rPr>
    </w:lvl>
  </w:abstractNum>
  <w:abstractNum w:abstractNumId="20">
    <w:nsid w:val="5A221700"/>
    <w:multiLevelType w:val="multilevel"/>
    <w:tmpl w:val="B7BE68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1">
    <w:nsid w:val="5C7951B5"/>
    <w:multiLevelType w:val="hybridMultilevel"/>
    <w:tmpl w:val="CC48899C"/>
    <w:lvl w:ilvl="0" w:tplc="D236FFEC">
      <w:start w:val="3"/>
      <w:numFmt w:val="bullet"/>
      <w:lvlText w:val="-"/>
      <w:lvlJc w:val="left"/>
      <w:pPr>
        <w:ind w:left="3855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</w:abstractNum>
  <w:abstractNum w:abstractNumId="22">
    <w:nsid w:val="7289417A"/>
    <w:multiLevelType w:val="hybridMultilevel"/>
    <w:tmpl w:val="D8B64D2E"/>
    <w:lvl w:ilvl="0" w:tplc="2F2631BE">
      <w:start w:val="1"/>
      <w:numFmt w:val="decimal"/>
      <w:lvlText w:val="%1."/>
      <w:lvlJc w:val="left"/>
      <w:pPr>
        <w:ind w:left="10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76F427D"/>
    <w:multiLevelType w:val="hybridMultilevel"/>
    <w:tmpl w:val="A6A818C6"/>
    <w:lvl w:ilvl="0" w:tplc="A81E2946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3"/>
  </w:num>
  <w:num w:numId="5">
    <w:abstractNumId w:val="16"/>
  </w:num>
  <w:num w:numId="6">
    <w:abstractNumId w:val="23"/>
  </w:num>
  <w:num w:numId="7">
    <w:abstractNumId w:val="0"/>
  </w:num>
  <w:num w:numId="8">
    <w:abstractNumId w:val="20"/>
  </w:num>
  <w:num w:numId="9">
    <w:abstractNumId w:val="17"/>
  </w:num>
  <w:num w:numId="10">
    <w:abstractNumId w:val="13"/>
  </w:num>
  <w:num w:numId="11">
    <w:abstractNumId w:val="4"/>
  </w:num>
  <w:num w:numId="12">
    <w:abstractNumId w:val="21"/>
  </w:num>
  <w:num w:numId="13">
    <w:abstractNumId w:val="15"/>
  </w:num>
  <w:num w:numId="14">
    <w:abstractNumId w:val="11"/>
  </w:num>
  <w:num w:numId="15">
    <w:abstractNumId w:val="7"/>
  </w:num>
  <w:num w:numId="16">
    <w:abstractNumId w:val="22"/>
  </w:num>
  <w:num w:numId="17">
    <w:abstractNumId w:val="19"/>
  </w:num>
  <w:num w:numId="18">
    <w:abstractNumId w:val="9"/>
  </w:num>
  <w:num w:numId="19">
    <w:abstractNumId w:val="8"/>
  </w:num>
  <w:num w:numId="20">
    <w:abstractNumId w:val="5"/>
  </w:num>
  <w:num w:numId="21">
    <w:abstractNumId w:val="6"/>
  </w:num>
  <w:num w:numId="22">
    <w:abstractNumId w:val="2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71"/>
    <w:rsid w:val="00002032"/>
    <w:rsid w:val="00004E2E"/>
    <w:rsid w:val="00005195"/>
    <w:rsid w:val="00021F47"/>
    <w:rsid w:val="0003363B"/>
    <w:rsid w:val="0003480C"/>
    <w:rsid w:val="00034BEF"/>
    <w:rsid w:val="0003683D"/>
    <w:rsid w:val="0004489B"/>
    <w:rsid w:val="000521C1"/>
    <w:rsid w:val="00053602"/>
    <w:rsid w:val="00071E59"/>
    <w:rsid w:val="00071FE7"/>
    <w:rsid w:val="0007211A"/>
    <w:rsid w:val="0007607D"/>
    <w:rsid w:val="00077AE4"/>
    <w:rsid w:val="00082BBD"/>
    <w:rsid w:val="00084922"/>
    <w:rsid w:val="00085988"/>
    <w:rsid w:val="000879D3"/>
    <w:rsid w:val="000A61B1"/>
    <w:rsid w:val="000A62D8"/>
    <w:rsid w:val="000A70D7"/>
    <w:rsid w:val="000C0C88"/>
    <w:rsid w:val="000C1F43"/>
    <w:rsid w:val="000C3964"/>
    <w:rsid w:val="000C3F7A"/>
    <w:rsid w:val="000C5FAD"/>
    <w:rsid w:val="000C6061"/>
    <w:rsid w:val="000D42C6"/>
    <w:rsid w:val="000D4E2A"/>
    <w:rsid w:val="000F5155"/>
    <w:rsid w:val="000F5FF6"/>
    <w:rsid w:val="00104390"/>
    <w:rsid w:val="001137A1"/>
    <w:rsid w:val="00120947"/>
    <w:rsid w:val="00120F6A"/>
    <w:rsid w:val="00122A93"/>
    <w:rsid w:val="001234EE"/>
    <w:rsid w:val="0012425F"/>
    <w:rsid w:val="0012629E"/>
    <w:rsid w:val="00127D17"/>
    <w:rsid w:val="00140904"/>
    <w:rsid w:val="00144251"/>
    <w:rsid w:val="00144826"/>
    <w:rsid w:val="0014709A"/>
    <w:rsid w:val="00153217"/>
    <w:rsid w:val="001534F1"/>
    <w:rsid w:val="00157B79"/>
    <w:rsid w:val="00161D1A"/>
    <w:rsid w:val="0016408A"/>
    <w:rsid w:val="00164D9B"/>
    <w:rsid w:val="00170059"/>
    <w:rsid w:val="00171D3D"/>
    <w:rsid w:val="00172E6D"/>
    <w:rsid w:val="001914BA"/>
    <w:rsid w:val="00192996"/>
    <w:rsid w:val="00193360"/>
    <w:rsid w:val="00193929"/>
    <w:rsid w:val="001940E8"/>
    <w:rsid w:val="00195BCA"/>
    <w:rsid w:val="001A38CE"/>
    <w:rsid w:val="001A5FD2"/>
    <w:rsid w:val="001B1F3C"/>
    <w:rsid w:val="001B20C4"/>
    <w:rsid w:val="001B3635"/>
    <w:rsid w:val="001B3F58"/>
    <w:rsid w:val="001B53FB"/>
    <w:rsid w:val="001B790E"/>
    <w:rsid w:val="001C08D0"/>
    <w:rsid w:val="001C4CF5"/>
    <w:rsid w:val="001C5271"/>
    <w:rsid w:val="001C63EB"/>
    <w:rsid w:val="001E61D7"/>
    <w:rsid w:val="001E68C5"/>
    <w:rsid w:val="001F6FA3"/>
    <w:rsid w:val="00202290"/>
    <w:rsid w:val="002047A9"/>
    <w:rsid w:val="0020669B"/>
    <w:rsid w:val="00211606"/>
    <w:rsid w:val="0021185D"/>
    <w:rsid w:val="0021550F"/>
    <w:rsid w:val="00216488"/>
    <w:rsid w:val="0021734D"/>
    <w:rsid w:val="00222131"/>
    <w:rsid w:val="00233D79"/>
    <w:rsid w:val="00236017"/>
    <w:rsid w:val="00237AD2"/>
    <w:rsid w:val="00243739"/>
    <w:rsid w:val="002444F5"/>
    <w:rsid w:val="00251CF4"/>
    <w:rsid w:val="0025271F"/>
    <w:rsid w:val="00254FA5"/>
    <w:rsid w:val="00256AD9"/>
    <w:rsid w:val="00260D48"/>
    <w:rsid w:val="0028313A"/>
    <w:rsid w:val="00292B0C"/>
    <w:rsid w:val="0029585F"/>
    <w:rsid w:val="002A2C84"/>
    <w:rsid w:val="002A670C"/>
    <w:rsid w:val="002B1B1F"/>
    <w:rsid w:val="002B3B8F"/>
    <w:rsid w:val="002D1952"/>
    <w:rsid w:val="002D1BC5"/>
    <w:rsid w:val="002D4528"/>
    <w:rsid w:val="002D6A58"/>
    <w:rsid w:val="002E55FD"/>
    <w:rsid w:val="002E6D04"/>
    <w:rsid w:val="002F56B6"/>
    <w:rsid w:val="00305F9B"/>
    <w:rsid w:val="00312897"/>
    <w:rsid w:val="00312CA3"/>
    <w:rsid w:val="00326723"/>
    <w:rsid w:val="00326B5C"/>
    <w:rsid w:val="00326D39"/>
    <w:rsid w:val="00332F84"/>
    <w:rsid w:val="0033678D"/>
    <w:rsid w:val="0033764E"/>
    <w:rsid w:val="003402E1"/>
    <w:rsid w:val="0034271E"/>
    <w:rsid w:val="003440F7"/>
    <w:rsid w:val="00345976"/>
    <w:rsid w:val="00351469"/>
    <w:rsid w:val="00355941"/>
    <w:rsid w:val="003568B8"/>
    <w:rsid w:val="00364D92"/>
    <w:rsid w:val="00364F7A"/>
    <w:rsid w:val="00370E2E"/>
    <w:rsid w:val="003714D3"/>
    <w:rsid w:val="003729B4"/>
    <w:rsid w:val="003761C0"/>
    <w:rsid w:val="0038558C"/>
    <w:rsid w:val="00391E36"/>
    <w:rsid w:val="00396D40"/>
    <w:rsid w:val="003A58C6"/>
    <w:rsid w:val="003A6844"/>
    <w:rsid w:val="003A778C"/>
    <w:rsid w:val="003B3C97"/>
    <w:rsid w:val="003B7DD4"/>
    <w:rsid w:val="003C10E4"/>
    <w:rsid w:val="003C35F4"/>
    <w:rsid w:val="003C50B8"/>
    <w:rsid w:val="003C6403"/>
    <w:rsid w:val="003C765F"/>
    <w:rsid w:val="003D13B5"/>
    <w:rsid w:val="003D22F0"/>
    <w:rsid w:val="003D4789"/>
    <w:rsid w:val="003D5702"/>
    <w:rsid w:val="003D5D0E"/>
    <w:rsid w:val="003D67AA"/>
    <w:rsid w:val="003D7113"/>
    <w:rsid w:val="003E1E17"/>
    <w:rsid w:val="003E4CC9"/>
    <w:rsid w:val="003F3C4D"/>
    <w:rsid w:val="003F4330"/>
    <w:rsid w:val="003F739E"/>
    <w:rsid w:val="0040719A"/>
    <w:rsid w:val="004106B7"/>
    <w:rsid w:val="00410E12"/>
    <w:rsid w:val="00411C2F"/>
    <w:rsid w:val="00415B81"/>
    <w:rsid w:val="00422F64"/>
    <w:rsid w:val="004239C7"/>
    <w:rsid w:val="0042404D"/>
    <w:rsid w:val="00427BDC"/>
    <w:rsid w:val="00432362"/>
    <w:rsid w:val="004342FD"/>
    <w:rsid w:val="00442C87"/>
    <w:rsid w:val="00446102"/>
    <w:rsid w:val="00446E04"/>
    <w:rsid w:val="00460CD8"/>
    <w:rsid w:val="00465637"/>
    <w:rsid w:val="004666D9"/>
    <w:rsid w:val="00476CB7"/>
    <w:rsid w:val="004829BF"/>
    <w:rsid w:val="00491D0A"/>
    <w:rsid w:val="004A305C"/>
    <w:rsid w:val="004B5482"/>
    <w:rsid w:val="004B6356"/>
    <w:rsid w:val="004B76C4"/>
    <w:rsid w:val="004C0DF0"/>
    <w:rsid w:val="004C6EEB"/>
    <w:rsid w:val="004D09B0"/>
    <w:rsid w:val="004D51F6"/>
    <w:rsid w:val="004E1D0A"/>
    <w:rsid w:val="004F0BA2"/>
    <w:rsid w:val="004F6541"/>
    <w:rsid w:val="00500D8F"/>
    <w:rsid w:val="00507601"/>
    <w:rsid w:val="00510525"/>
    <w:rsid w:val="005109F2"/>
    <w:rsid w:val="0051690D"/>
    <w:rsid w:val="00523D43"/>
    <w:rsid w:val="00524D14"/>
    <w:rsid w:val="00532F9D"/>
    <w:rsid w:val="005436CA"/>
    <w:rsid w:val="00556F35"/>
    <w:rsid w:val="005603FA"/>
    <w:rsid w:val="00560C9E"/>
    <w:rsid w:val="0056731B"/>
    <w:rsid w:val="00580E7F"/>
    <w:rsid w:val="00582C6C"/>
    <w:rsid w:val="0058360A"/>
    <w:rsid w:val="00585C2E"/>
    <w:rsid w:val="00591A5F"/>
    <w:rsid w:val="00594EFE"/>
    <w:rsid w:val="0059750C"/>
    <w:rsid w:val="005A2638"/>
    <w:rsid w:val="005B5B1A"/>
    <w:rsid w:val="005C50E3"/>
    <w:rsid w:val="005C5D2F"/>
    <w:rsid w:val="005C77B2"/>
    <w:rsid w:val="005D3C2A"/>
    <w:rsid w:val="005E3ACC"/>
    <w:rsid w:val="005F261D"/>
    <w:rsid w:val="00602C71"/>
    <w:rsid w:val="00605D75"/>
    <w:rsid w:val="00606F05"/>
    <w:rsid w:val="0061668E"/>
    <w:rsid w:val="00622633"/>
    <w:rsid w:val="0062473D"/>
    <w:rsid w:val="006324EC"/>
    <w:rsid w:val="00637CD3"/>
    <w:rsid w:val="00642CB0"/>
    <w:rsid w:val="0064445C"/>
    <w:rsid w:val="00645F74"/>
    <w:rsid w:val="006531E8"/>
    <w:rsid w:val="00656F4C"/>
    <w:rsid w:val="0066748D"/>
    <w:rsid w:val="00672CB2"/>
    <w:rsid w:val="006738F6"/>
    <w:rsid w:val="006759A1"/>
    <w:rsid w:val="00676CFC"/>
    <w:rsid w:val="00687912"/>
    <w:rsid w:val="00697BEB"/>
    <w:rsid w:val="006A3EFD"/>
    <w:rsid w:val="006B0118"/>
    <w:rsid w:val="006C1F97"/>
    <w:rsid w:val="006D055A"/>
    <w:rsid w:val="006D0ADD"/>
    <w:rsid w:val="006D6034"/>
    <w:rsid w:val="006F3C75"/>
    <w:rsid w:val="006F6A9E"/>
    <w:rsid w:val="007031F3"/>
    <w:rsid w:val="00703515"/>
    <w:rsid w:val="0070688E"/>
    <w:rsid w:val="0071260A"/>
    <w:rsid w:val="0072387B"/>
    <w:rsid w:val="007347B3"/>
    <w:rsid w:val="007366B7"/>
    <w:rsid w:val="00744842"/>
    <w:rsid w:val="00747EA5"/>
    <w:rsid w:val="00762ADF"/>
    <w:rsid w:val="007646A5"/>
    <w:rsid w:val="007649CC"/>
    <w:rsid w:val="00771818"/>
    <w:rsid w:val="00776931"/>
    <w:rsid w:val="00792933"/>
    <w:rsid w:val="007B06DC"/>
    <w:rsid w:val="007B14B7"/>
    <w:rsid w:val="007B1AC3"/>
    <w:rsid w:val="007B2C7F"/>
    <w:rsid w:val="007B3FC5"/>
    <w:rsid w:val="007C11AA"/>
    <w:rsid w:val="007D0824"/>
    <w:rsid w:val="007D69B8"/>
    <w:rsid w:val="007E00E8"/>
    <w:rsid w:val="007E74C4"/>
    <w:rsid w:val="007F33A4"/>
    <w:rsid w:val="0081761E"/>
    <w:rsid w:val="00840373"/>
    <w:rsid w:val="008431FA"/>
    <w:rsid w:val="008445FA"/>
    <w:rsid w:val="00861B5A"/>
    <w:rsid w:val="00864028"/>
    <w:rsid w:val="00864B8C"/>
    <w:rsid w:val="00866A7A"/>
    <w:rsid w:val="00871A77"/>
    <w:rsid w:val="0088238D"/>
    <w:rsid w:val="00883E82"/>
    <w:rsid w:val="00893693"/>
    <w:rsid w:val="008A00B6"/>
    <w:rsid w:val="008A575B"/>
    <w:rsid w:val="008B3342"/>
    <w:rsid w:val="008B4BBB"/>
    <w:rsid w:val="008C0526"/>
    <w:rsid w:val="008C3BC0"/>
    <w:rsid w:val="008D006A"/>
    <w:rsid w:val="008D35B7"/>
    <w:rsid w:val="008D64A1"/>
    <w:rsid w:val="008E0272"/>
    <w:rsid w:val="008E2075"/>
    <w:rsid w:val="008F09B9"/>
    <w:rsid w:val="008F19D2"/>
    <w:rsid w:val="008F7F0E"/>
    <w:rsid w:val="009010B0"/>
    <w:rsid w:val="00903341"/>
    <w:rsid w:val="00903A05"/>
    <w:rsid w:val="00916F1C"/>
    <w:rsid w:val="009230DB"/>
    <w:rsid w:val="00924082"/>
    <w:rsid w:val="0092592C"/>
    <w:rsid w:val="00933844"/>
    <w:rsid w:val="00936008"/>
    <w:rsid w:val="0093656F"/>
    <w:rsid w:val="009408E5"/>
    <w:rsid w:val="00940FE4"/>
    <w:rsid w:val="00946D34"/>
    <w:rsid w:val="00952FD9"/>
    <w:rsid w:val="00954598"/>
    <w:rsid w:val="00957476"/>
    <w:rsid w:val="009601C1"/>
    <w:rsid w:val="009636D7"/>
    <w:rsid w:val="0096430A"/>
    <w:rsid w:val="00975AEB"/>
    <w:rsid w:val="009821D4"/>
    <w:rsid w:val="009825AC"/>
    <w:rsid w:val="009914E8"/>
    <w:rsid w:val="00996234"/>
    <w:rsid w:val="009A2700"/>
    <w:rsid w:val="009A27A0"/>
    <w:rsid w:val="009B250F"/>
    <w:rsid w:val="009B4368"/>
    <w:rsid w:val="009C28AC"/>
    <w:rsid w:val="009C6B77"/>
    <w:rsid w:val="009D50E7"/>
    <w:rsid w:val="009D635B"/>
    <w:rsid w:val="009E2C66"/>
    <w:rsid w:val="009E4100"/>
    <w:rsid w:val="009E6846"/>
    <w:rsid w:val="009F013A"/>
    <w:rsid w:val="009F6171"/>
    <w:rsid w:val="00A004BE"/>
    <w:rsid w:val="00A102F4"/>
    <w:rsid w:val="00A1182D"/>
    <w:rsid w:val="00A24FB9"/>
    <w:rsid w:val="00A33458"/>
    <w:rsid w:val="00A34173"/>
    <w:rsid w:val="00A37DB4"/>
    <w:rsid w:val="00A4446C"/>
    <w:rsid w:val="00A5306C"/>
    <w:rsid w:val="00A532FA"/>
    <w:rsid w:val="00A54AC8"/>
    <w:rsid w:val="00A55690"/>
    <w:rsid w:val="00A633AB"/>
    <w:rsid w:val="00A666ED"/>
    <w:rsid w:val="00A71902"/>
    <w:rsid w:val="00A7669A"/>
    <w:rsid w:val="00A87411"/>
    <w:rsid w:val="00A966E0"/>
    <w:rsid w:val="00AA0989"/>
    <w:rsid w:val="00AA359A"/>
    <w:rsid w:val="00AA3A98"/>
    <w:rsid w:val="00AB0B1B"/>
    <w:rsid w:val="00AB31E1"/>
    <w:rsid w:val="00AC27A4"/>
    <w:rsid w:val="00AC2F4D"/>
    <w:rsid w:val="00AC4E21"/>
    <w:rsid w:val="00AC55E1"/>
    <w:rsid w:val="00AC640E"/>
    <w:rsid w:val="00AF1464"/>
    <w:rsid w:val="00AF288B"/>
    <w:rsid w:val="00AF5704"/>
    <w:rsid w:val="00B00898"/>
    <w:rsid w:val="00B2271C"/>
    <w:rsid w:val="00B2305B"/>
    <w:rsid w:val="00B255B8"/>
    <w:rsid w:val="00B27D2A"/>
    <w:rsid w:val="00B32F87"/>
    <w:rsid w:val="00B3582C"/>
    <w:rsid w:val="00B40A84"/>
    <w:rsid w:val="00B51D08"/>
    <w:rsid w:val="00B52304"/>
    <w:rsid w:val="00B534A0"/>
    <w:rsid w:val="00B55567"/>
    <w:rsid w:val="00B56BA8"/>
    <w:rsid w:val="00B67973"/>
    <w:rsid w:val="00B737CC"/>
    <w:rsid w:val="00B81BA0"/>
    <w:rsid w:val="00B93B1D"/>
    <w:rsid w:val="00B97A64"/>
    <w:rsid w:val="00BA795A"/>
    <w:rsid w:val="00BB1C1B"/>
    <w:rsid w:val="00BB1C23"/>
    <w:rsid w:val="00BB4746"/>
    <w:rsid w:val="00BB6FDF"/>
    <w:rsid w:val="00BC1893"/>
    <w:rsid w:val="00BC2675"/>
    <w:rsid w:val="00BC43DF"/>
    <w:rsid w:val="00BE1989"/>
    <w:rsid w:val="00BE2E0D"/>
    <w:rsid w:val="00BE4A15"/>
    <w:rsid w:val="00BE6083"/>
    <w:rsid w:val="00BE6234"/>
    <w:rsid w:val="00BF043E"/>
    <w:rsid w:val="00BF0A00"/>
    <w:rsid w:val="00BF60A3"/>
    <w:rsid w:val="00C01D20"/>
    <w:rsid w:val="00C02EF8"/>
    <w:rsid w:val="00C108AE"/>
    <w:rsid w:val="00C122F0"/>
    <w:rsid w:val="00C142F2"/>
    <w:rsid w:val="00C20A7A"/>
    <w:rsid w:val="00C31FAE"/>
    <w:rsid w:val="00C32E70"/>
    <w:rsid w:val="00C4456E"/>
    <w:rsid w:val="00C466B8"/>
    <w:rsid w:val="00C52FDF"/>
    <w:rsid w:val="00C53AF7"/>
    <w:rsid w:val="00C558AA"/>
    <w:rsid w:val="00C60CC4"/>
    <w:rsid w:val="00C651A0"/>
    <w:rsid w:val="00C7756C"/>
    <w:rsid w:val="00C82C94"/>
    <w:rsid w:val="00C86E88"/>
    <w:rsid w:val="00C87D7D"/>
    <w:rsid w:val="00C938F9"/>
    <w:rsid w:val="00C95EB8"/>
    <w:rsid w:val="00C968A7"/>
    <w:rsid w:val="00C96C7D"/>
    <w:rsid w:val="00CA26C3"/>
    <w:rsid w:val="00CB1DBF"/>
    <w:rsid w:val="00CC0B79"/>
    <w:rsid w:val="00CD2527"/>
    <w:rsid w:val="00CD2684"/>
    <w:rsid w:val="00CD64F7"/>
    <w:rsid w:val="00CD68B2"/>
    <w:rsid w:val="00CE094E"/>
    <w:rsid w:val="00CE2DE0"/>
    <w:rsid w:val="00CE4EE5"/>
    <w:rsid w:val="00CF1EE3"/>
    <w:rsid w:val="00D00606"/>
    <w:rsid w:val="00D07B2E"/>
    <w:rsid w:val="00D203C9"/>
    <w:rsid w:val="00D21569"/>
    <w:rsid w:val="00D31E46"/>
    <w:rsid w:val="00D33484"/>
    <w:rsid w:val="00D40D97"/>
    <w:rsid w:val="00D43DD8"/>
    <w:rsid w:val="00D45782"/>
    <w:rsid w:val="00D5390E"/>
    <w:rsid w:val="00D55FCA"/>
    <w:rsid w:val="00D651C0"/>
    <w:rsid w:val="00D71E1C"/>
    <w:rsid w:val="00D76298"/>
    <w:rsid w:val="00D87F08"/>
    <w:rsid w:val="00D90CF2"/>
    <w:rsid w:val="00D91D3B"/>
    <w:rsid w:val="00D922EF"/>
    <w:rsid w:val="00D93ECD"/>
    <w:rsid w:val="00D94936"/>
    <w:rsid w:val="00D95744"/>
    <w:rsid w:val="00DA522B"/>
    <w:rsid w:val="00DA5DDA"/>
    <w:rsid w:val="00DB08D9"/>
    <w:rsid w:val="00DB0C9B"/>
    <w:rsid w:val="00DB495B"/>
    <w:rsid w:val="00DC0E2D"/>
    <w:rsid w:val="00DC1C0C"/>
    <w:rsid w:val="00DC33E8"/>
    <w:rsid w:val="00DC6D45"/>
    <w:rsid w:val="00DE3AF6"/>
    <w:rsid w:val="00DF06D3"/>
    <w:rsid w:val="00DF32F8"/>
    <w:rsid w:val="00DF6CCC"/>
    <w:rsid w:val="00E055B6"/>
    <w:rsid w:val="00E13AF0"/>
    <w:rsid w:val="00E1475C"/>
    <w:rsid w:val="00E14FF9"/>
    <w:rsid w:val="00E228C2"/>
    <w:rsid w:val="00E25F4B"/>
    <w:rsid w:val="00E3118A"/>
    <w:rsid w:val="00E36546"/>
    <w:rsid w:val="00E36E2B"/>
    <w:rsid w:val="00E4113F"/>
    <w:rsid w:val="00E53CDB"/>
    <w:rsid w:val="00E60637"/>
    <w:rsid w:val="00E6208E"/>
    <w:rsid w:val="00E71C27"/>
    <w:rsid w:val="00E72283"/>
    <w:rsid w:val="00E72D47"/>
    <w:rsid w:val="00E81169"/>
    <w:rsid w:val="00E92715"/>
    <w:rsid w:val="00E93B86"/>
    <w:rsid w:val="00EA1884"/>
    <w:rsid w:val="00EB096D"/>
    <w:rsid w:val="00EB1172"/>
    <w:rsid w:val="00EB3DC7"/>
    <w:rsid w:val="00EB6ED8"/>
    <w:rsid w:val="00EC4BB9"/>
    <w:rsid w:val="00ED493A"/>
    <w:rsid w:val="00ED569D"/>
    <w:rsid w:val="00ED723A"/>
    <w:rsid w:val="00EE00ED"/>
    <w:rsid w:val="00EE3DFE"/>
    <w:rsid w:val="00EF158D"/>
    <w:rsid w:val="00EF2EBC"/>
    <w:rsid w:val="00EF64A8"/>
    <w:rsid w:val="00EF7EFE"/>
    <w:rsid w:val="00F0004D"/>
    <w:rsid w:val="00F07349"/>
    <w:rsid w:val="00F13CD8"/>
    <w:rsid w:val="00F2117F"/>
    <w:rsid w:val="00F211B2"/>
    <w:rsid w:val="00F23D3F"/>
    <w:rsid w:val="00F267EB"/>
    <w:rsid w:val="00F31382"/>
    <w:rsid w:val="00F3207B"/>
    <w:rsid w:val="00F3225D"/>
    <w:rsid w:val="00F334FF"/>
    <w:rsid w:val="00F3553E"/>
    <w:rsid w:val="00F35C59"/>
    <w:rsid w:val="00F37250"/>
    <w:rsid w:val="00F4151D"/>
    <w:rsid w:val="00F43CB0"/>
    <w:rsid w:val="00F44C89"/>
    <w:rsid w:val="00F45548"/>
    <w:rsid w:val="00F46A16"/>
    <w:rsid w:val="00F47979"/>
    <w:rsid w:val="00F47B16"/>
    <w:rsid w:val="00F47B17"/>
    <w:rsid w:val="00F521D0"/>
    <w:rsid w:val="00F53D04"/>
    <w:rsid w:val="00F815CB"/>
    <w:rsid w:val="00FA67BD"/>
    <w:rsid w:val="00FA6FD9"/>
    <w:rsid w:val="00FA7103"/>
    <w:rsid w:val="00FB2FE5"/>
    <w:rsid w:val="00FB6FDF"/>
    <w:rsid w:val="00FC7D1D"/>
    <w:rsid w:val="00FD0812"/>
    <w:rsid w:val="00FD1717"/>
    <w:rsid w:val="00FD3BA4"/>
    <w:rsid w:val="00FD53CB"/>
    <w:rsid w:val="00FE068E"/>
    <w:rsid w:val="00FE0F03"/>
    <w:rsid w:val="00FE70DA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9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B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697BEB"/>
    <w:rPr>
      <w:rFonts w:ascii="Tahoma" w:hAnsi="Tahoma" w:cs="Angsana New"/>
      <w:sz w:val="16"/>
    </w:rPr>
  </w:style>
  <w:style w:type="paragraph" w:styleId="a5">
    <w:name w:val="Title"/>
    <w:basedOn w:val="a"/>
    <w:link w:val="a6"/>
    <w:qFormat/>
    <w:rsid w:val="00A71902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6">
    <w:name w:val="ชื่อเรื่อง อักขระ"/>
    <w:link w:val="a5"/>
    <w:rsid w:val="00A71902"/>
    <w:rPr>
      <w:rFonts w:ascii="Cordia New" w:eastAsia="Cordia New" w:hAnsi="Cordia New" w:cs="Angsana New"/>
      <w:b/>
      <w:bCs/>
      <w:sz w:val="36"/>
      <w:szCs w:val="36"/>
    </w:rPr>
  </w:style>
  <w:style w:type="paragraph" w:styleId="a7">
    <w:name w:val="Body Text"/>
    <w:basedOn w:val="a"/>
    <w:link w:val="a8"/>
    <w:rsid w:val="00A71902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8">
    <w:name w:val="เนื้อความ อักขระ"/>
    <w:link w:val="a7"/>
    <w:rsid w:val="00A71902"/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9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7B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697BEB"/>
    <w:rPr>
      <w:rFonts w:ascii="Tahoma" w:hAnsi="Tahoma" w:cs="Angsana New"/>
      <w:sz w:val="16"/>
    </w:rPr>
  </w:style>
  <w:style w:type="paragraph" w:styleId="a5">
    <w:name w:val="Title"/>
    <w:basedOn w:val="a"/>
    <w:link w:val="a6"/>
    <w:qFormat/>
    <w:rsid w:val="00A71902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36"/>
      <w:szCs w:val="36"/>
    </w:rPr>
  </w:style>
  <w:style w:type="character" w:customStyle="1" w:styleId="a6">
    <w:name w:val="ชื่อเรื่อง อักขระ"/>
    <w:link w:val="a5"/>
    <w:rsid w:val="00A71902"/>
    <w:rPr>
      <w:rFonts w:ascii="Cordia New" w:eastAsia="Cordia New" w:hAnsi="Cordia New" w:cs="Angsana New"/>
      <w:b/>
      <w:bCs/>
      <w:sz w:val="36"/>
      <w:szCs w:val="36"/>
    </w:rPr>
  </w:style>
  <w:style w:type="paragraph" w:styleId="a7">
    <w:name w:val="Body Text"/>
    <w:basedOn w:val="a"/>
    <w:link w:val="a8"/>
    <w:rsid w:val="00A71902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8">
    <w:name w:val="เนื้อความ อักขระ"/>
    <w:link w:val="a7"/>
    <w:rsid w:val="00A71902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3A548-DAF0-4F52-9E69-12DE9D09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2705</Words>
  <Characters>15422</Characters>
  <Application>Microsoft Office Word</Application>
  <DocSecurity>0</DocSecurity>
  <Lines>128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Intel</cp:lastModifiedBy>
  <cp:revision>2</cp:revision>
  <cp:lastPrinted>2023-12-25T12:17:00Z</cp:lastPrinted>
  <dcterms:created xsi:type="dcterms:W3CDTF">2024-06-23T02:59:00Z</dcterms:created>
  <dcterms:modified xsi:type="dcterms:W3CDTF">2024-06-23T02:59:00Z</dcterms:modified>
</cp:coreProperties>
</file>